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08D7A" w14:textId="7A41DDA4" w:rsidR="007A34E4" w:rsidRPr="006D41DA" w:rsidRDefault="007A34E4" w:rsidP="007A34E4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281E839" w14:textId="77777777" w:rsidR="0049360A" w:rsidRDefault="0049360A" w:rsidP="004936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</w:t>
      </w:r>
    </w:p>
    <w:p w14:paraId="2E8FB4A4" w14:textId="174C4E85" w:rsidR="007A34E4" w:rsidRPr="005C064B" w:rsidRDefault="0049360A" w:rsidP="007A3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A34E4" w:rsidRPr="005C064B">
        <w:rPr>
          <w:rFonts w:ascii="Times New Roman" w:hAnsi="Times New Roman" w:cs="Times New Roman"/>
          <w:b/>
          <w:sz w:val="24"/>
          <w:szCs w:val="24"/>
        </w:rPr>
        <w:t>Речевая практика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A11D4DD" w14:textId="77777777" w:rsidR="007A34E4" w:rsidRPr="005C064B" w:rsidRDefault="007A34E4" w:rsidP="007A3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200197" w14:textId="77777777" w:rsidR="007A34E4" w:rsidRPr="005C064B" w:rsidRDefault="007A34E4" w:rsidP="007A34E4">
      <w:pPr>
        <w:rPr>
          <w:rFonts w:ascii="Times New Roman" w:hAnsi="Times New Roman" w:cs="Times New Roman"/>
          <w:sz w:val="24"/>
          <w:szCs w:val="24"/>
        </w:rPr>
      </w:pPr>
      <w:r w:rsidRPr="005C064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предмету «Речевая практика»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  <w:r w:rsidRPr="005C06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E9FFDB" w14:textId="77777777" w:rsidR="007A34E4" w:rsidRPr="005C064B" w:rsidRDefault="007A34E4" w:rsidP="007A34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095418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Цель:</w:t>
      </w:r>
    </w:p>
    <w:p w14:paraId="6FEBE6E5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недостатков общего и речевого развития учащихся коррекционной школы.</w:t>
      </w:r>
    </w:p>
    <w:p w14:paraId="4805D8A6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554314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Задачи:</w:t>
      </w:r>
    </w:p>
    <w:p w14:paraId="18FB29E3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способствовать совершенствованию речевого опыта учащихся;</w:t>
      </w:r>
    </w:p>
    <w:p w14:paraId="7682B836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корригировать и обогащать языковую базу устных высказываний детей;</w:t>
      </w:r>
    </w:p>
    <w:p w14:paraId="0FE1EC27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формировать выразительную сторону речи;</w:t>
      </w:r>
    </w:p>
    <w:p w14:paraId="692D4372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учить строить устные связные связанные высказывания;</w:t>
      </w:r>
    </w:p>
    <w:p w14:paraId="08815DDC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ускорить процесс овладения разговорной речью на основе коррекции всех составляющих речевой акт компонентов;</w:t>
      </w:r>
    </w:p>
    <w:p w14:paraId="65FA748C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помочь детям осмыслить и обобщить имеющийся у них речевой опыт;</w:t>
      </w:r>
    </w:p>
    <w:p w14:paraId="5455FE78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улучшить такие качественные характеристики устной речи, как звукопроизношение, темп, ритм, дикция, интонация, выразительность;</w:t>
      </w:r>
    </w:p>
    <w:p w14:paraId="021012BF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воспитывать культуру речевого общения.</w:t>
      </w:r>
    </w:p>
    <w:p w14:paraId="3DABD200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948502" w14:textId="77777777" w:rsidR="007A34E4" w:rsidRPr="005C064B" w:rsidRDefault="007A34E4" w:rsidP="007A34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5C064B">
        <w:rPr>
          <w:rFonts w:ascii="Times New Roman" w:hAnsi="Times New Roman" w:cs="Times New Roman"/>
          <w:b/>
          <w:color w:val="000000"/>
          <w:sz w:val="24"/>
          <w:szCs w:val="24"/>
        </w:rPr>
        <w:t>Предполагаемые планируемые результаты.</w:t>
      </w:r>
    </w:p>
    <w:p w14:paraId="5DBFA68B" w14:textId="77777777" w:rsidR="007A34E4" w:rsidRPr="005C064B" w:rsidRDefault="007A34E4" w:rsidP="007A34E4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C65166A" w14:textId="77777777" w:rsidR="007A34E4" w:rsidRPr="005C064B" w:rsidRDefault="007A34E4" w:rsidP="007A3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64B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14:paraId="6D1993E8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Достаточный уровень: </w:t>
      </w:r>
    </w:p>
    <w:p w14:paraId="094C1C5A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понимание содержания небольших по объёму сказок, рассказов и стихотворений; ответы на вопросы; </w:t>
      </w:r>
    </w:p>
    <w:p w14:paraId="47E85FEB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понимание содержания детских радио- и телепередач, ответы на вопросы учителя; </w:t>
      </w:r>
    </w:p>
    <w:p w14:paraId="38B48F31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выбор правильных средств интонации с опорой на образец речи учителя и анализ речевой ситуации; </w:t>
      </w:r>
    </w:p>
    <w:p w14:paraId="01E615F5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активное участие в диалогах по темам речевых ситуаций;</w:t>
      </w:r>
    </w:p>
    <w:p w14:paraId="72E51298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 – участие в коллективном составлении рассказа или сказки по темам речевых ситуаций; </w:t>
      </w:r>
    </w:p>
    <w:p w14:paraId="59075312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составление рассказов с опорой на картинный или картинно-символический план.</w:t>
      </w:r>
    </w:p>
    <w:p w14:paraId="090AC211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C3C88F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Минимальный уровень: </w:t>
      </w:r>
    </w:p>
    <w:p w14:paraId="7DF2139A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– формулировка просьб и желаний с использованием этикетных слов и выражений; </w:t>
      </w:r>
    </w:p>
    <w:p w14:paraId="4AE6EC50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участие в ролевых играх в соответствии с речевыми возможностями;</w:t>
      </w:r>
    </w:p>
    <w:p w14:paraId="18048C29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восприятие на слух сказок и рассказов; ответы на вопросы учителя по их содержанию с опорой на иллюстративный материал;</w:t>
      </w:r>
    </w:p>
    <w:p w14:paraId="0181C53C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выразительное произнесение чистоговорок, коротких стихотворений с опорой на образец чтения учителя; </w:t>
      </w:r>
    </w:p>
    <w:p w14:paraId="6A783515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участие в беседах на темы, близкие личному опыту ребёнка; </w:t>
      </w:r>
    </w:p>
    <w:p w14:paraId="20995FDE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ответы на вопросы учителя по содержанию прослушанных и/или просмотренных радио- и телепередач.</w:t>
      </w:r>
    </w:p>
    <w:p w14:paraId="36FF828B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3FDF7F" w14:textId="77777777" w:rsidR="007A34E4" w:rsidRPr="005C064B" w:rsidRDefault="007A34E4" w:rsidP="007A34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6DCC2D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14:paraId="433EA74D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представлений о праздниках — личных и государственных, связанных с историей страны;                                                                </w:t>
      </w:r>
    </w:p>
    <w:p w14:paraId="55A5145B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закрепление представлений о различных социальных ролях - собственных и окружающих людей;                                                                   </w:t>
      </w:r>
    </w:p>
    <w:p w14:paraId="390AC9AA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6DE75A18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</w:t>
      </w:r>
    </w:p>
    <w:p w14:paraId="5F7834AA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закрепление социально-бытовых навыков, используемых в повседневной жизни (в рамках предметных результатов начального обучения).</w:t>
      </w:r>
    </w:p>
    <w:p w14:paraId="448F025C" w14:textId="4250AB44" w:rsidR="007A34E4" w:rsidRPr="00253157" w:rsidRDefault="007A34E4" w:rsidP="007A34E4">
      <w:pPr>
        <w:pStyle w:val="a3"/>
        <w:jc w:val="center"/>
        <w:rPr>
          <w:rFonts w:ascii="Times New Roman" w:hAnsi="Times New Roman"/>
          <w:b/>
        </w:rPr>
      </w:pPr>
      <w:r w:rsidRPr="00253157">
        <w:rPr>
          <w:rFonts w:ascii="Times New Roman" w:hAnsi="Times New Roman"/>
          <w:b/>
        </w:rPr>
        <w:t>Программа рассчитана на 68</w:t>
      </w:r>
      <w:r>
        <w:rPr>
          <w:rFonts w:ascii="Times New Roman" w:hAnsi="Times New Roman"/>
          <w:b/>
        </w:rPr>
        <w:t xml:space="preserve"> часов</w:t>
      </w:r>
      <w:r w:rsidRPr="00253157">
        <w:rPr>
          <w:rFonts w:ascii="Times New Roman" w:hAnsi="Times New Roman"/>
          <w:b/>
        </w:rPr>
        <w:t>, по 2 часа в неделю</w:t>
      </w:r>
    </w:p>
    <w:p w14:paraId="3D5A680D" w14:textId="77777777" w:rsidR="007A34E4" w:rsidRPr="00253157" w:rsidRDefault="007A34E4" w:rsidP="007A34E4">
      <w:pPr>
        <w:pStyle w:val="a3"/>
        <w:jc w:val="center"/>
        <w:rPr>
          <w:rFonts w:ascii="Times New Roman" w:hAnsi="Times New Roman"/>
          <w:b/>
        </w:rPr>
      </w:pPr>
      <w:r w:rsidRPr="00253157">
        <w:rPr>
          <w:rFonts w:ascii="Times New Roman" w:hAnsi="Times New Roman"/>
          <w:b/>
        </w:rPr>
        <w:t>Количество часов по четвертям</w:t>
      </w:r>
    </w:p>
    <w:p w14:paraId="50569263" w14:textId="77777777" w:rsidR="007A34E4" w:rsidRPr="00253157" w:rsidRDefault="007A34E4" w:rsidP="007A34E4">
      <w:pPr>
        <w:pStyle w:val="a3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1885"/>
        <w:gridCol w:w="1885"/>
        <w:gridCol w:w="1905"/>
        <w:gridCol w:w="1786"/>
      </w:tblGrid>
      <w:tr w:rsidR="007A34E4" w:rsidRPr="00253157" w14:paraId="48B92FB8" w14:textId="77777777" w:rsidTr="00E924B2">
        <w:tc>
          <w:tcPr>
            <w:tcW w:w="2055" w:type="dxa"/>
          </w:tcPr>
          <w:p w14:paraId="243ACDBD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14:paraId="7EF3831B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14:paraId="5EF98C88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14:paraId="269122A3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14:paraId="28EA89E7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7A34E4" w:rsidRPr="00253157" w14:paraId="47F6FC51" w14:textId="77777777" w:rsidTr="00E924B2">
        <w:tc>
          <w:tcPr>
            <w:tcW w:w="2055" w:type="dxa"/>
          </w:tcPr>
          <w:p w14:paraId="036886A8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14:paraId="5C028238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14:paraId="674A781B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14:paraId="2EEE94E0" w14:textId="0925E6B3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253157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14:paraId="11D232E3" w14:textId="77777777" w:rsidR="007A34E4" w:rsidRPr="00253157" w:rsidRDefault="007A34E4" w:rsidP="00E92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14:paraId="693A7EB3" w14:textId="77777777" w:rsidR="007A34E4" w:rsidRPr="00253157" w:rsidRDefault="007A34E4" w:rsidP="007A34E4">
      <w:pPr>
        <w:pStyle w:val="a5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14:paraId="2D008263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9702849"/>
    </w:p>
    <w:bookmarkEnd w:id="0"/>
    <w:p w14:paraId="7DC4B103" w14:textId="0A6B23F0" w:rsidR="007A34E4" w:rsidRPr="007A34E4" w:rsidRDefault="007A34E4" w:rsidP="007A34E4">
      <w:pPr>
        <w:pStyle w:val="a4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5C064B">
        <w:rPr>
          <w:b/>
          <w:bCs/>
          <w:color w:val="000000"/>
        </w:rPr>
        <w:t>Учебная методическая литература:</w:t>
      </w:r>
    </w:p>
    <w:p w14:paraId="7DC7B13A" w14:textId="70245B38" w:rsidR="007A34E4" w:rsidRPr="007A34E4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1</w:t>
      </w:r>
      <w:r w:rsidRPr="007A34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Программы специальных (коррекционных) образовательных учреждений</w:t>
      </w:r>
    </w:p>
    <w:p w14:paraId="70E7090F" w14:textId="7777777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VIII вида 0-4 классы под редакцией И.М. Бгажноковой (Москва, "Просвещение", 2011       года).</w:t>
      </w:r>
    </w:p>
    <w:p w14:paraId="6A53828D" w14:textId="75C5C217" w:rsidR="007A34E4" w:rsidRPr="005C064B" w:rsidRDefault="007A34E4" w:rsidP="007A34E4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Аксёнова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А.К. «Методика обучения русскому языку во вспомогательной школе». - М.,2010.</w:t>
      </w:r>
    </w:p>
    <w:p w14:paraId="20C4500A" w14:textId="15C96FAB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.Воронкова В. В. «Обучение чтению и письму учащихся младших классов коррекционной школы». — М.:, 2009.</w:t>
      </w:r>
    </w:p>
    <w:p w14:paraId="263F49EE" w14:textId="4F2902F7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.Коренев А. Н. «Нарушения чтения и письма у детей» / А. Н. Коренев. — </w:t>
      </w:r>
      <w:proofErr w:type="gramStart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СПб.:</w:t>
      </w:r>
      <w:proofErr w:type="gramEnd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Речь, 2006.</w:t>
      </w:r>
    </w:p>
    <w:p w14:paraId="6503EF13" w14:textId="44015342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.Костромина С. Н., Л. Г. Нагаева «Как преодолеть трудности в обучении чтению». — М.,2008.</w:t>
      </w:r>
    </w:p>
    <w:p w14:paraId="62F78DE8" w14:textId="1F2433B8" w:rsidR="007A34E4" w:rsidRPr="005C064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.Лалаева Р. И. «Устранение нарушений чтения у учащихся вспомогательной школы». —   М.: Просвещение, 2010.</w:t>
      </w:r>
    </w:p>
    <w:p w14:paraId="4E0BED99" w14:textId="7576FB86" w:rsidR="007A34E4" w:rsidRPr="007A34E4" w:rsidRDefault="007A34E4" w:rsidP="007A34E4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7A34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Лалаева Р.И. «Логопедическая работа в коррекционных классах» – М.: </w:t>
      </w:r>
      <w:proofErr w:type="spellStart"/>
      <w:r w:rsidRPr="007A34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7A34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изд. центр ВЛАДОС, 2010.</w:t>
      </w:r>
    </w:p>
    <w:p w14:paraId="3AA6EB23" w14:textId="77777777" w:rsidR="007A34E4" w:rsidRPr="005C064B" w:rsidRDefault="007A34E4" w:rsidP="007A34E4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Львов М. Р., </w:t>
      </w: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Рамзаева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 Г., </w:t>
      </w: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Светловская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 Н. «Методика обучения русскому языку в начальных классах». — М.: Просвещение, 2007.</w:t>
      </w:r>
    </w:p>
    <w:p w14:paraId="30976E6A" w14:textId="77777777" w:rsidR="007A34E4" w:rsidRPr="005C064B" w:rsidRDefault="007A34E4" w:rsidP="007A34E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«Обучение учащихся I—IV классов вспомогательной школы»: пособие для учителей / под ред. В. Г. Петровой. — М.: Просвещение, 2007.</w:t>
      </w:r>
    </w:p>
    <w:p w14:paraId="3C73A409" w14:textId="77777777" w:rsidR="007A34E4" w:rsidRPr="005C064B" w:rsidRDefault="007A34E4" w:rsidP="007A34E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Гризик</w:t>
      </w:r>
      <w:proofErr w:type="spellEnd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И. «Поиграем и узнаем», Москва, Просвещение, 2005.</w:t>
      </w:r>
    </w:p>
    <w:p w14:paraId="3B68CAB5" w14:textId="77777777" w:rsidR="007A34E4" w:rsidRPr="005C064B" w:rsidRDefault="007A34E4" w:rsidP="007A34E4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Гризик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 И. «Развитие речи», Москва, Просвещение, 2007.</w:t>
      </w:r>
    </w:p>
    <w:p w14:paraId="3E3548A3" w14:textId="77777777" w:rsidR="007A34E4" w:rsidRPr="005C064B" w:rsidRDefault="007A34E4" w:rsidP="007A34E4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Гризик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 И. «В мире слов», Москва, Просвещение, 2006.</w:t>
      </w:r>
    </w:p>
    <w:p w14:paraId="1D30689D" w14:textId="77777777" w:rsidR="007A34E4" w:rsidRPr="005C064B" w:rsidRDefault="007A34E4" w:rsidP="007A34E4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Гербова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 В. «Учусь говорить», Москва, </w:t>
      </w: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2003</w:t>
      </w:r>
    </w:p>
    <w:p w14:paraId="1C8B07AA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492F3A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25E89C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FFE62A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B24705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9F6757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BDF05A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820590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261595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4F3F7E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939C73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40EE07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46FBF1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2290CE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88DB74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51E2A7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FCE4CB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E8C49A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8913F8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F83095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E0E5AB" w14:textId="2C4D1B0B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134B64" w14:textId="77777777" w:rsidR="00CB4CCD" w:rsidRDefault="00CB4CCD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07E007" w14:textId="77777777" w:rsidR="003669CC" w:rsidRDefault="003669CC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58E8AE" w14:textId="77777777" w:rsidR="003669CC" w:rsidRPr="006D41DA" w:rsidRDefault="003669CC" w:rsidP="003669CC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Приложение</w:t>
      </w:r>
    </w:p>
    <w:p w14:paraId="5865AD3B" w14:textId="77777777" w:rsidR="0049360A" w:rsidRDefault="0049360A" w:rsidP="00366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14:paraId="4EE33C2B" w14:textId="4FB39AFB" w:rsidR="003669CC" w:rsidRPr="005C064B" w:rsidRDefault="0049360A" w:rsidP="00366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>«</w:t>
      </w:r>
      <w:r w:rsidR="003669CC" w:rsidRPr="005C064B">
        <w:rPr>
          <w:rFonts w:ascii="Times New Roman" w:hAnsi="Times New Roman" w:cs="Times New Roman"/>
          <w:b/>
          <w:sz w:val="24"/>
          <w:szCs w:val="24"/>
        </w:rPr>
        <w:t>Речевая практика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7E88191B" w14:textId="77777777" w:rsidR="003669CC" w:rsidRPr="005C064B" w:rsidRDefault="003669CC" w:rsidP="00366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64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463818B2" w14:textId="77777777" w:rsidR="003669CC" w:rsidRPr="005C064B" w:rsidRDefault="003669CC" w:rsidP="00366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8301D" w14:textId="77777777" w:rsidR="003669CC" w:rsidRPr="005C064B" w:rsidRDefault="003669CC" w:rsidP="003669CC">
      <w:pPr>
        <w:rPr>
          <w:rFonts w:ascii="Times New Roman" w:hAnsi="Times New Roman" w:cs="Times New Roman"/>
          <w:sz w:val="24"/>
          <w:szCs w:val="24"/>
        </w:rPr>
      </w:pPr>
      <w:r w:rsidRPr="005C064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предмету «Речевая практика»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  <w:r w:rsidRPr="005C06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FAC55E" w14:textId="77777777" w:rsidR="003669CC" w:rsidRPr="005C064B" w:rsidRDefault="003669CC" w:rsidP="003669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72724C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Цель:</w:t>
      </w:r>
    </w:p>
    <w:p w14:paraId="1397D4EF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недостатков общего и речевого развития учащихся коррекционной школы.</w:t>
      </w:r>
    </w:p>
    <w:p w14:paraId="42D08A19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4EC08A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Задачи:</w:t>
      </w:r>
    </w:p>
    <w:p w14:paraId="493D57B5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способствовать совершенствованию речевого опыта учащихся;</w:t>
      </w:r>
    </w:p>
    <w:p w14:paraId="515A91F8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корригировать и обогащать языковую базу устных высказываний детей;</w:t>
      </w:r>
    </w:p>
    <w:p w14:paraId="1A9EC16B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формировать выразительную сторону речи;</w:t>
      </w:r>
    </w:p>
    <w:p w14:paraId="576EF60B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учить строить устные связные связанные высказывания;</w:t>
      </w:r>
    </w:p>
    <w:p w14:paraId="56E1EB79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ускорить процесс овладения разговорной речью на основе коррекции всех составляющих речевой акт компонентов;</w:t>
      </w:r>
    </w:p>
    <w:p w14:paraId="341354E1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помочь детям осмыслить и обобщить имеющийся у них речевой опыт;</w:t>
      </w:r>
    </w:p>
    <w:p w14:paraId="64ABFFFF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улучшить такие качественные характеристики устной речи, как звукопроизношение, темп, ритм, дикция, интонация, выразительность;</w:t>
      </w:r>
    </w:p>
    <w:p w14:paraId="3588C5AF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воспитывать культуру речевого общения.</w:t>
      </w:r>
    </w:p>
    <w:p w14:paraId="5B14A191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870D18" w14:textId="77777777" w:rsidR="003669CC" w:rsidRPr="005C064B" w:rsidRDefault="003669CC" w:rsidP="00366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64B">
        <w:rPr>
          <w:rFonts w:ascii="Times New Roman" w:eastAsia="Times New Roman" w:hAnsi="Times New Roman" w:cs="Times New Roman"/>
          <w:b/>
          <w:sz w:val="24"/>
          <w:szCs w:val="24"/>
        </w:rPr>
        <w:t>Программа рассчитана на 68 ч в год</w:t>
      </w:r>
    </w:p>
    <w:p w14:paraId="750E2E41" w14:textId="77777777" w:rsidR="003669CC" w:rsidRDefault="003669CC" w:rsidP="00366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64B">
        <w:rPr>
          <w:rFonts w:ascii="Times New Roman" w:eastAsia="Times New Roman" w:hAnsi="Times New Roman" w:cs="Times New Roman"/>
          <w:b/>
          <w:sz w:val="24"/>
          <w:szCs w:val="24"/>
        </w:rPr>
        <w:t>В неделю – 2ч</w:t>
      </w:r>
    </w:p>
    <w:p w14:paraId="3C1159F7" w14:textId="77777777" w:rsidR="003669CC" w:rsidRPr="005C064B" w:rsidRDefault="003669CC" w:rsidP="00366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Учебных недель - 34</w:t>
      </w:r>
    </w:p>
    <w:p w14:paraId="00B5375E" w14:textId="77777777" w:rsidR="003669CC" w:rsidRDefault="003669CC" w:rsidP="0036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(68 ч)</w:t>
      </w:r>
    </w:p>
    <w:p w14:paraId="4319D46F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679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1"/>
        <w:gridCol w:w="2769"/>
        <w:gridCol w:w="1719"/>
        <w:gridCol w:w="1766"/>
      </w:tblGrid>
      <w:tr w:rsidR="003669CC" w:rsidRPr="005C064B" w14:paraId="09210175" w14:textId="77777777" w:rsidTr="00E924B2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50F78482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42A360E5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10C8F9BA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3669CC" w:rsidRPr="005C064B" w14:paraId="33DA3859" w14:textId="77777777" w:rsidTr="00E924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2419169" w14:textId="77777777" w:rsidR="003669CC" w:rsidRPr="005C064B" w:rsidRDefault="003669CC" w:rsidP="00E9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87453EB" w14:textId="77777777" w:rsidR="003669CC" w:rsidRPr="005C064B" w:rsidRDefault="003669CC" w:rsidP="00E9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61C431FD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3EBEAC06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экскурсий</w:t>
            </w:r>
          </w:p>
        </w:tc>
      </w:tr>
      <w:tr w:rsidR="003669CC" w:rsidRPr="005C064B" w14:paraId="574F432A" w14:textId="77777777" w:rsidTr="00E924B2">
        <w:trPr>
          <w:trHeight w:val="1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55B083D3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6FBE1928" w14:textId="77777777" w:rsidR="003669CC" w:rsidRPr="005C064B" w:rsidRDefault="003669CC" w:rsidP="00E924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товарищи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6AD7F5C3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79FC18C5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9CC" w:rsidRPr="005C064B" w14:paraId="475E7904" w14:textId="77777777" w:rsidTr="00E924B2">
        <w:trPr>
          <w:trHeight w:val="1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16D07701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5672258C" w14:textId="77777777" w:rsidR="003669CC" w:rsidRPr="005C064B" w:rsidRDefault="003669CC" w:rsidP="00E924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hAnsi="Times New Roman" w:cs="Times New Roman"/>
                <w:sz w:val="24"/>
                <w:szCs w:val="24"/>
              </w:rPr>
              <w:t>Играем в сказку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741750EF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3D88E24D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9CC" w:rsidRPr="005C064B" w14:paraId="0E0A748F" w14:textId="77777777" w:rsidTr="00E924B2">
        <w:trPr>
          <w:trHeight w:val="1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0E556E84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7E7D6C2E" w14:textId="77777777" w:rsidR="003669CC" w:rsidRPr="005C064B" w:rsidRDefault="003669CC" w:rsidP="00E924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писатели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2CAC23B0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62E1DDE5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9CC" w:rsidRPr="005C064B" w14:paraId="6A7B14C1" w14:textId="77777777" w:rsidTr="00E924B2">
        <w:trPr>
          <w:trHeight w:val="1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422647AC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51987464" w14:textId="77777777" w:rsidR="003669CC" w:rsidRPr="005C064B" w:rsidRDefault="003669CC" w:rsidP="00E924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дома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60B5F12D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3EF224D0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9CC" w:rsidRPr="005C064B" w14:paraId="3A37E929" w14:textId="77777777" w:rsidTr="00E924B2">
        <w:trPr>
          <w:trHeight w:val="1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0ED81E1D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1407E487" w14:textId="77777777" w:rsidR="003669CC" w:rsidRPr="005C064B" w:rsidRDefault="003669CC" w:rsidP="00E924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за порогом дома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0DD6C60B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037853EA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9CC" w:rsidRPr="005C064B" w14:paraId="19F5ECB4" w14:textId="77777777" w:rsidTr="00E924B2">
        <w:trPr>
          <w:trHeight w:val="1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0DF8A9BB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17942AA0" w14:textId="77777777" w:rsidR="003669CC" w:rsidRPr="005C064B" w:rsidRDefault="003669CC" w:rsidP="00E924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мире природы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2A33FEBD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27C05E7F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9CC" w:rsidRPr="005C064B" w14:paraId="0881CD82" w14:textId="77777777" w:rsidTr="00E924B2">
        <w:trPr>
          <w:trHeight w:val="15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0A868292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654BD1F6" w14:textId="77777777" w:rsidR="003669CC" w:rsidRPr="005C064B" w:rsidRDefault="003669CC" w:rsidP="00E924B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0" w:type="dxa"/>
            </w:tcMar>
            <w:hideMark/>
          </w:tcPr>
          <w:p w14:paraId="28C2A9AD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ч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14:paraId="4EF42D7C" w14:textId="77777777" w:rsidR="003669CC" w:rsidRPr="005C064B" w:rsidRDefault="003669CC" w:rsidP="00E924B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0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76B5B76F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4B1AE8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 программы.</w:t>
      </w:r>
    </w:p>
    <w:p w14:paraId="4053FA3E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Общение и его значение в жизни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Передача мыслей, чувств, знаний на расстоянии. Для чего люди создали радио, кино, телевидение? Кто говорит с нами по радио, с кино- и телеэкрана? Важно ли для нас это общение? Почему книгу называют собеседником? Какой это собеседник – устный или письменный? Что мы узнаем из книги? Важно ли для нас это общение? Влияние речи на поступки людей. Свойства слов: радовать, огорчать, утешать, сердить, мирить. Конкретизация каждого слова соответствующими примерами. Условные знаки в общении людей: не курить, переход, метро, мужской и женский туалет, нельзя фотографировать и т.д. </w:t>
      </w:r>
    </w:p>
    <w:p w14:paraId="70B3ECB2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предложений (из 5-6 слов), разных по структуре, вслед за учителем. Прослушивание коротких сказок или рассказов в магнитофонной записи и с их последующим пересказом. </w:t>
      </w:r>
    </w:p>
    <w:p w14:paraId="418C5024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Дикция и выразительность речи.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Практическое использование силы голоса, тона и темпа речи в различных речевых ситуациях. Многообразие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произнесенных фраз с пиктограммами. Мимика и жесты. Упражнения в передаче чувств, эмоций с помощью мимики и жестов в сочетании с речью и без нее, с опорой на пиктограммы и без них. </w:t>
      </w:r>
    </w:p>
    <w:p w14:paraId="3EEB4913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Подготовка речевой ситуации и организация высказывания.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Лексические темы: «Игры с друзьями», «Играем в сказку», «Мы писатели», «Я дома», «Я за порогом дома», «Я в мире природы». Примерная тематика речевых ситуаций: «Игра по правилам», «Мой старший друг. Почему с ним интересно?»; «Двенадцать месяцев», «Бременские музыканты» (сцены из сказок); «Сочиняем стихотворение. Мы поэты», «Придумываем сказку. Мы сказочники»; «Мой помощник телефон» (справочные телефонные службы), «Вместе в беде и радости»; «Поздравление ветеранам», «Я гость», «Я выбираю книгу</w:t>
      </w:r>
      <w:proofErr w:type="gramStart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 «</w:t>
      </w:r>
      <w:proofErr w:type="gramEnd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гостях у леса». Определение темы ситуации, обсуждение того, что можно сказать по этой теме. Обсуждение и подготовка атрибутов речевой ситуации. Подбор слов и составление предложений по теме речевой ситуации. Об одном и том же по-разному: Красивую речь приятно и слушать. Надо так говорить, чтобы всем было приятно слушать; Мне интересно быть с моим старшим братом. Он всегда рассказывает о том, чего я не знаю. Я больше всего люблю оставаться с моим старшим братом. Он знает иного разных историй и интересно их рассказывает. Совершенствование умения участвовать в диалогах различного типа (вопрос-ответ, вопрос – сообщение): Здравствуйте, когда вечером отходит поезд на </w:t>
      </w:r>
      <w:proofErr w:type="gramStart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Москву?-</w:t>
      </w:r>
      <w:proofErr w:type="gramEnd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Составление связного высказывания на основе серии сюжетных картинок, с использованием отработанной лексики по теме и с учетом фиксированной структуры высказывания (начало-основное содержание-конец): Жил-был гриб боровик. Был он большой и очень красивый. Чтобы его не нашли, он спрятался под еловой лапой. </w:t>
      </w:r>
    </w:p>
    <w:p w14:paraId="635F2921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общения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Устное и письменное приглашение, поздравление. Упражнения в составлении устного и письменного приглашения, поздравления. </w:t>
      </w:r>
    </w:p>
    <w:p w14:paraId="54B9BEEA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Извинение: извините, пожалуйста. Я прошу прощения. Не сердитесь, пожалуйста. Вежливый отказ от предложения, приглашения: спасибо, но эта книга у меня уже есть. Извини, но я не смогу в этот день прийти к тебе в гости. Использование этикетных форм общения в различных речевых ситуациях.</w:t>
      </w:r>
    </w:p>
    <w:p w14:paraId="74DDEE5F" w14:textId="77777777" w:rsidR="003669CC" w:rsidRPr="005C064B" w:rsidRDefault="003669CC" w:rsidP="0036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0EAAC7" w14:textId="77777777" w:rsidR="003669CC" w:rsidRPr="005C064B" w:rsidRDefault="003669CC" w:rsidP="003669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5C064B">
        <w:rPr>
          <w:rFonts w:ascii="Times New Roman" w:hAnsi="Times New Roman" w:cs="Times New Roman"/>
          <w:b/>
          <w:color w:val="000000"/>
          <w:sz w:val="24"/>
          <w:szCs w:val="24"/>
        </w:rPr>
        <w:t>Предполагаемые планируемые результаты.</w:t>
      </w:r>
    </w:p>
    <w:p w14:paraId="2ABA35F0" w14:textId="77777777" w:rsidR="003669CC" w:rsidRPr="005C064B" w:rsidRDefault="003669CC" w:rsidP="003669CC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44B40105" w14:textId="77777777" w:rsidR="003669CC" w:rsidRPr="005C064B" w:rsidRDefault="003669CC" w:rsidP="003669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64B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14:paraId="4897F113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Достаточный уровень: </w:t>
      </w:r>
    </w:p>
    <w:p w14:paraId="08083661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понимание содержания небольших по объёму сказок, рассказов и стихотворений; ответы на вопросы; </w:t>
      </w:r>
    </w:p>
    <w:p w14:paraId="3E1ADDDD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понимание содержания детских радио- и телепередач, ответы на вопросы учителя; </w:t>
      </w:r>
    </w:p>
    <w:p w14:paraId="27BE2AB9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выбор правильных средств интонации с опорой на образец речи учителя и анализ речевой ситуации; </w:t>
      </w:r>
    </w:p>
    <w:p w14:paraId="4579C0F7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активное участие в диалогах по темам речевых ситуаций;</w:t>
      </w:r>
    </w:p>
    <w:p w14:paraId="6AECA1B0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 – участие в коллективном составлении рассказа или сказки по темам речевых ситуаций; </w:t>
      </w:r>
    </w:p>
    <w:p w14:paraId="1303D49A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составление рассказов с опорой на картинный или картинно-символический план.</w:t>
      </w:r>
    </w:p>
    <w:p w14:paraId="14FFCE92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A47A7A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Минимальный уровень: </w:t>
      </w:r>
    </w:p>
    <w:p w14:paraId="24FB6015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формулировка просьб и желаний с использованием этикетных слов и выражений; </w:t>
      </w:r>
    </w:p>
    <w:p w14:paraId="5AA1BD39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участие в ролевых играх в соответствии с речевыми возможностями;</w:t>
      </w:r>
    </w:p>
    <w:p w14:paraId="09E52B5F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восприятие на слух сказок и рассказов; ответы на вопросы учителя по их содержанию с опорой на иллюстративный материал;</w:t>
      </w:r>
    </w:p>
    <w:p w14:paraId="37BD920F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выразительное произнесение чистоговорок, коротких стихотворений с опорой на образец чтения учителя; </w:t>
      </w:r>
    </w:p>
    <w:p w14:paraId="7E992C47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участие в беседах на темы, близкие личному опыту ребёнка; </w:t>
      </w:r>
    </w:p>
    <w:p w14:paraId="55449009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ответы на вопросы учителя по содержанию прослушанных и/или просмотренных радио- и телепередач.</w:t>
      </w:r>
    </w:p>
    <w:p w14:paraId="42568701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C86141F" w14:textId="77777777" w:rsidR="003669CC" w:rsidRPr="005C064B" w:rsidRDefault="003669CC" w:rsidP="003669C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EBEAC2D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14:paraId="43DFF5B1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представлений о праздниках — личных и государственных, связанных с историей страны;                                                                </w:t>
      </w:r>
    </w:p>
    <w:p w14:paraId="01E15BC0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закрепление представлений о различных социальных ролях - собственных и окружающих людей;                                                                   </w:t>
      </w:r>
    </w:p>
    <w:p w14:paraId="3D897D10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5E8F9E03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</w:t>
      </w:r>
    </w:p>
    <w:p w14:paraId="46ADC9B5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закрепление социально-бытовых навыков, используемых в повседневной жизни (в рамках предметных результатов начального обучения).</w:t>
      </w:r>
    </w:p>
    <w:p w14:paraId="141FFED2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7F7E81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24E7E3" w14:textId="77777777" w:rsidR="003669CC" w:rsidRPr="005C064B" w:rsidRDefault="003669CC" w:rsidP="003669CC">
      <w:pPr>
        <w:pStyle w:val="a4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5C064B">
        <w:rPr>
          <w:b/>
          <w:bCs/>
          <w:color w:val="000000"/>
        </w:rPr>
        <w:t>Учебная методическая литература:</w:t>
      </w:r>
    </w:p>
    <w:p w14:paraId="3AE0E52E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C4D6F9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1.</w:t>
      </w:r>
      <w:r w:rsidRPr="00696792">
        <w:t xml:space="preserve"> </w:t>
      </w:r>
      <w:r w:rsidRPr="00696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http://volskosh8.edu.ru/</w:t>
      </w:r>
    </w:p>
    <w:p w14:paraId="7A77F04F" w14:textId="77777777" w:rsidR="003669CC" w:rsidRPr="005C064B" w:rsidRDefault="003669CC" w:rsidP="003669CC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2.Программы специальных (коррекционных) образовательных учреждений</w:t>
      </w:r>
    </w:p>
    <w:p w14:paraId="664B0F71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VIII вида 0-4 классы под редакцией И.М. Бгажноковой (Москва, "Просвещение", 2011       года).</w:t>
      </w:r>
    </w:p>
    <w:p w14:paraId="689C4EEB" w14:textId="77777777" w:rsidR="003669CC" w:rsidRPr="005C064B" w:rsidRDefault="003669CC" w:rsidP="003669CC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3.Аксёнова А.К. «Методика обучения русскому языку во вспомогательной школе». - М.,2010.</w:t>
      </w:r>
    </w:p>
    <w:p w14:paraId="4F8C8AA7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4.Воронкова В. В. «Обучение чтению и письму учащихся младших классов коррекционной школы». — М.:, 2009.</w:t>
      </w:r>
    </w:p>
    <w:p w14:paraId="5DAFF71E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5.Коренев А. Н. «Нарушения чтения и письма у детей» / А. Н. Коренев. — </w:t>
      </w:r>
      <w:proofErr w:type="gramStart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СПб.:</w:t>
      </w:r>
      <w:proofErr w:type="gramEnd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Речь, 2006.</w:t>
      </w:r>
    </w:p>
    <w:p w14:paraId="42A81A8E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6.Костромина С. Н., Л. Г. Нагаева «Как преодолеть трудности в обучении чтению». — М.,2008.</w:t>
      </w:r>
    </w:p>
    <w:p w14:paraId="460F9F90" w14:textId="77777777" w:rsidR="003669CC" w:rsidRPr="005C064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7.Лалаева Р. И. «Устранение нарушений чтения у учащихся вспомогательной школы». —   М.: Просвещение, 2010.</w:t>
      </w:r>
    </w:p>
    <w:p w14:paraId="60693951" w14:textId="77777777" w:rsidR="003669CC" w:rsidRPr="005C064B" w:rsidRDefault="003669CC" w:rsidP="003669C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Лалаева Р.И. «Логопедическая работа в коррекционных классах» – М.: </w:t>
      </w: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изд. центр ВЛАДОС, 2010.</w:t>
      </w:r>
    </w:p>
    <w:p w14:paraId="3FC8C8BE" w14:textId="77777777" w:rsidR="003669CC" w:rsidRPr="005C064B" w:rsidRDefault="003669CC" w:rsidP="003669C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Львов М. Р., </w:t>
      </w: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Рамзаева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 Г., </w:t>
      </w: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Светловская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 Н. «Методика обучения русскому языку в начальных классах». — М.: Просвещение, 2007.</w:t>
      </w:r>
    </w:p>
    <w:p w14:paraId="14CA0595" w14:textId="77777777" w:rsidR="003669CC" w:rsidRPr="005C064B" w:rsidRDefault="003669CC" w:rsidP="003669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«Обучение учащихся I—IV классов вспомогательной школы»: пособие для учителей / под ред. В. Г. Петровой. — М.: Просвещение, 2007.</w:t>
      </w:r>
    </w:p>
    <w:p w14:paraId="2544CF77" w14:textId="77777777" w:rsidR="003669CC" w:rsidRPr="005C064B" w:rsidRDefault="003669CC" w:rsidP="003669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Гризик</w:t>
      </w:r>
      <w:proofErr w:type="spellEnd"/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И. «Поиграем и узнаем», Москва, Просвещение, 2005.</w:t>
      </w:r>
    </w:p>
    <w:p w14:paraId="5BD7D3C2" w14:textId="77777777" w:rsidR="003669CC" w:rsidRPr="005C064B" w:rsidRDefault="003669CC" w:rsidP="003669C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Гризик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 И. «Развитие речи», Москва, Просвещение, 2007.</w:t>
      </w:r>
    </w:p>
    <w:p w14:paraId="01E396EB" w14:textId="77777777" w:rsidR="003669CC" w:rsidRPr="005C064B" w:rsidRDefault="003669CC" w:rsidP="003669C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Гризик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 И. «В мире слов», Москва, Просвещение, 2006.</w:t>
      </w:r>
    </w:p>
    <w:p w14:paraId="132155E5" w14:textId="77777777" w:rsidR="003669CC" w:rsidRPr="005C064B" w:rsidRDefault="003669CC" w:rsidP="003669C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Гербова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 В. «Учусь говорить», Москва, </w:t>
      </w:r>
      <w:proofErr w:type="spellStart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5C0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2003</w:t>
      </w:r>
    </w:p>
    <w:p w14:paraId="00E8DF3B" w14:textId="77777777" w:rsidR="003669CC" w:rsidRPr="005C064B" w:rsidRDefault="003669CC" w:rsidP="003669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0C884EC" w14:textId="77777777" w:rsidR="003669CC" w:rsidRPr="007F210B" w:rsidRDefault="003669CC" w:rsidP="003669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2A08E1" w14:textId="2ED7C75C" w:rsidR="007A34E4" w:rsidRPr="005C064B" w:rsidRDefault="007A34E4" w:rsidP="007A34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8A38246" w14:textId="77777777" w:rsidR="007A34E4" w:rsidRPr="007F210B" w:rsidRDefault="007A34E4" w:rsidP="007A3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EA3251" w14:textId="087F9F92" w:rsidR="00E924B2" w:rsidRDefault="00E924B2"/>
    <w:p w14:paraId="23194B61" w14:textId="1C6D8994" w:rsidR="003669CC" w:rsidRDefault="003669CC"/>
    <w:p w14:paraId="3143B53A" w14:textId="0D8C5055" w:rsidR="003669CC" w:rsidRDefault="003669CC"/>
    <w:p w14:paraId="5AF293AF" w14:textId="2718935E" w:rsidR="003669CC" w:rsidRDefault="003669CC"/>
    <w:p w14:paraId="74DA3B1C" w14:textId="731AA9B0" w:rsidR="003669CC" w:rsidRDefault="003669CC"/>
    <w:p w14:paraId="60ECC357" w14:textId="760ECAED" w:rsidR="003669CC" w:rsidRDefault="003669CC"/>
    <w:p w14:paraId="308BDCA3" w14:textId="009C1A7B" w:rsidR="003669CC" w:rsidRDefault="003669CC"/>
    <w:p w14:paraId="63E073FA" w14:textId="77777777" w:rsidR="003669CC" w:rsidRDefault="003669CC">
      <w:pPr>
        <w:sectPr w:rsidR="003669CC" w:rsidSect="00E77A2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FB09C2C" w14:textId="62BF828D" w:rsidR="003669CC" w:rsidRDefault="003669CC" w:rsidP="00226472">
      <w:pPr>
        <w:tabs>
          <w:tab w:val="left" w:pos="13750"/>
        </w:tabs>
        <w:jc w:val="center"/>
        <w:rPr>
          <w:b/>
          <w:bCs/>
        </w:rPr>
      </w:pPr>
      <w:r w:rsidRPr="003669CC">
        <w:rPr>
          <w:b/>
          <w:bCs/>
        </w:rPr>
        <w:lastRenderedPageBreak/>
        <w:t>Речевая практика</w:t>
      </w: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560"/>
        <w:gridCol w:w="835"/>
        <w:gridCol w:w="1524"/>
        <w:gridCol w:w="2412"/>
        <w:gridCol w:w="1320"/>
        <w:gridCol w:w="3267"/>
        <w:gridCol w:w="5103"/>
      </w:tblGrid>
      <w:tr w:rsidR="00CA5B42" w14:paraId="7B45F82B" w14:textId="77777777" w:rsidTr="00226472">
        <w:tc>
          <w:tcPr>
            <w:tcW w:w="560" w:type="dxa"/>
          </w:tcPr>
          <w:p w14:paraId="49BC91BA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№</w:t>
            </w:r>
          </w:p>
          <w:p w14:paraId="622F5FF7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п/п</w:t>
            </w:r>
          </w:p>
        </w:tc>
        <w:tc>
          <w:tcPr>
            <w:tcW w:w="835" w:type="dxa"/>
          </w:tcPr>
          <w:p w14:paraId="4E8166F0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Дата по</w:t>
            </w:r>
          </w:p>
          <w:p w14:paraId="5556E7B8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плану</w:t>
            </w:r>
          </w:p>
        </w:tc>
        <w:tc>
          <w:tcPr>
            <w:tcW w:w="1524" w:type="dxa"/>
          </w:tcPr>
          <w:p w14:paraId="02045238" w14:textId="30F108CB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Дата факт</w:t>
            </w:r>
            <w:r w:rsidR="005807D2">
              <w:rPr>
                <w:b/>
                <w:bCs/>
              </w:rPr>
              <w:t>.</w:t>
            </w:r>
            <w:r w:rsidRPr="00475C32">
              <w:rPr>
                <w:b/>
                <w:bCs/>
              </w:rPr>
              <w:t xml:space="preserve"> проведения</w:t>
            </w:r>
          </w:p>
        </w:tc>
        <w:tc>
          <w:tcPr>
            <w:tcW w:w="2412" w:type="dxa"/>
          </w:tcPr>
          <w:p w14:paraId="7AD2CFAF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Тема</w:t>
            </w:r>
          </w:p>
        </w:tc>
        <w:tc>
          <w:tcPr>
            <w:tcW w:w="1320" w:type="dxa"/>
          </w:tcPr>
          <w:p w14:paraId="04766644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Количество часов</w:t>
            </w:r>
          </w:p>
        </w:tc>
        <w:tc>
          <w:tcPr>
            <w:tcW w:w="3267" w:type="dxa"/>
          </w:tcPr>
          <w:p w14:paraId="4D3DE24B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Планируемые результаты</w:t>
            </w:r>
          </w:p>
        </w:tc>
        <w:tc>
          <w:tcPr>
            <w:tcW w:w="5103" w:type="dxa"/>
          </w:tcPr>
          <w:p w14:paraId="5A1F3BCC" w14:textId="77777777" w:rsidR="00CA5B42" w:rsidRPr="00475C32" w:rsidRDefault="00CA5B42" w:rsidP="00E924B2">
            <w:pPr>
              <w:jc w:val="center"/>
              <w:rPr>
                <w:b/>
                <w:bCs/>
              </w:rPr>
            </w:pPr>
            <w:r w:rsidRPr="00475C32">
              <w:rPr>
                <w:b/>
                <w:bCs/>
              </w:rPr>
              <w:t>Базовые учебные действия</w:t>
            </w:r>
          </w:p>
        </w:tc>
      </w:tr>
      <w:tr w:rsidR="00CA5B42" w14:paraId="4BE52E06" w14:textId="77777777" w:rsidTr="00226472">
        <w:tc>
          <w:tcPr>
            <w:tcW w:w="15021" w:type="dxa"/>
            <w:gridSpan w:val="7"/>
          </w:tcPr>
          <w:p w14:paraId="464E7B83" w14:textId="77777777" w:rsidR="00CA5B42" w:rsidRPr="0023123A" w:rsidRDefault="00CA5B42" w:rsidP="00E924B2">
            <w:pPr>
              <w:jc w:val="center"/>
              <w:rPr>
                <w:b/>
                <w:bCs/>
              </w:rPr>
            </w:pPr>
            <w:r w:rsidRPr="0023123A">
              <w:rPr>
                <w:b/>
                <w:bCs/>
              </w:rPr>
              <w:t xml:space="preserve">Я и мои товарищи </w:t>
            </w:r>
          </w:p>
        </w:tc>
      </w:tr>
      <w:tr w:rsidR="00CA5B42" w14:paraId="339F00FC" w14:textId="77777777" w:rsidTr="00226472">
        <w:tc>
          <w:tcPr>
            <w:tcW w:w="560" w:type="dxa"/>
          </w:tcPr>
          <w:p w14:paraId="185BEDFF" w14:textId="0AB1EEDB" w:rsidR="00CA5B42" w:rsidRDefault="00CA5B42" w:rsidP="00E924B2">
            <w:r>
              <w:t>1</w:t>
            </w:r>
          </w:p>
          <w:p w14:paraId="67251050" w14:textId="13EFB537" w:rsidR="00CA5B42" w:rsidRDefault="00CA5B42" w:rsidP="00E924B2"/>
          <w:p w14:paraId="6E07C4E3" w14:textId="77777777" w:rsidR="00CA5B42" w:rsidRDefault="00CA5B42" w:rsidP="00E924B2"/>
          <w:p w14:paraId="19C6097C" w14:textId="77777777" w:rsidR="00CA5B42" w:rsidRDefault="00CA5B42" w:rsidP="00E924B2">
            <w:r>
              <w:t>2</w:t>
            </w:r>
          </w:p>
          <w:p w14:paraId="5D669636" w14:textId="20002DEA" w:rsidR="00CA5B42" w:rsidRDefault="00CA5B42" w:rsidP="00E924B2"/>
          <w:p w14:paraId="41EE24FA" w14:textId="626B1EC4" w:rsidR="00CA5B42" w:rsidRDefault="00CA5B42" w:rsidP="00E924B2"/>
          <w:p w14:paraId="42881D8B" w14:textId="77777777" w:rsidR="00226472" w:rsidRDefault="00226472" w:rsidP="00E924B2"/>
          <w:p w14:paraId="439D905A" w14:textId="77777777" w:rsidR="00CA5B42" w:rsidRDefault="00CA5B42" w:rsidP="00E924B2">
            <w:r>
              <w:t>3</w:t>
            </w:r>
          </w:p>
          <w:p w14:paraId="0EB79468" w14:textId="77777777" w:rsidR="00CA5B42" w:rsidRDefault="00CA5B42" w:rsidP="00E924B2"/>
          <w:p w14:paraId="752ED076" w14:textId="401439C4" w:rsidR="00CA5B42" w:rsidRDefault="00CA5B42" w:rsidP="00E924B2"/>
          <w:p w14:paraId="62F8DB4F" w14:textId="42967337" w:rsidR="00CA5B42" w:rsidRDefault="00CA5B42" w:rsidP="00E924B2"/>
          <w:p w14:paraId="20CEE14B" w14:textId="77777777" w:rsidR="00226472" w:rsidRDefault="00226472" w:rsidP="00E924B2"/>
          <w:p w14:paraId="28A059E7" w14:textId="77777777" w:rsidR="00CA5B42" w:rsidRDefault="00CA5B42" w:rsidP="00E924B2">
            <w:r>
              <w:t>4</w:t>
            </w:r>
          </w:p>
          <w:p w14:paraId="2AA5B335" w14:textId="77777777" w:rsidR="00CA5B42" w:rsidRDefault="00CA5B42" w:rsidP="00E924B2"/>
          <w:p w14:paraId="31D8CC40" w14:textId="19B36CF8" w:rsidR="00CA5B42" w:rsidRDefault="00CA5B42" w:rsidP="00E924B2"/>
          <w:p w14:paraId="13681FDE" w14:textId="77777777" w:rsidR="00226472" w:rsidRDefault="00226472" w:rsidP="00E924B2"/>
          <w:p w14:paraId="65207E7A" w14:textId="77777777" w:rsidR="00CA5B42" w:rsidRDefault="00CA5B42" w:rsidP="00E924B2">
            <w:r>
              <w:t>5</w:t>
            </w:r>
          </w:p>
          <w:p w14:paraId="2AA0F63F" w14:textId="77777777" w:rsidR="00CA5B42" w:rsidRDefault="00CA5B42" w:rsidP="00E924B2"/>
          <w:p w14:paraId="7C13A640" w14:textId="702FCFEB" w:rsidR="00CA5B42" w:rsidRDefault="00CA5B42" w:rsidP="00E924B2"/>
          <w:p w14:paraId="75485E95" w14:textId="77777777" w:rsidR="00226472" w:rsidRDefault="00226472" w:rsidP="00E924B2"/>
          <w:p w14:paraId="18DDDD83" w14:textId="77777777" w:rsidR="00CA5B42" w:rsidRDefault="00CA5B42" w:rsidP="00E924B2">
            <w:r>
              <w:t>6</w:t>
            </w:r>
          </w:p>
          <w:p w14:paraId="1287B299" w14:textId="0AE9D98C" w:rsidR="00CA5B42" w:rsidRDefault="00CA5B42" w:rsidP="00E924B2"/>
          <w:p w14:paraId="484B8D86" w14:textId="15813A54" w:rsidR="00CA5B42" w:rsidRDefault="00CA5B42" w:rsidP="00E924B2"/>
          <w:p w14:paraId="19A76A88" w14:textId="46AE97DB" w:rsidR="00CA5B42" w:rsidRDefault="00CA5B42" w:rsidP="00E924B2"/>
          <w:p w14:paraId="33048C18" w14:textId="06940F34" w:rsidR="00CA5B42" w:rsidRDefault="00CA5B42" w:rsidP="00E924B2"/>
          <w:p w14:paraId="7917E334" w14:textId="77777777" w:rsidR="00226472" w:rsidRDefault="00226472" w:rsidP="00E924B2"/>
          <w:p w14:paraId="7ADB6069" w14:textId="77777777" w:rsidR="00CA5B42" w:rsidRDefault="00CA5B42" w:rsidP="00E924B2">
            <w:r>
              <w:t>7</w:t>
            </w:r>
          </w:p>
          <w:p w14:paraId="4D0E8B43" w14:textId="407003EE" w:rsidR="00CA5B42" w:rsidRDefault="00CA5B42" w:rsidP="00E924B2"/>
          <w:p w14:paraId="24539336" w14:textId="77777777" w:rsidR="00CA5B42" w:rsidRDefault="00CA5B42" w:rsidP="00E924B2"/>
          <w:p w14:paraId="42017191" w14:textId="77777777" w:rsidR="00CA5B42" w:rsidRDefault="00CA5B42" w:rsidP="00E924B2">
            <w:r>
              <w:lastRenderedPageBreak/>
              <w:t>8</w:t>
            </w:r>
          </w:p>
          <w:p w14:paraId="4C6E948D" w14:textId="35ACC8FD" w:rsidR="00CA5B42" w:rsidRDefault="00CA5B42" w:rsidP="00E924B2"/>
          <w:p w14:paraId="4309FCD1" w14:textId="7134A362" w:rsidR="00CA5B42" w:rsidRDefault="00CA5B42" w:rsidP="00E924B2"/>
          <w:p w14:paraId="0B6CCF0E" w14:textId="77777777" w:rsidR="00CA5B42" w:rsidRDefault="00CA5B42" w:rsidP="00E924B2"/>
          <w:p w14:paraId="4945CD00" w14:textId="77777777" w:rsidR="00CA5B42" w:rsidRDefault="00CA5B42" w:rsidP="00E924B2">
            <w:r>
              <w:t>9</w:t>
            </w:r>
          </w:p>
          <w:p w14:paraId="15D6426F" w14:textId="25B990EC" w:rsidR="00CA5B42" w:rsidRDefault="00CA5B42" w:rsidP="00E924B2"/>
          <w:p w14:paraId="5AF97836" w14:textId="2F859E96" w:rsidR="00CA5B42" w:rsidRDefault="00CA5B42" w:rsidP="00E924B2"/>
          <w:p w14:paraId="3421BAB5" w14:textId="0D047FE8" w:rsidR="00CA5B42" w:rsidRDefault="00CA5B42" w:rsidP="00E924B2"/>
          <w:p w14:paraId="00ABAC12" w14:textId="4736948E" w:rsidR="00CA5B42" w:rsidRDefault="00CA5B42" w:rsidP="00E924B2"/>
          <w:p w14:paraId="13EDF8E9" w14:textId="77777777" w:rsidR="00226472" w:rsidRDefault="00226472" w:rsidP="00E924B2"/>
          <w:p w14:paraId="57BF5019" w14:textId="77777777" w:rsidR="00CA5B42" w:rsidRDefault="00CA5B42" w:rsidP="00E924B2">
            <w:r>
              <w:t>10</w:t>
            </w:r>
          </w:p>
          <w:p w14:paraId="6170BCA0" w14:textId="71DC14BB" w:rsidR="00CA5B42" w:rsidRDefault="00CA5B42" w:rsidP="00E924B2"/>
          <w:p w14:paraId="23143143" w14:textId="58B29D66" w:rsidR="00CA5B42" w:rsidRDefault="00CA5B42" w:rsidP="00E924B2"/>
          <w:p w14:paraId="574D2586" w14:textId="77777777" w:rsidR="00CA5B42" w:rsidRDefault="00CA5B42" w:rsidP="00E924B2"/>
          <w:p w14:paraId="3D013565" w14:textId="77777777" w:rsidR="00CA5B42" w:rsidRDefault="00CA5B42" w:rsidP="00E924B2">
            <w:r>
              <w:t>11</w:t>
            </w:r>
          </w:p>
          <w:p w14:paraId="726A336A" w14:textId="77777777" w:rsidR="00CA5B42" w:rsidRDefault="00CA5B42" w:rsidP="00E924B2"/>
          <w:p w14:paraId="6F434D89" w14:textId="77777777" w:rsidR="00CA5B42" w:rsidRDefault="00CA5B42" w:rsidP="00E924B2"/>
          <w:p w14:paraId="04026D7F" w14:textId="77777777" w:rsidR="00CA5B42" w:rsidRDefault="00CA5B42" w:rsidP="00E924B2">
            <w:r>
              <w:t>12</w:t>
            </w:r>
          </w:p>
          <w:p w14:paraId="6C2F43D3" w14:textId="77777777" w:rsidR="00CA5B42" w:rsidRDefault="00CA5B42" w:rsidP="00E924B2">
            <w:r>
              <w:t>13</w:t>
            </w:r>
          </w:p>
        </w:tc>
        <w:tc>
          <w:tcPr>
            <w:tcW w:w="835" w:type="dxa"/>
          </w:tcPr>
          <w:p w14:paraId="6C49F9AC" w14:textId="211DD6A3" w:rsidR="00CA5B42" w:rsidRDefault="00CA5B42" w:rsidP="00E924B2">
            <w:r>
              <w:lastRenderedPageBreak/>
              <w:t>05.09</w:t>
            </w:r>
          </w:p>
          <w:p w14:paraId="10BFEA02" w14:textId="77777777" w:rsidR="00CA5B42" w:rsidRDefault="00CA5B42" w:rsidP="00E924B2"/>
          <w:p w14:paraId="6CFC3DC8" w14:textId="77777777" w:rsidR="00CA5B42" w:rsidRDefault="00CA5B42" w:rsidP="00E924B2"/>
          <w:p w14:paraId="27F6CEF3" w14:textId="1677AD2D" w:rsidR="00CA5B42" w:rsidRDefault="00CA5B42" w:rsidP="00E924B2">
            <w:r>
              <w:t>06.09</w:t>
            </w:r>
          </w:p>
          <w:p w14:paraId="083B4FC6" w14:textId="667009C9" w:rsidR="00CA5B42" w:rsidRDefault="00CA5B42" w:rsidP="00E924B2"/>
          <w:p w14:paraId="73346053" w14:textId="2B50BE1E" w:rsidR="00CA5B42" w:rsidRDefault="00CA5B42" w:rsidP="00E924B2"/>
          <w:p w14:paraId="539A52E6" w14:textId="77777777" w:rsidR="00226472" w:rsidRDefault="00226472" w:rsidP="00E924B2"/>
          <w:p w14:paraId="426DF57A" w14:textId="77777777" w:rsidR="00CA5B42" w:rsidRDefault="00CA5B42" w:rsidP="00E924B2">
            <w:r>
              <w:t>12.09</w:t>
            </w:r>
          </w:p>
          <w:p w14:paraId="0F6F21D0" w14:textId="77777777" w:rsidR="00CA5B42" w:rsidRDefault="00CA5B42" w:rsidP="00E924B2"/>
          <w:p w14:paraId="3570EFE5" w14:textId="29B168E4" w:rsidR="00CA5B42" w:rsidRDefault="00CA5B42" w:rsidP="00E924B2"/>
          <w:p w14:paraId="1611B332" w14:textId="16EFF5F4" w:rsidR="00CA5B42" w:rsidRDefault="00CA5B42" w:rsidP="00E924B2"/>
          <w:p w14:paraId="0EBB4D70" w14:textId="77777777" w:rsidR="00226472" w:rsidRDefault="00226472" w:rsidP="00E924B2"/>
          <w:p w14:paraId="48AFFB08" w14:textId="77777777" w:rsidR="00CA5B42" w:rsidRDefault="00CA5B42" w:rsidP="00E924B2">
            <w:r>
              <w:t>13.09</w:t>
            </w:r>
          </w:p>
          <w:p w14:paraId="223E4FC1" w14:textId="426D1555" w:rsidR="00CA5B42" w:rsidRDefault="00CA5B42" w:rsidP="00E924B2"/>
          <w:p w14:paraId="6DD82FEC" w14:textId="77777777" w:rsidR="00226472" w:rsidRDefault="00226472" w:rsidP="00E924B2"/>
          <w:p w14:paraId="4B865D87" w14:textId="77777777" w:rsidR="00CA5B42" w:rsidRDefault="00CA5B42" w:rsidP="00E924B2"/>
          <w:p w14:paraId="7CBEE9A4" w14:textId="77777777" w:rsidR="00CA5B42" w:rsidRDefault="00CA5B42" w:rsidP="00E924B2">
            <w:r>
              <w:t>19.09</w:t>
            </w:r>
          </w:p>
          <w:p w14:paraId="43164478" w14:textId="77777777" w:rsidR="00CA5B42" w:rsidRDefault="00CA5B42" w:rsidP="00E924B2"/>
          <w:p w14:paraId="484D8E3A" w14:textId="0F70E271" w:rsidR="00CA5B42" w:rsidRDefault="00CA5B42" w:rsidP="00E924B2"/>
          <w:p w14:paraId="78ABC19E" w14:textId="77777777" w:rsidR="00226472" w:rsidRDefault="00226472" w:rsidP="00E924B2"/>
          <w:p w14:paraId="625630B8" w14:textId="77777777" w:rsidR="00CA5B42" w:rsidRDefault="00CA5B42" w:rsidP="00E924B2">
            <w:r>
              <w:t>20.09</w:t>
            </w:r>
          </w:p>
          <w:p w14:paraId="1F97E108" w14:textId="19AE8991" w:rsidR="00CA5B42" w:rsidRDefault="00CA5B42" w:rsidP="00E924B2"/>
          <w:p w14:paraId="57E03E04" w14:textId="50B7FE16" w:rsidR="00CA5B42" w:rsidRDefault="00CA5B42" w:rsidP="00E924B2"/>
          <w:p w14:paraId="3D9B7BA4" w14:textId="1ADE5387" w:rsidR="00CA5B42" w:rsidRDefault="00CA5B42" w:rsidP="00E924B2"/>
          <w:p w14:paraId="5E37325D" w14:textId="77777777" w:rsidR="00226472" w:rsidRDefault="00226472" w:rsidP="00E924B2"/>
          <w:p w14:paraId="746CBF0A" w14:textId="77777777" w:rsidR="00CA5B42" w:rsidRDefault="00CA5B42" w:rsidP="00E924B2"/>
          <w:p w14:paraId="20A0AFBF" w14:textId="77777777" w:rsidR="00CA5B42" w:rsidRDefault="00CA5B42" w:rsidP="00E924B2">
            <w:r>
              <w:t>26.09</w:t>
            </w:r>
          </w:p>
          <w:p w14:paraId="4F8302EF" w14:textId="28EF2653" w:rsidR="00CA5B42" w:rsidRDefault="00CA5B42" w:rsidP="00E924B2"/>
          <w:p w14:paraId="799E13F1" w14:textId="77777777" w:rsidR="00CA5B42" w:rsidRDefault="00CA5B42" w:rsidP="00E924B2"/>
          <w:p w14:paraId="70146EC7" w14:textId="77777777" w:rsidR="00CA5B42" w:rsidRDefault="00CA5B42" w:rsidP="00E924B2">
            <w:r>
              <w:lastRenderedPageBreak/>
              <w:t>27.09</w:t>
            </w:r>
          </w:p>
          <w:p w14:paraId="5AEAADF8" w14:textId="3E0EB741" w:rsidR="00CA5B42" w:rsidRDefault="00CA5B42" w:rsidP="00E924B2"/>
          <w:p w14:paraId="4382A5D0" w14:textId="061FE46C" w:rsidR="00CA5B42" w:rsidRDefault="00CA5B42" w:rsidP="00E924B2"/>
          <w:p w14:paraId="108ABE22" w14:textId="77777777" w:rsidR="00CA5B42" w:rsidRDefault="00CA5B42" w:rsidP="00E924B2"/>
          <w:p w14:paraId="7820EFA9" w14:textId="77777777" w:rsidR="00CA5B42" w:rsidRDefault="00CA5B42" w:rsidP="00E924B2">
            <w:r>
              <w:t>03.10</w:t>
            </w:r>
          </w:p>
          <w:p w14:paraId="22972E2B" w14:textId="54F4D846" w:rsidR="00CA5B42" w:rsidRDefault="00CA5B42" w:rsidP="00E924B2"/>
          <w:p w14:paraId="5019D5F0" w14:textId="0A313BB2" w:rsidR="00CA5B42" w:rsidRDefault="00CA5B42" w:rsidP="00E924B2"/>
          <w:p w14:paraId="1DCBD789" w14:textId="30185B44" w:rsidR="00CA5B42" w:rsidRDefault="00CA5B42" w:rsidP="00E924B2"/>
          <w:p w14:paraId="317217E5" w14:textId="09785BEB" w:rsidR="00CA5B42" w:rsidRDefault="00CA5B42" w:rsidP="00E924B2"/>
          <w:p w14:paraId="696AF49A" w14:textId="77777777" w:rsidR="00226472" w:rsidRDefault="00226472" w:rsidP="00E924B2"/>
          <w:p w14:paraId="1CD2E032" w14:textId="77777777" w:rsidR="00CA5B42" w:rsidRDefault="00CA5B42" w:rsidP="00E924B2">
            <w:r>
              <w:t>04.10</w:t>
            </w:r>
          </w:p>
          <w:p w14:paraId="60EF96F5" w14:textId="1DF64CEA" w:rsidR="00CA5B42" w:rsidRDefault="00CA5B42" w:rsidP="00E924B2"/>
          <w:p w14:paraId="0CF168E1" w14:textId="2451383C" w:rsidR="00CA5B42" w:rsidRDefault="00CA5B42" w:rsidP="00E924B2"/>
          <w:p w14:paraId="5AE72DFC" w14:textId="77777777" w:rsidR="00CA5B42" w:rsidRDefault="00CA5B42" w:rsidP="00E924B2"/>
          <w:p w14:paraId="627F2911" w14:textId="77777777" w:rsidR="00CA5B42" w:rsidRDefault="00CA5B42" w:rsidP="00E924B2">
            <w:r>
              <w:t>10.10</w:t>
            </w:r>
          </w:p>
          <w:p w14:paraId="435758E0" w14:textId="77777777" w:rsidR="00CA5B42" w:rsidRDefault="00CA5B42" w:rsidP="00E924B2"/>
          <w:p w14:paraId="08F97234" w14:textId="77777777" w:rsidR="00CA5B42" w:rsidRDefault="00CA5B42" w:rsidP="00E924B2"/>
          <w:p w14:paraId="649EECC9" w14:textId="77777777" w:rsidR="00CA5B42" w:rsidRDefault="00CA5B42" w:rsidP="00E924B2">
            <w:r>
              <w:t>11.10</w:t>
            </w:r>
          </w:p>
          <w:p w14:paraId="3FEEC831" w14:textId="77777777" w:rsidR="00CA5B42" w:rsidRDefault="00CA5B42" w:rsidP="00E924B2">
            <w:r>
              <w:t>17.10</w:t>
            </w:r>
          </w:p>
        </w:tc>
        <w:tc>
          <w:tcPr>
            <w:tcW w:w="1524" w:type="dxa"/>
          </w:tcPr>
          <w:p w14:paraId="4682CC3A" w14:textId="77777777" w:rsidR="00CA5B42" w:rsidRDefault="00CA5B42" w:rsidP="00E924B2"/>
        </w:tc>
        <w:tc>
          <w:tcPr>
            <w:tcW w:w="2412" w:type="dxa"/>
          </w:tcPr>
          <w:p w14:paraId="22E1B167" w14:textId="77777777" w:rsidR="00CA5B42" w:rsidRDefault="00CA5B42" w:rsidP="00E924B2">
            <w:r>
              <w:t>Добро пожаловать!</w:t>
            </w:r>
          </w:p>
          <w:p w14:paraId="475F7836" w14:textId="3B19245D" w:rsidR="00CA5B42" w:rsidRDefault="00CA5B42" w:rsidP="00E924B2"/>
          <w:p w14:paraId="4E94CCD7" w14:textId="77777777" w:rsidR="00CA5B42" w:rsidRDefault="00CA5B42" w:rsidP="00E924B2"/>
          <w:p w14:paraId="34938782" w14:textId="77777777" w:rsidR="00CA5B42" w:rsidRDefault="00CA5B42" w:rsidP="00E924B2">
            <w:r>
              <w:t>«Прошлым летом»</w:t>
            </w:r>
          </w:p>
          <w:p w14:paraId="1AC2628A" w14:textId="749378AD" w:rsidR="00CA5B42" w:rsidRDefault="00CA5B42" w:rsidP="00E924B2"/>
          <w:p w14:paraId="588972FE" w14:textId="35D63875" w:rsidR="00CA5B42" w:rsidRDefault="00CA5B42" w:rsidP="00E924B2"/>
          <w:p w14:paraId="7640B445" w14:textId="77777777" w:rsidR="00226472" w:rsidRDefault="00226472" w:rsidP="00E924B2"/>
          <w:p w14:paraId="2E4B1995" w14:textId="77777777" w:rsidR="00CA5B42" w:rsidRDefault="00CA5B42" w:rsidP="00E924B2">
            <w:r>
              <w:t>Расскажи мне о своих летних каникулах.</w:t>
            </w:r>
          </w:p>
          <w:p w14:paraId="12212D9E" w14:textId="12AE7373" w:rsidR="00CA5B42" w:rsidRDefault="00CA5B42" w:rsidP="00E924B2"/>
          <w:p w14:paraId="498FB8CD" w14:textId="53312AD5" w:rsidR="00CA5B42" w:rsidRDefault="00CA5B42" w:rsidP="00E924B2"/>
          <w:p w14:paraId="2045202C" w14:textId="77777777" w:rsidR="00226472" w:rsidRDefault="00226472" w:rsidP="00E924B2"/>
          <w:p w14:paraId="1DDFBAA0" w14:textId="77777777" w:rsidR="00CA5B42" w:rsidRDefault="00CA5B42" w:rsidP="00E924B2">
            <w:r>
              <w:t>Для друзей нет выходных.</w:t>
            </w:r>
          </w:p>
          <w:p w14:paraId="2B0756C1" w14:textId="0437FC66" w:rsidR="00CA5B42" w:rsidRDefault="00CA5B42" w:rsidP="00E924B2">
            <w:r>
              <w:t xml:space="preserve">   </w:t>
            </w:r>
          </w:p>
          <w:p w14:paraId="72DA7951" w14:textId="77777777" w:rsidR="00226472" w:rsidRDefault="00226472" w:rsidP="00E924B2"/>
          <w:p w14:paraId="539800A8" w14:textId="77777777" w:rsidR="00CA5B42" w:rsidRDefault="00CA5B42" w:rsidP="00E924B2">
            <w:r>
              <w:t>Рассказываем о своих друзьях.</w:t>
            </w:r>
          </w:p>
          <w:p w14:paraId="095DFF02" w14:textId="08565023" w:rsidR="00CA5B42" w:rsidRDefault="00CA5B42" w:rsidP="00E924B2">
            <w:r>
              <w:t xml:space="preserve"> </w:t>
            </w:r>
          </w:p>
          <w:p w14:paraId="724D02CA" w14:textId="77777777" w:rsidR="00226472" w:rsidRDefault="00226472" w:rsidP="00E924B2"/>
          <w:p w14:paraId="760C9843" w14:textId="77777777" w:rsidR="00CA5B42" w:rsidRDefault="00CA5B42" w:rsidP="00E924B2">
            <w:r>
              <w:t>Дружим – не дружим.</w:t>
            </w:r>
          </w:p>
          <w:p w14:paraId="5C3A2671" w14:textId="0E4E3C8B" w:rsidR="00CA5B42" w:rsidRDefault="00CA5B42" w:rsidP="00E924B2"/>
          <w:p w14:paraId="6A7553F9" w14:textId="322354A2" w:rsidR="00CA5B42" w:rsidRDefault="00CA5B42" w:rsidP="00E924B2"/>
          <w:p w14:paraId="10728C7E" w14:textId="158475BF" w:rsidR="00CA5B42" w:rsidRDefault="00CA5B42" w:rsidP="00E924B2"/>
          <w:p w14:paraId="15A5EE2A" w14:textId="4D9A51DD" w:rsidR="00CA5B42" w:rsidRDefault="00CA5B42" w:rsidP="00E924B2"/>
          <w:p w14:paraId="344374A3" w14:textId="77777777" w:rsidR="00226472" w:rsidRDefault="00226472" w:rsidP="00E924B2"/>
          <w:p w14:paraId="3DE1B0AA" w14:textId="77777777" w:rsidR="00CA5B42" w:rsidRDefault="00CA5B42" w:rsidP="00E924B2">
            <w:r>
              <w:t>Наши чувства.</w:t>
            </w:r>
          </w:p>
          <w:p w14:paraId="16434E04" w14:textId="66FD5B00" w:rsidR="00CA5B42" w:rsidRDefault="00CA5B42" w:rsidP="00E924B2"/>
          <w:p w14:paraId="20990204" w14:textId="77777777" w:rsidR="00CA5B42" w:rsidRDefault="00CA5B42" w:rsidP="00E924B2"/>
          <w:p w14:paraId="2F14A447" w14:textId="77777777" w:rsidR="00CA5B42" w:rsidRDefault="00CA5B42" w:rsidP="00E924B2">
            <w:r>
              <w:lastRenderedPageBreak/>
              <w:t>Игра по правилам.</w:t>
            </w:r>
          </w:p>
          <w:p w14:paraId="45EF13CE" w14:textId="729BBA19" w:rsidR="00CA5B42" w:rsidRDefault="00CA5B42" w:rsidP="00E924B2"/>
          <w:p w14:paraId="5B3F558E" w14:textId="27C207D2" w:rsidR="00CA5B42" w:rsidRDefault="00CA5B42" w:rsidP="00E924B2"/>
          <w:p w14:paraId="3829FE54" w14:textId="77777777" w:rsidR="00CA5B42" w:rsidRDefault="00CA5B42" w:rsidP="00E924B2"/>
          <w:p w14:paraId="7FD7A1C5" w14:textId="77777777" w:rsidR="00CA5B42" w:rsidRDefault="00CA5B42" w:rsidP="00E924B2">
            <w:r>
              <w:t>Игра «Молчок».</w:t>
            </w:r>
          </w:p>
          <w:p w14:paraId="0E65FDE7" w14:textId="4DD90E24" w:rsidR="00CA5B42" w:rsidRDefault="00CA5B42" w:rsidP="00E924B2"/>
          <w:p w14:paraId="1B0047BB" w14:textId="74CCA3CD" w:rsidR="00CA5B42" w:rsidRDefault="00CA5B42" w:rsidP="00E924B2"/>
          <w:p w14:paraId="69B4EBA0" w14:textId="5CC05894" w:rsidR="00CA5B42" w:rsidRDefault="00CA5B42" w:rsidP="00E924B2"/>
          <w:p w14:paraId="5A12FE7B" w14:textId="515C0BFC" w:rsidR="00CA5B42" w:rsidRDefault="00CA5B42" w:rsidP="00E924B2"/>
          <w:p w14:paraId="53449797" w14:textId="77777777" w:rsidR="00226472" w:rsidRDefault="00226472" w:rsidP="00E924B2"/>
          <w:p w14:paraId="79CA39CB" w14:textId="77777777" w:rsidR="00CA5B42" w:rsidRDefault="00CA5B42" w:rsidP="00E924B2">
            <w:r>
              <w:t>Твой старший друг.</w:t>
            </w:r>
          </w:p>
          <w:p w14:paraId="5E180765" w14:textId="5F292AEE" w:rsidR="00CA5B42" w:rsidRDefault="00CA5B42" w:rsidP="00E924B2"/>
          <w:p w14:paraId="4960E193" w14:textId="24BA9A92" w:rsidR="00CA5B42" w:rsidRDefault="00CA5B42" w:rsidP="00E924B2"/>
          <w:p w14:paraId="25C8A889" w14:textId="77777777" w:rsidR="00CA5B42" w:rsidRDefault="00CA5B42" w:rsidP="00E924B2"/>
          <w:p w14:paraId="5AE0A833" w14:textId="77777777" w:rsidR="00CA5B42" w:rsidRDefault="00CA5B42" w:rsidP="00E924B2">
            <w:r>
              <w:t xml:space="preserve"> Почему с ним интересно?</w:t>
            </w:r>
          </w:p>
          <w:p w14:paraId="77A185B0" w14:textId="77777777" w:rsidR="00CA5B42" w:rsidRDefault="00CA5B42" w:rsidP="00E924B2"/>
          <w:p w14:paraId="0A92B6FD" w14:textId="77777777" w:rsidR="00CA5B42" w:rsidRDefault="00CA5B42" w:rsidP="00E924B2">
            <w:r>
              <w:t>Задушевный разговор. Вместе в беде и в радости.</w:t>
            </w:r>
          </w:p>
        </w:tc>
        <w:tc>
          <w:tcPr>
            <w:tcW w:w="1320" w:type="dxa"/>
          </w:tcPr>
          <w:p w14:paraId="3982B9BD" w14:textId="77777777" w:rsidR="00CA5B42" w:rsidRDefault="00CA5B42" w:rsidP="00E924B2">
            <w:r>
              <w:lastRenderedPageBreak/>
              <w:t>1</w:t>
            </w:r>
          </w:p>
          <w:p w14:paraId="671C597B" w14:textId="3D8331C4" w:rsidR="00CA5B42" w:rsidRDefault="00CA5B42" w:rsidP="00E924B2"/>
          <w:p w14:paraId="6D1907FD" w14:textId="77777777" w:rsidR="00CA5B42" w:rsidRDefault="00CA5B42" w:rsidP="00E924B2"/>
          <w:p w14:paraId="45A1AB02" w14:textId="77777777" w:rsidR="00CA5B42" w:rsidRDefault="00CA5B42" w:rsidP="00E924B2">
            <w:r>
              <w:t>1</w:t>
            </w:r>
          </w:p>
          <w:p w14:paraId="662A5812" w14:textId="6D19D6A5" w:rsidR="00CA5B42" w:rsidRDefault="00CA5B42" w:rsidP="00E924B2"/>
          <w:p w14:paraId="134C638B" w14:textId="37E0599A" w:rsidR="00CA5B42" w:rsidRDefault="00CA5B42" w:rsidP="00E924B2"/>
          <w:p w14:paraId="34DA4D5A" w14:textId="77777777" w:rsidR="00226472" w:rsidRDefault="00226472" w:rsidP="00E924B2"/>
          <w:p w14:paraId="01819D69" w14:textId="77777777" w:rsidR="00CA5B42" w:rsidRDefault="00CA5B42" w:rsidP="00E924B2">
            <w:r>
              <w:t>1</w:t>
            </w:r>
          </w:p>
          <w:p w14:paraId="648063B7" w14:textId="77777777" w:rsidR="00CA5B42" w:rsidRDefault="00CA5B42" w:rsidP="00E924B2"/>
          <w:p w14:paraId="2C7E4185" w14:textId="0DE0034D" w:rsidR="00CA5B42" w:rsidRDefault="00CA5B42" w:rsidP="00E924B2"/>
          <w:p w14:paraId="65EB65D4" w14:textId="7AE23D40" w:rsidR="00CA5B42" w:rsidRDefault="00CA5B42" w:rsidP="00E924B2"/>
          <w:p w14:paraId="5454C5B2" w14:textId="77777777" w:rsidR="00226472" w:rsidRDefault="00226472" w:rsidP="00E924B2"/>
          <w:p w14:paraId="02A448B0" w14:textId="77777777" w:rsidR="00CA5B42" w:rsidRDefault="00CA5B42" w:rsidP="00E924B2">
            <w:r>
              <w:t>1</w:t>
            </w:r>
          </w:p>
          <w:p w14:paraId="73853258" w14:textId="77777777" w:rsidR="00CA5B42" w:rsidRDefault="00CA5B42" w:rsidP="00E924B2"/>
          <w:p w14:paraId="57E952D4" w14:textId="3BA5CBB2" w:rsidR="00CA5B42" w:rsidRDefault="00CA5B42" w:rsidP="00E924B2"/>
          <w:p w14:paraId="62843026" w14:textId="77777777" w:rsidR="00226472" w:rsidRDefault="00226472" w:rsidP="00E924B2"/>
          <w:p w14:paraId="2D1B7F56" w14:textId="77777777" w:rsidR="00CA5B42" w:rsidRDefault="00CA5B42" w:rsidP="00E924B2">
            <w:r>
              <w:t>1</w:t>
            </w:r>
          </w:p>
          <w:p w14:paraId="12F0C470" w14:textId="77777777" w:rsidR="00CA5B42" w:rsidRDefault="00CA5B42" w:rsidP="00E924B2"/>
          <w:p w14:paraId="39ACA706" w14:textId="296D347B" w:rsidR="00CA5B42" w:rsidRDefault="00CA5B42" w:rsidP="00E924B2"/>
          <w:p w14:paraId="5D8311FF" w14:textId="77777777" w:rsidR="00226472" w:rsidRDefault="00226472" w:rsidP="00E924B2"/>
          <w:p w14:paraId="2F905CB5" w14:textId="77777777" w:rsidR="00CA5B42" w:rsidRDefault="00CA5B42" w:rsidP="00E924B2">
            <w:r>
              <w:t>1</w:t>
            </w:r>
          </w:p>
          <w:p w14:paraId="50416930" w14:textId="3153BA86" w:rsidR="00CA5B42" w:rsidRDefault="00CA5B42" w:rsidP="00E924B2"/>
          <w:p w14:paraId="74278084" w14:textId="2A7A3FFD" w:rsidR="00CA5B42" w:rsidRDefault="00CA5B42" w:rsidP="00E924B2"/>
          <w:p w14:paraId="2EF5A673" w14:textId="74616FD7" w:rsidR="00CA5B42" w:rsidRDefault="00CA5B42" w:rsidP="00E924B2"/>
          <w:p w14:paraId="590C72BB" w14:textId="77777777" w:rsidR="00226472" w:rsidRDefault="00226472" w:rsidP="00E924B2"/>
          <w:p w14:paraId="00F69211" w14:textId="77777777" w:rsidR="00CA5B42" w:rsidRDefault="00CA5B42" w:rsidP="00E924B2"/>
          <w:p w14:paraId="786D43AE" w14:textId="77777777" w:rsidR="00CA5B42" w:rsidRDefault="00CA5B42" w:rsidP="00E924B2">
            <w:r>
              <w:t>1</w:t>
            </w:r>
          </w:p>
          <w:p w14:paraId="12CA63F9" w14:textId="507F3EE6" w:rsidR="00CA5B42" w:rsidRDefault="00CA5B42" w:rsidP="00E924B2"/>
          <w:p w14:paraId="3C9CD0A7" w14:textId="77777777" w:rsidR="00CA5B42" w:rsidRDefault="00CA5B42" w:rsidP="00E924B2"/>
          <w:p w14:paraId="796A0160" w14:textId="77777777" w:rsidR="00CA5B42" w:rsidRDefault="00CA5B42" w:rsidP="00E924B2">
            <w:r>
              <w:lastRenderedPageBreak/>
              <w:t>1</w:t>
            </w:r>
          </w:p>
          <w:p w14:paraId="72C3A95F" w14:textId="3543389D" w:rsidR="00CA5B42" w:rsidRDefault="00CA5B42" w:rsidP="00E924B2"/>
          <w:p w14:paraId="685737B5" w14:textId="75010D64" w:rsidR="00CA5B42" w:rsidRDefault="00CA5B42" w:rsidP="00E924B2"/>
          <w:p w14:paraId="446BB215" w14:textId="77777777" w:rsidR="00CA5B42" w:rsidRDefault="00CA5B42" w:rsidP="00E924B2"/>
          <w:p w14:paraId="5745981F" w14:textId="77777777" w:rsidR="00CA5B42" w:rsidRDefault="00CA5B42" w:rsidP="00E924B2">
            <w:r>
              <w:t>1</w:t>
            </w:r>
          </w:p>
          <w:p w14:paraId="23E9CBC8" w14:textId="685007A7" w:rsidR="00CA5B42" w:rsidRDefault="00CA5B42" w:rsidP="00E924B2"/>
          <w:p w14:paraId="61427B04" w14:textId="4E763121" w:rsidR="00CA5B42" w:rsidRDefault="00CA5B42" w:rsidP="00E924B2"/>
          <w:p w14:paraId="27478F50" w14:textId="7F51BF1C" w:rsidR="00CA5B42" w:rsidRDefault="00CA5B42" w:rsidP="00E924B2"/>
          <w:p w14:paraId="7E1D8736" w14:textId="24742D44" w:rsidR="00CA5B42" w:rsidRDefault="00CA5B42" w:rsidP="00E924B2"/>
          <w:p w14:paraId="17F9486C" w14:textId="77777777" w:rsidR="00226472" w:rsidRDefault="00226472" w:rsidP="00E924B2"/>
          <w:p w14:paraId="5B3B8E6C" w14:textId="77777777" w:rsidR="00CA5B42" w:rsidRDefault="00CA5B42" w:rsidP="00E924B2">
            <w:r>
              <w:t>1</w:t>
            </w:r>
          </w:p>
          <w:p w14:paraId="16D3AC1D" w14:textId="010B7E04" w:rsidR="00CA5B42" w:rsidRDefault="00CA5B42" w:rsidP="00E924B2"/>
          <w:p w14:paraId="30EE206B" w14:textId="3A5E6EDB" w:rsidR="00CA5B42" w:rsidRDefault="00CA5B42" w:rsidP="00E924B2"/>
          <w:p w14:paraId="53CF9F90" w14:textId="77777777" w:rsidR="00CA5B42" w:rsidRDefault="00CA5B42" w:rsidP="00E924B2"/>
          <w:p w14:paraId="517E9712" w14:textId="77777777" w:rsidR="00CA5B42" w:rsidRDefault="00CA5B42" w:rsidP="00E924B2">
            <w:r>
              <w:t>1</w:t>
            </w:r>
          </w:p>
          <w:p w14:paraId="007672C5" w14:textId="77777777" w:rsidR="00CA5B42" w:rsidRDefault="00CA5B42" w:rsidP="00E924B2"/>
          <w:p w14:paraId="5B1DB240" w14:textId="77777777" w:rsidR="00CA5B42" w:rsidRDefault="00CA5B42" w:rsidP="00E924B2"/>
          <w:p w14:paraId="1D4C346B" w14:textId="77777777" w:rsidR="00CA5B42" w:rsidRDefault="00CA5B42" w:rsidP="00E924B2">
            <w:r>
              <w:t>2</w:t>
            </w:r>
          </w:p>
        </w:tc>
        <w:tc>
          <w:tcPr>
            <w:tcW w:w="3267" w:type="dxa"/>
          </w:tcPr>
          <w:p w14:paraId="0F83B2C8" w14:textId="7454624D" w:rsidR="00CA5B42" w:rsidRDefault="00CA5B42" w:rsidP="00E924B2">
            <w:r>
              <w:lastRenderedPageBreak/>
              <w:t>Познакомить с фиксированной структурой текста.</w:t>
            </w:r>
          </w:p>
          <w:p w14:paraId="644C2BAA" w14:textId="77777777" w:rsidR="00CA5B42" w:rsidRDefault="00CA5B42" w:rsidP="00E924B2"/>
          <w:p w14:paraId="4A6E6830" w14:textId="59341729" w:rsidR="00CA5B42" w:rsidRDefault="00CA5B42" w:rsidP="00E924B2">
            <w:r>
              <w:t>Развивать умение составлять рассказ с опорой на иллюстрации.</w:t>
            </w:r>
          </w:p>
          <w:p w14:paraId="3E696A25" w14:textId="77777777" w:rsidR="00CA5B42" w:rsidRDefault="00CA5B42" w:rsidP="00E924B2"/>
          <w:p w14:paraId="089FE8DC" w14:textId="680D62C9" w:rsidR="00CA5B42" w:rsidRDefault="00CA5B42" w:rsidP="00E924B2">
            <w:r>
              <w:t xml:space="preserve"> Актуализировать знания о правилах поведения при приветствии, знакомстве, в беседе.</w:t>
            </w:r>
          </w:p>
          <w:p w14:paraId="64939C4C" w14:textId="77777777" w:rsidR="00CA5B42" w:rsidRDefault="00CA5B42" w:rsidP="00E924B2"/>
          <w:p w14:paraId="79B4F737" w14:textId="00024E01" w:rsidR="00CA5B42" w:rsidRDefault="00CA5B42" w:rsidP="00E924B2">
            <w:r>
              <w:t xml:space="preserve">Знакомство с текстом стихотворения И. </w:t>
            </w:r>
            <w:proofErr w:type="spellStart"/>
            <w:r>
              <w:t>Гамазковой</w:t>
            </w:r>
            <w:proofErr w:type="spellEnd"/>
            <w:r>
              <w:t xml:space="preserve"> «Прошлым летом».</w:t>
            </w:r>
          </w:p>
          <w:p w14:paraId="737729D8" w14:textId="77777777" w:rsidR="00CA5B42" w:rsidRDefault="00CA5B42" w:rsidP="00E924B2"/>
          <w:p w14:paraId="2E7CFB22" w14:textId="3D8D2720" w:rsidR="00CA5B42" w:rsidRDefault="00CA5B42" w:rsidP="00E924B2">
            <w:r>
              <w:t xml:space="preserve">Способствовать созданию радостной атмосферы встречи после каникул. </w:t>
            </w:r>
          </w:p>
          <w:p w14:paraId="6B22CE5D" w14:textId="77777777" w:rsidR="00CA5B42" w:rsidRDefault="00CA5B42" w:rsidP="00E924B2"/>
          <w:p w14:paraId="0BBB0E76" w14:textId="77777777" w:rsidR="00CA5B42" w:rsidRDefault="00CA5B42" w:rsidP="00E924B2">
            <w:r>
              <w:t>Развивать уточнить значение слов, называющих эмоциональное состояние человека, и активизировать их в речи школьников.</w:t>
            </w:r>
          </w:p>
          <w:p w14:paraId="222686CE" w14:textId="77777777" w:rsidR="00CA5B42" w:rsidRDefault="00CA5B42" w:rsidP="00E924B2">
            <w:r>
              <w:t xml:space="preserve"> </w:t>
            </w:r>
          </w:p>
          <w:p w14:paraId="3B0E60AE" w14:textId="77777777" w:rsidR="00CA5B42" w:rsidRDefault="00CA5B42" w:rsidP="00E924B2">
            <w:r>
              <w:t>Актуализировать умение участвовать в диалогах.</w:t>
            </w:r>
          </w:p>
          <w:p w14:paraId="319FD6DE" w14:textId="77777777" w:rsidR="00CA5B42" w:rsidRDefault="00CA5B42" w:rsidP="00E924B2"/>
          <w:p w14:paraId="5C02CC74" w14:textId="77777777" w:rsidR="00CA5B42" w:rsidRDefault="00CA5B42" w:rsidP="00E924B2">
            <w:r>
              <w:lastRenderedPageBreak/>
              <w:t xml:space="preserve">Развивать </w:t>
            </w:r>
            <w:proofErr w:type="spellStart"/>
            <w:r>
              <w:t>эмпатию</w:t>
            </w:r>
            <w:proofErr w:type="spellEnd"/>
            <w:r>
              <w:t xml:space="preserve"> по отношению к окружающим, прежде всего к ровесникам.</w:t>
            </w:r>
          </w:p>
          <w:p w14:paraId="726A54C1" w14:textId="77777777" w:rsidR="00CA5B42" w:rsidRDefault="00CA5B42" w:rsidP="00E924B2"/>
          <w:p w14:paraId="74426F6A" w14:textId="77777777" w:rsidR="00CA5B42" w:rsidRDefault="00CA5B42" w:rsidP="00E924B2">
            <w:r>
              <w:t>Знакомство со словосочетанием «задушевный разговор» (добрый, между друзьями или близкими людьми, негромкий).</w:t>
            </w:r>
          </w:p>
          <w:p w14:paraId="33B926BA" w14:textId="77777777" w:rsidR="00CA5B42" w:rsidRDefault="00CA5B42" w:rsidP="00E924B2">
            <w:r>
              <w:t xml:space="preserve"> </w:t>
            </w:r>
          </w:p>
          <w:p w14:paraId="610F72BA" w14:textId="77777777" w:rsidR="00CA5B42" w:rsidRDefault="00CA5B42" w:rsidP="00E924B2">
            <w:r>
              <w:t>Слушание рассказов В. Осеевой «Волшебное слово», «Что легче?», «На катке».</w:t>
            </w:r>
          </w:p>
          <w:p w14:paraId="28B13C83" w14:textId="77777777" w:rsidR="00CA5B42" w:rsidRDefault="00CA5B42" w:rsidP="00E924B2"/>
          <w:p w14:paraId="326B397E" w14:textId="77777777" w:rsidR="00CA5B42" w:rsidRDefault="00CA5B42" w:rsidP="00E924B2">
            <w:r>
              <w:t>Игра «Свои чувства не скажу, а без слов вам покажу».</w:t>
            </w:r>
          </w:p>
          <w:p w14:paraId="568970B0" w14:textId="77777777" w:rsidR="00CA5B42" w:rsidRDefault="00CA5B42" w:rsidP="00E924B2"/>
          <w:p w14:paraId="71B4E893" w14:textId="77777777" w:rsidR="00CA5B42" w:rsidRDefault="00CA5B42" w:rsidP="00E924B2">
            <w:r>
              <w:t>Уметь рассказать о своих эмоциях в определённых жизненных ситуациях.</w:t>
            </w:r>
          </w:p>
          <w:p w14:paraId="444B4B09" w14:textId="77777777" w:rsidR="00CA5B42" w:rsidRDefault="00CA5B42" w:rsidP="00E924B2">
            <w:r>
              <w:t>Развивать письменную и устную речь. Письменную и устную речь.</w:t>
            </w:r>
          </w:p>
        </w:tc>
        <w:tc>
          <w:tcPr>
            <w:tcW w:w="5103" w:type="dxa"/>
          </w:tcPr>
          <w:p w14:paraId="399D0CD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5902EC1F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602954C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2CA719C3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219406C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46D528A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7A85947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719E68F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652E62D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3F929D1C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76A20E30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4207518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2DCF9F41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111D5A15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2E15867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0AD42481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07890ED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300B9E8F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48CE93D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380B5CC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6F4044F" w14:textId="77777777" w:rsidR="00226472" w:rsidRPr="005C3FA1" w:rsidRDefault="00226472" w:rsidP="00226472"/>
          <w:p w14:paraId="178A6706" w14:textId="77DA73C7" w:rsidR="00CA5B42" w:rsidRDefault="00CA5B42" w:rsidP="00E924B2"/>
        </w:tc>
      </w:tr>
      <w:tr w:rsidR="00CA5B42" w14:paraId="69FCF823" w14:textId="77777777" w:rsidTr="00226472">
        <w:tc>
          <w:tcPr>
            <w:tcW w:w="15021" w:type="dxa"/>
            <w:gridSpan w:val="7"/>
          </w:tcPr>
          <w:p w14:paraId="75F59909" w14:textId="77777777" w:rsidR="00CA5B42" w:rsidRPr="0023123A" w:rsidRDefault="00CA5B42" w:rsidP="00E924B2">
            <w:pPr>
              <w:jc w:val="center"/>
              <w:rPr>
                <w:b/>
                <w:bCs/>
              </w:rPr>
            </w:pPr>
            <w:r w:rsidRPr="0023123A">
              <w:rPr>
                <w:b/>
                <w:bCs/>
              </w:rPr>
              <w:lastRenderedPageBreak/>
              <w:t xml:space="preserve">Играем в сказку </w:t>
            </w:r>
          </w:p>
        </w:tc>
      </w:tr>
      <w:tr w:rsidR="00CA5B42" w14:paraId="44869E93" w14:textId="77777777" w:rsidTr="00226472">
        <w:tc>
          <w:tcPr>
            <w:tcW w:w="560" w:type="dxa"/>
          </w:tcPr>
          <w:p w14:paraId="28C838F3" w14:textId="77777777" w:rsidR="00CA5B42" w:rsidRDefault="00CA5B42" w:rsidP="00E924B2">
            <w:r>
              <w:t>14</w:t>
            </w:r>
          </w:p>
          <w:p w14:paraId="243D7AC6" w14:textId="77777777" w:rsidR="00CA5B42" w:rsidRDefault="00CA5B42" w:rsidP="00E924B2">
            <w:r>
              <w:t>15</w:t>
            </w:r>
          </w:p>
          <w:p w14:paraId="659BD61E" w14:textId="77777777" w:rsidR="00CA5B42" w:rsidRDefault="00CA5B42" w:rsidP="00E924B2"/>
          <w:p w14:paraId="26723516" w14:textId="77777777" w:rsidR="00CA5B42" w:rsidRDefault="00CA5B42" w:rsidP="00E924B2"/>
          <w:p w14:paraId="066B4DF5" w14:textId="77777777" w:rsidR="00CA5B42" w:rsidRDefault="00CA5B42" w:rsidP="00E924B2">
            <w:r>
              <w:t>16</w:t>
            </w:r>
          </w:p>
          <w:p w14:paraId="5D9A75FC" w14:textId="77777777" w:rsidR="00CA5B42" w:rsidRDefault="00CA5B42" w:rsidP="00E924B2">
            <w:r>
              <w:t>17</w:t>
            </w:r>
          </w:p>
          <w:p w14:paraId="09AD376A" w14:textId="77777777" w:rsidR="00CA5B42" w:rsidRDefault="00CA5B42" w:rsidP="00E924B2"/>
          <w:p w14:paraId="5533A271" w14:textId="77777777" w:rsidR="00CA5B42" w:rsidRDefault="00CA5B42" w:rsidP="00E924B2"/>
          <w:p w14:paraId="38EBA716" w14:textId="77777777" w:rsidR="00CA5B42" w:rsidRDefault="00CA5B42" w:rsidP="00E924B2">
            <w:r>
              <w:lastRenderedPageBreak/>
              <w:t>18</w:t>
            </w:r>
          </w:p>
          <w:p w14:paraId="4375CF42" w14:textId="77777777" w:rsidR="00CA5B42" w:rsidRDefault="00CA5B42" w:rsidP="00E924B2">
            <w:r>
              <w:t>19</w:t>
            </w:r>
          </w:p>
          <w:p w14:paraId="199CEFC5" w14:textId="2A075A97" w:rsidR="00CA5B42" w:rsidRDefault="00CA5B42" w:rsidP="00E924B2"/>
          <w:p w14:paraId="772B2832" w14:textId="77777777" w:rsidR="00226472" w:rsidRDefault="00226472" w:rsidP="00E924B2"/>
          <w:p w14:paraId="34A71569" w14:textId="77777777" w:rsidR="00CA5B42" w:rsidRDefault="00CA5B42" w:rsidP="00E924B2">
            <w:r>
              <w:t>20</w:t>
            </w:r>
          </w:p>
          <w:p w14:paraId="08ED2382" w14:textId="77777777" w:rsidR="00CA5B42" w:rsidRDefault="00CA5B42" w:rsidP="00E924B2">
            <w:r>
              <w:t>21</w:t>
            </w:r>
          </w:p>
          <w:p w14:paraId="0C77D4D9" w14:textId="4CBE6CD5" w:rsidR="00CA5B42" w:rsidRDefault="00CA5B42" w:rsidP="00E924B2"/>
          <w:p w14:paraId="4061FE5F" w14:textId="0A6857EF" w:rsidR="00CA5B42" w:rsidRDefault="00CA5B42" w:rsidP="00E924B2"/>
          <w:p w14:paraId="600221FF" w14:textId="77777777" w:rsidR="00CA5B42" w:rsidRDefault="00CA5B42" w:rsidP="00E924B2"/>
          <w:p w14:paraId="6C2D3929" w14:textId="77777777" w:rsidR="00CA5B42" w:rsidRDefault="00CA5B42" w:rsidP="00E924B2">
            <w:r>
              <w:t>22</w:t>
            </w:r>
          </w:p>
          <w:p w14:paraId="1DF6B9CE" w14:textId="77777777" w:rsidR="00CA5B42" w:rsidRDefault="00CA5B42" w:rsidP="00E924B2">
            <w:r>
              <w:t>23</w:t>
            </w:r>
          </w:p>
          <w:p w14:paraId="1D42DA7F" w14:textId="77777777" w:rsidR="00CA5B42" w:rsidRDefault="00CA5B42" w:rsidP="00E924B2"/>
          <w:p w14:paraId="38BBD136" w14:textId="1855CC07" w:rsidR="00CA5B42" w:rsidRDefault="00CA5B42" w:rsidP="00E924B2"/>
          <w:p w14:paraId="2E80DFFE" w14:textId="77777777" w:rsidR="00CA5B42" w:rsidRDefault="00CA5B42" w:rsidP="00E924B2"/>
          <w:p w14:paraId="6771D412" w14:textId="77777777" w:rsidR="00CA5B42" w:rsidRDefault="00CA5B42" w:rsidP="00E924B2">
            <w:r>
              <w:t>24</w:t>
            </w:r>
          </w:p>
          <w:p w14:paraId="14E1957A" w14:textId="77777777" w:rsidR="00CA5B42" w:rsidRDefault="00CA5B42" w:rsidP="00E924B2">
            <w:r>
              <w:t>25</w:t>
            </w:r>
          </w:p>
        </w:tc>
        <w:tc>
          <w:tcPr>
            <w:tcW w:w="835" w:type="dxa"/>
          </w:tcPr>
          <w:p w14:paraId="2D30221E" w14:textId="77777777" w:rsidR="00CA5B42" w:rsidRDefault="00CA5B42" w:rsidP="00E924B2">
            <w:r>
              <w:lastRenderedPageBreak/>
              <w:t>18.10</w:t>
            </w:r>
          </w:p>
          <w:p w14:paraId="2A99A69A" w14:textId="77777777" w:rsidR="00CA5B42" w:rsidRDefault="00CA5B42" w:rsidP="00E924B2">
            <w:r>
              <w:t>24.10</w:t>
            </w:r>
          </w:p>
          <w:p w14:paraId="63992348" w14:textId="77777777" w:rsidR="00CA5B42" w:rsidRDefault="00CA5B42" w:rsidP="00E924B2"/>
          <w:p w14:paraId="04EB69FC" w14:textId="77777777" w:rsidR="00CA5B42" w:rsidRDefault="00CA5B42" w:rsidP="00E924B2"/>
          <w:p w14:paraId="564DA071" w14:textId="77777777" w:rsidR="00CA5B42" w:rsidRDefault="00CA5B42" w:rsidP="00E924B2">
            <w:r>
              <w:t>25.10</w:t>
            </w:r>
          </w:p>
          <w:p w14:paraId="7B10FC38" w14:textId="77777777" w:rsidR="00CA5B42" w:rsidRDefault="00CA5B42" w:rsidP="00E924B2">
            <w:r>
              <w:t>31.10</w:t>
            </w:r>
          </w:p>
          <w:p w14:paraId="55A8E322" w14:textId="77777777" w:rsidR="00CA5B42" w:rsidRDefault="00CA5B42" w:rsidP="00E924B2"/>
          <w:p w14:paraId="4B1E73AE" w14:textId="77777777" w:rsidR="00CA5B42" w:rsidRDefault="00CA5B42" w:rsidP="00E924B2"/>
          <w:p w14:paraId="6A48BC5D" w14:textId="77777777" w:rsidR="00CA5B42" w:rsidRDefault="00CA5B42" w:rsidP="00E924B2">
            <w:r>
              <w:lastRenderedPageBreak/>
              <w:t>14.11</w:t>
            </w:r>
          </w:p>
          <w:p w14:paraId="036F3A0B" w14:textId="77777777" w:rsidR="00CA5B42" w:rsidRDefault="00CA5B42" w:rsidP="00E924B2">
            <w:r>
              <w:t>15.11</w:t>
            </w:r>
          </w:p>
          <w:p w14:paraId="5D126DF1" w14:textId="23685373" w:rsidR="00CA5B42" w:rsidRDefault="00CA5B42" w:rsidP="00E924B2"/>
          <w:p w14:paraId="7456339F" w14:textId="77777777" w:rsidR="00226472" w:rsidRDefault="00226472" w:rsidP="00E924B2"/>
          <w:p w14:paraId="2710AE5D" w14:textId="77777777" w:rsidR="00CA5B42" w:rsidRDefault="00CA5B42" w:rsidP="00E924B2">
            <w:r>
              <w:t>21.11</w:t>
            </w:r>
          </w:p>
          <w:p w14:paraId="45FDEA45" w14:textId="77777777" w:rsidR="00CA5B42" w:rsidRDefault="00CA5B42" w:rsidP="00E924B2">
            <w:r>
              <w:t>22.11</w:t>
            </w:r>
          </w:p>
          <w:p w14:paraId="391133A8" w14:textId="34B5C5E4" w:rsidR="00CA5B42" w:rsidRDefault="00CA5B42" w:rsidP="00E924B2"/>
          <w:p w14:paraId="3C758363" w14:textId="45A56CDB" w:rsidR="00CA5B42" w:rsidRDefault="00CA5B42" w:rsidP="00E924B2"/>
          <w:p w14:paraId="764DEBF7" w14:textId="26625DD7" w:rsidR="00CA5B42" w:rsidRDefault="00CA5B42" w:rsidP="00E924B2"/>
          <w:p w14:paraId="63F77EA8" w14:textId="77777777" w:rsidR="00CA5B42" w:rsidRDefault="00CA5B42" w:rsidP="00E924B2">
            <w:r>
              <w:t>28.11</w:t>
            </w:r>
          </w:p>
          <w:p w14:paraId="28C2EFF0" w14:textId="77777777" w:rsidR="00CA5B42" w:rsidRDefault="00CA5B42" w:rsidP="00E924B2">
            <w:r>
              <w:t>29.11</w:t>
            </w:r>
          </w:p>
          <w:p w14:paraId="76229FCB" w14:textId="1C9B4E78" w:rsidR="00CA5B42" w:rsidRDefault="00CA5B42" w:rsidP="00E924B2"/>
          <w:p w14:paraId="11A74B9F" w14:textId="77777777" w:rsidR="00CA5B42" w:rsidRDefault="00CA5B42" w:rsidP="00E924B2"/>
          <w:p w14:paraId="295912DA" w14:textId="77777777" w:rsidR="00CA5B42" w:rsidRDefault="00CA5B42" w:rsidP="00E924B2"/>
          <w:p w14:paraId="59350272" w14:textId="77777777" w:rsidR="00CA5B42" w:rsidRDefault="00CA5B42" w:rsidP="00E924B2">
            <w:r>
              <w:t>05.12</w:t>
            </w:r>
          </w:p>
          <w:p w14:paraId="61ABB3AB" w14:textId="77777777" w:rsidR="00CA5B42" w:rsidRDefault="00CA5B42" w:rsidP="00E924B2">
            <w:r>
              <w:t>06.12</w:t>
            </w:r>
          </w:p>
        </w:tc>
        <w:tc>
          <w:tcPr>
            <w:tcW w:w="1524" w:type="dxa"/>
          </w:tcPr>
          <w:p w14:paraId="13188250" w14:textId="77777777" w:rsidR="00CA5B42" w:rsidRDefault="00CA5B42" w:rsidP="00E924B2"/>
        </w:tc>
        <w:tc>
          <w:tcPr>
            <w:tcW w:w="2412" w:type="dxa"/>
          </w:tcPr>
          <w:p w14:paraId="2E4BECB6" w14:textId="77777777" w:rsidR="00CA5B42" w:rsidRDefault="00CA5B42" w:rsidP="00E924B2">
            <w:r>
              <w:t>Знакомство со сказкой «Петушок- Золотой</w:t>
            </w:r>
          </w:p>
          <w:p w14:paraId="31C4DE0E" w14:textId="77777777" w:rsidR="00CA5B42" w:rsidRDefault="00CA5B42" w:rsidP="00E924B2">
            <w:r>
              <w:t>гребешок».</w:t>
            </w:r>
          </w:p>
          <w:p w14:paraId="6887940D" w14:textId="77777777" w:rsidR="00CA5B42" w:rsidRDefault="00CA5B42" w:rsidP="00E924B2"/>
          <w:p w14:paraId="3447B62D" w14:textId="77777777" w:rsidR="00CA5B42" w:rsidRDefault="00CA5B42" w:rsidP="00E924B2">
            <w:r>
              <w:t>Инсценировка сказки «Петушок- Золотой гребешок».</w:t>
            </w:r>
          </w:p>
          <w:p w14:paraId="3E24B510" w14:textId="77777777" w:rsidR="00CA5B42" w:rsidRDefault="00CA5B42" w:rsidP="00E924B2"/>
          <w:p w14:paraId="2143030D" w14:textId="77777777" w:rsidR="00CA5B42" w:rsidRDefault="00CA5B42" w:rsidP="00E924B2">
            <w:r>
              <w:lastRenderedPageBreak/>
              <w:t>Знакомство со сказкой «Двенадцать месяцев».</w:t>
            </w:r>
          </w:p>
          <w:p w14:paraId="22D8D434" w14:textId="77777777" w:rsidR="00CA5B42" w:rsidRDefault="00CA5B42" w:rsidP="00E924B2"/>
          <w:p w14:paraId="7351977E" w14:textId="54CDFF95" w:rsidR="00CA5B42" w:rsidRDefault="00CA5B42" w:rsidP="00E924B2">
            <w:r>
              <w:t>Инсценировка сказки «Двенадцать месяцев».</w:t>
            </w:r>
          </w:p>
          <w:p w14:paraId="7DD2D696" w14:textId="77777777" w:rsidR="00CA5B42" w:rsidRDefault="00CA5B42" w:rsidP="00E924B2"/>
          <w:p w14:paraId="1C2DBD5A" w14:textId="77777777" w:rsidR="00CA5B42" w:rsidRDefault="00CA5B42" w:rsidP="00E924B2"/>
          <w:p w14:paraId="21C5F3D9" w14:textId="77777777" w:rsidR="00CA5B42" w:rsidRDefault="00CA5B42" w:rsidP="00E924B2">
            <w:r>
              <w:t>Знакомство со сказкой «Бременские музыканты».</w:t>
            </w:r>
          </w:p>
          <w:p w14:paraId="4228909E" w14:textId="77777777" w:rsidR="00CA5B42" w:rsidRDefault="00CA5B42" w:rsidP="00E924B2">
            <w:r>
              <w:t>(Сцены из сказок)</w:t>
            </w:r>
          </w:p>
          <w:p w14:paraId="2940CD80" w14:textId="77777777" w:rsidR="00CA5B42" w:rsidRDefault="00CA5B42" w:rsidP="00E924B2"/>
          <w:p w14:paraId="361861A5" w14:textId="77777777" w:rsidR="00CA5B42" w:rsidRDefault="00CA5B42" w:rsidP="00E924B2">
            <w:r>
              <w:t>Инсценировка сказки «Бременские музыканты»</w:t>
            </w:r>
          </w:p>
          <w:p w14:paraId="6066CEFB" w14:textId="77777777" w:rsidR="00CA5B42" w:rsidRDefault="00CA5B42" w:rsidP="00E924B2"/>
        </w:tc>
        <w:tc>
          <w:tcPr>
            <w:tcW w:w="1320" w:type="dxa"/>
          </w:tcPr>
          <w:p w14:paraId="631F5D6E" w14:textId="77777777" w:rsidR="00CA5B42" w:rsidRDefault="00CA5B42" w:rsidP="00E924B2">
            <w:r>
              <w:lastRenderedPageBreak/>
              <w:t>2</w:t>
            </w:r>
          </w:p>
          <w:p w14:paraId="45503487" w14:textId="77777777" w:rsidR="00CA5B42" w:rsidRDefault="00CA5B42" w:rsidP="00E924B2"/>
          <w:p w14:paraId="30FC0AA4" w14:textId="77777777" w:rsidR="00CA5B42" w:rsidRDefault="00CA5B42" w:rsidP="00E924B2"/>
          <w:p w14:paraId="5031091F" w14:textId="77777777" w:rsidR="00CA5B42" w:rsidRDefault="00CA5B42" w:rsidP="00E924B2"/>
          <w:p w14:paraId="0437D869" w14:textId="77777777" w:rsidR="00CA5B42" w:rsidRDefault="00CA5B42" w:rsidP="00E924B2">
            <w:r>
              <w:t>2</w:t>
            </w:r>
          </w:p>
          <w:p w14:paraId="6D75E811" w14:textId="77777777" w:rsidR="00CA5B42" w:rsidRDefault="00CA5B42" w:rsidP="00E924B2"/>
          <w:p w14:paraId="5F54CFA8" w14:textId="77777777" w:rsidR="00CA5B42" w:rsidRDefault="00CA5B42" w:rsidP="00E924B2"/>
          <w:p w14:paraId="53AF470F" w14:textId="77777777" w:rsidR="00CA5B42" w:rsidRDefault="00CA5B42" w:rsidP="00E924B2"/>
          <w:p w14:paraId="0645DAED" w14:textId="77777777" w:rsidR="00CA5B42" w:rsidRDefault="00CA5B42" w:rsidP="00E924B2">
            <w:r>
              <w:lastRenderedPageBreak/>
              <w:t>2</w:t>
            </w:r>
          </w:p>
          <w:p w14:paraId="40EC6CB8" w14:textId="77777777" w:rsidR="00CA5B42" w:rsidRDefault="00CA5B42" w:rsidP="00E924B2"/>
          <w:p w14:paraId="4913B8A4" w14:textId="2B72B6A5" w:rsidR="00CA5B42" w:rsidRDefault="00CA5B42" w:rsidP="00E924B2"/>
          <w:p w14:paraId="6AD5B407" w14:textId="77777777" w:rsidR="00226472" w:rsidRDefault="00226472" w:rsidP="00E924B2"/>
          <w:p w14:paraId="149F57B4" w14:textId="77777777" w:rsidR="00CA5B42" w:rsidRDefault="00CA5B42" w:rsidP="00E924B2">
            <w:r>
              <w:t>2</w:t>
            </w:r>
          </w:p>
          <w:p w14:paraId="3FF44BFD" w14:textId="77777777" w:rsidR="00CA5B42" w:rsidRDefault="00CA5B42" w:rsidP="00E924B2"/>
          <w:p w14:paraId="1A13FA36" w14:textId="77777777" w:rsidR="00CA5B42" w:rsidRDefault="00CA5B42" w:rsidP="00E924B2"/>
          <w:p w14:paraId="0B72A02B" w14:textId="4CDF19FD" w:rsidR="00CA5B42" w:rsidRDefault="00CA5B42" w:rsidP="00E924B2"/>
          <w:p w14:paraId="25F4DD66" w14:textId="3DDE4767" w:rsidR="00CA5B42" w:rsidRDefault="00CA5B42" w:rsidP="00E924B2"/>
          <w:p w14:paraId="3C25E562" w14:textId="4DB20218" w:rsidR="00CA5B42" w:rsidRDefault="00CA5B42" w:rsidP="00E924B2">
            <w:r>
              <w:t>2</w:t>
            </w:r>
          </w:p>
          <w:p w14:paraId="5D72A5EC" w14:textId="77777777" w:rsidR="00CA5B42" w:rsidRDefault="00CA5B42" w:rsidP="00E924B2"/>
          <w:p w14:paraId="12542A3A" w14:textId="41073D58" w:rsidR="00CA5B42" w:rsidRDefault="00CA5B42" w:rsidP="00E924B2"/>
          <w:p w14:paraId="4DC91EA7" w14:textId="37A9C3A9" w:rsidR="00226472" w:rsidRDefault="00226472" w:rsidP="00E924B2"/>
          <w:p w14:paraId="06C3FFD1" w14:textId="77777777" w:rsidR="00226472" w:rsidRDefault="00226472" w:rsidP="00E924B2"/>
          <w:p w14:paraId="41E49E3B" w14:textId="64CF74C8" w:rsidR="00CA5B42" w:rsidRDefault="00CA5B42" w:rsidP="00E924B2">
            <w:r>
              <w:t>2</w:t>
            </w:r>
          </w:p>
        </w:tc>
        <w:tc>
          <w:tcPr>
            <w:tcW w:w="3267" w:type="dxa"/>
          </w:tcPr>
          <w:p w14:paraId="7A9708E2" w14:textId="6719FFE9" w:rsidR="00CA5B42" w:rsidRDefault="00CA5B42" w:rsidP="00E924B2">
            <w:r>
              <w:lastRenderedPageBreak/>
              <w:t>Помочь понять смысл сказки.</w:t>
            </w:r>
          </w:p>
          <w:p w14:paraId="6B7B8E98" w14:textId="7E1A4E35" w:rsidR="00CA5B42" w:rsidRDefault="00CA5B42" w:rsidP="00E924B2"/>
          <w:p w14:paraId="52374429" w14:textId="2D3EAAF1" w:rsidR="00CA5B42" w:rsidRDefault="00CA5B42" w:rsidP="00E924B2"/>
          <w:p w14:paraId="5830B56B" w14:textId="77777777" w:rsidR="00CA5B42" w:rsidRDefault="00CA5B42" w:rsidP="00E924B2"/>
          <w:p w14:paraId="0F3CC2EF" w14:textId="5FACA9DA" w:rsidR="00CA5B42" w:rsidRDefault="00CA5B42" w:rsidP="00E924B2">
            <w:r>
              <w:t>Совершенствовать умение слушать речь в аудиозаписи.</w:t>
            </w:r>
          </w:p>
          <w:p w14:paraId="7DFD042E" w14:textId="77777777" w:rsidR="00CA5B42" w:rsidRDefault="00CA5B42" w:rsidP="00E924B2"/>
          <w:p w14:paraId="7F54CF0A" w14:textId="77777777" w:rsidR="00CA5B42" w:rsidRDefault="00CA5B42" w:rsidP="00E924B2"/>
          <w:p w14:paraId="290F15FB" w14:textId="7397B8AD" w:rsidR="00CA5B42" w:rsidRDefault="00CA5B42" w:rsidP="00E924B2">
            <w:r>
              <w:lastRenderedPageBreak/>
              <w:t>Закреплять умение рассказывать по серии картинок.</w:t>
            </w:r>
          </w:p>
          <w:p w14:paraId="1E94C367" w14:textId="4C191850" w:rsidR="00CA5B42" w:rsidRDefault="00CA5B42" w:rsidP="00E924B2"/>
          <w:p w14:paraId="42CAF8C7" w14:textId="3C792BC7" w:rsidR="00CA5B42" w:rsidRDefault="00CA5B42" w:rsidP="00E924B2">
            <w:r>
              <w:t>Совершенствовать интонационные и жестово-мимические умения обучающихся.</w:t>
            </w:r>
          </w:p>
          <w:p w14:paraId="0F91509B" w14:textId="77777777" w:rsidR="00CA5B42" w:rsidRDefault="00CA5B42" w:rsidP="00E924B2"/>
          <w:p w14:paraId="7FB6C5C7" w14:textId="6E965FCE" w:rsidR="00CA5B42" w:rsidRDefault="00CA5B42" w:rsidP="00E924B2">
            <w:r>
              <w:t>Воспитывать интерес к рассказыванию и слушанию как видам проведения досуга.</w:t>
            </w:r>
          </w:p>
          <w:p w14:paraId="19E64EDC" w14:textId="1C7F2212" w:rsidR="00CA5B42" w:rsidRDefault="00CA5B42" w:rsidP="00E924B2"/>
          <w:p w14:paraId="5327E496" w14:textId="77777777" w:rsidR="00CA5B42" w:rsidRDefault="00CA5B42" w:rsidP="00E924B2"/>
          <w:p w14:paraId="21CE5B2E" w14:textId="77777777" w:rsidR="00CA5B42" w:rsidRDefault="00CA5B42" w:rsidP="00E924B2">
            <w:r>
              <w:t>Развивать память,</w:t>
            </w:r>
          </w:p>
          <w:p w14:paraId="048CBF2B" w14:textId="77777777" w:rsidR="00CA5B42" w:rsidRDefault="00CA5B42" w:rsidP="00E924B2">
            <w:r>
              <w:t>внимание, устную речь.</w:t>
            </w:r>
          </w:p>
        </w:tc>
        <w:tc>
          <w:tcPr>
            <w:tcW w:w="5103" w:type="dxa"/>
          </w:tcPr>
          <w:p w14:paraId="1B68C37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1D1F4B67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549C777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11A03A9F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4AF59B2F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вступать в контакт и работать в коллективе (учитель-ученик, учитель-класс, ученик-класс);</w:t>
            </w:r>
          </w:p>
          <w:p w14:paraId="4B4F477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3B75A7E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2BB80711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4DF3D41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1E1C6A0C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431D133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4D77226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6E6FF287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57B823D2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4E43160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7EB0726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522239F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06171433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3E6E9CF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работать с несложной по содержанию и структуре информацией (понимать</w:t>
            </w:r>
          </w:p>
          <w:p w14:paraId="3489025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072C273E" w14:textId="77777777" w:rsidR="00226472" w:rsidRPr="005C3FA1" w:rsidRDefault="00226472" w:rsidP="00226472"/>
          <w:p w14:paraId="268E84BA" w14:textId="7453C91F" w:rsidR="00CA5B42" w:rsidRDefault="00CA5B42" w:rsidP="00E924B2"/>
        </w:tc>
      </w:tr>
      <w:tr w:rsidR="00CA5B42" w14:paraId="357A52F7" w14:textId="77777777" w:rsidTr="00226472">
        <w:tc>
          <w:tcPr>
            <w:tcW w:w="15021" w:type="dxa"/>
            <w:gridSpan w:val="7"/>
          </w:tcPr>
          <w:p w14:paraId="7B7E406B" w14:textId="77777777" w:rsidR="00CA5B42" w:rsidRPr="0023123A" w:rsidRDefault="00CA5B42" w:rsidP="00E924B2">
            <w:pPr>
              <w:jc w:val="center"/>
              <w:rPr>
                <w:b/>
                <w:bCs/>
              </w:rPr>
            </w:pPr>
            <w:r w:rsidRPr="0023123A">
              <w:rPr>
                <w:b/>
                <w:bCs/>
              </w:rPr>
              <w:lastRenderedPageBreak/>
              <w:t xml:space="preserve">Мы писатели </w:t>
            </w:r>
          </w:p>
        </w:tc>
      </w:tr>
      <w:tr w:rsidR="00CA5B42" w14:paraId="787633F6" w14:textId="77777777" w:rsidTr="00226472">
        <w:tc>
          <w:tcPr>
            <w:tcW w:w="560" w:type="dxa"/>
          </w:tcPr>
          <w:p w14:paraId="30CD9E94" w14:textId="77777777" w:rsidR="00CA5B42" w:rsidRDefault="00CA5B42" w:rsidP="00E924B2">
            <w:r>
              <w:t>26</w:t>
            </w:r>
          </w:p>
          <w:p w14:paraId="5B496D3B" w14:textId="77777777" w:rsidR="00CA5B42" w:rsidRDefault="00CA5B42" w:rsidP="00E924B2"/>
          <w:p w14:paraId="2AF045A1" w14:textId="52B62FDD" w:rsidR="00CA5B42" w:rsidRDefault="00CA5B42" w:rsidP="00E924B2"/>
          <w:p w14:paraId="3257238D" w14:textId="77777777" w:rsidR="00226472" w:rsidRDefault="00226472" w:rsidP="00E924B2"/>
          <w:p w14:paraId="5EABF91E" w14:textId="77777777" w:rsidR="00CA5B42" w:rsidRDefault="00CA5B42" w:rsidP="00E924B2">
            <w:r>
              <w:t>27</w:t>
            </w:r>
          </w:p>
          <w:p w14:paraId="0680E69E" w14:textId="4465335F" w:rsidR="00CA5B42" w:rsidRDefault="00CA5B42" w:rsidP="00E924B2"/>
          <w:p w14:paraId="79709E2C" w14:textId="7070F5F1" w:rsidR="00CA5B42" w:rsidRDefault="00CA5B42" w:rsidP="00E924B2"/>
          <w:p w14:paraId="38981769" w14:textId="3DC6F089" w:rsidR="00CA5B42" w:rsidRDefault="00CA5B42" w:rsidP="00E924B2"/>
          <w:p w14:paraId="140685FF" w14:textId="77777777" w:rsidR="00CA5B42" w:rsidRDefault="00CA5B42" w:rsidP="00E924B2"/>
          <w:p w14:paraId="1A1BF266" w14:textId="77777777" w:rsidR="00CA5B42" w:rsidRDefault="00CA5B42" w:rsidP="00E924B2">
            <w:r>
              <w:t>28</w:t>
            </w:r>
          </w:p>
          <w:p w14:paraId="3D2EF2F8" w14:textId="594F5363" w:rsidR="00CA5B42" w:rsidRDefault="00CA5B42" w:rsidP="00E924B2"/>
          <w:p w14:paraId="533EEF4E" w14:textId="306F6438" w:rsidR="00CA5B42" w:rsidRDefault="00CA5B42" w:rsidP="00E924B2"/>
          <w:p w14:paraId="3C648CDD" w14:textId="787CCFED" w:rsidR="00CA5B42" w:rsidRDefault="00CA5B42" w:rsidP="00E924B2"/>
          <w:p w14:paraId="6741A889" w14:textId="5CEB9045" w:rsidR="00CA5B42" w:rsidRDefault="00CA5B42" w:rsidP="00E924B2"/>
          <w:p w14:paraId="540A949C" w14:textId="2411CC5F" w:rsidR="00CA5B42" w:rsidRDefault="00CA5B42" w:rsidP="00E924B2"/>
          <w:p w14:paraId="59DA1461" w14:textId="77777777" w:rsidR="00226472" w:rsidRDefault="00226472" w:rsidP="00E924B2"/>
          <w:p w14:paraId="4D2BEB9C" w14:textId="77777777" w:rsidR="00CA5B42" w:rsidRDefault="00CA5B42" w:rsidP="00E924B2">
            <w:r>
              <w:t>29</w:t>
            </w:r>
          </w:p>
          <w:p w14:paraId="28FA9F82" w14:textId="34F413F1" w:rsidR="00CA5B42" w:rsidRDefault="00CA5B42" w:rsidP="00E924B2"/>
          <w:p w14:paraId="12ADD447" w14:textId="77777777" w:rsidR="00CA5B42" w:rsidRDefault="00CA5B42" w:rsidP="00E924B2"/>
          <w:p w14:paraId="31C5FDEB" w14:textId="77777777" w:rsidR="00CA5B42" w:rsidRDefault="00CA5B42" w:rsidP="00E924B2">
            <w:r>
              <w:t>30</w:t>
            </w:r>
          </w:p>
          <w:p w14:paraId="13AAE2FC" w14:textId="31B56576" w:rsidR="00CA5B42" w:rsidRDefault="00CA5B42" w:rsidP="00E924B2">
            <w:r>
              <w:t>31</w:t>
            </w:r>
          </w:p>
          <w:p w14:paraId="17022627" w14:textId="77777777" w:rsidR="00CA5B42" w:rsidRDefault="00CA5B42" w:rsidP="00E924B2"/>
          <w:p w14:paraId="1DD2A362" w14:textId="77777777" w:rsidR="00CA5B42" w:rsidRDefault="00CA5B42" w:rsidP="00E924B2">
            <w:r>
              <w:t>32</w:t>
            </w:r>
          </w:p>
          <w:p w14:paraId="34D2A52B" w14:textId="487E682E" w:rsidR="00CA5B42" w:rsidRDefault="00CA5B42" w:rsidP="00E924B2">
            <w:r>
              <w:t>33</w:t>
            </w:r>
          </w:p>
          <w:p w14:paraId="346F8786" w14:textId="35AEFF37" w:rsidR="00CA5B42" w:rsidRDefault="00CA5B42" w:rsidP="00E924B2"/>
          <w:p w14:paraId="1581AB2A" w14:textId="5CE1E38C" w:rsidR="00CA5B42" w:rsidRDefault="00CA5B42" w:rsidP="00E924B2"/>
          <w:p w14:paraId="60E34FE5" w14:textId="77777777" w:rsidR="00226472" w:rsidRDefault="00226472" w:rsidP="00E924B2"/>
          <w:p w14:paraId="10172FCD" w14:textId="77777777" w:rsidR="00CA5B42" w:rsidRDefault="00CA5B42" w:rsidP="00E924B2">
            <w:r>
              <w:t>34</w:t>
            </w:r>
          </w:p>
          <w:p w14:paraId="64918265" w14:textId="2476313E" w:rsidR="00CA5B42" w:rsidRDefault="00CA5B42" w:rsidP="00E924B2">
            <w:r>
              <w:t>35</w:t>
            </w:r>
          </w:p>
          <w:p w14:paraId="654BE572" w14:textId="6F10EAA0" w:rsidR="00CA5B42" w:rsidRDefault="00CA5B42" w:rsidP="00E924B2"/>
          <w:p w14:paraId="7705DC1B" w14:textId="77777777" w:rsidR="00226472" w:rsidRDefault="00226472" w:rsidP="00E924B2"/>
          <w:p w14:paraId="3D443C00" w14:textId="77777777" w:rsidR="00CA5B42" w:rsidRDefault="00CA5B42" w:rsidP="00E924B2">
            <w:r>
              <w:t>36</w:t>
            </w:r>
          </w:p>
          <w:p w14:paraId="7DBEA7A2" w14:textId="1C9D25FB" w:rsidR="00CA5B42" w:rsidRDefault="00CA5B42" w:rsidP="00E924B2"/>
          <w:p w14:paraId="53C6D1C5" w14:textId="0D6A4644" w:rsidR="00CA5B42" w:rsidRDefault="00CA5B42" w:rsidP="00E924B2"/>
          <w:p w14:paraId="41164E0F" w14:textId="77777777" w:rsidR="00CA5B42" w:rsidRDefault="00CA5B42" w:rsidP="00E924B2"/>
          <w:p w14:paraId="1631F7AD" w14:textId="77777777" w:rsidR="00CA5B42" w:rsidRDefault="00CA5B42" w:rsidP="00E924B2">
            <w:r>
              <w:t>37</w:t>
            </w:r>
          </w:p>
          <w:p w14:paraId="15F76B36" w14:textId="77777777" w:rsidR="00CA5B42" w:rsidRDefault="00CA5B42" w:rsidP="00E924B2"/>
          <w:p w14:paraId="4FD8B568" w14:textId="3A558B59" w:rsidR="00CA5B42" w:rsidRDefault="00CA5B42" w:rsidP="00E924B2"/>
          <w:p w14:paraId="7ECFA307" w14:textId="43725A6C" w:rsidR="00CA5B42" w:rsidRDefault="00CA5B42" w:rsidP="00E924B2"/>
          <w:p w14:paraId="1503C544" w14:textId="77777777" w:rsidR="00226472" w:rsidRDefault="00226472" w:rsidP="00E924B2"/>
          <w:p w14:paraId="47B438DD" w14:textId="77777777" w:rsidR="00CA5B42" w:rsidRDefault="00CA5B42" w:rsidP="00E924B2">
            <w:r>
              <w:t>38</w:t>
            </w:r>
          </w:p>
          <w:p w14:paraId="67F64735" w14:textId="7EAE519A" w:rsidR="00CA5B42" w:rsidRDefault="00CA5B42" w:rsidP="00E924B2"/>
          <w:p w14:paraId="007D9023" w14:textId="6C0F46AF" w:rsidR="00CA5B42" w:rsidRDefault="00CA5B42" w:rsidP="00E924B2"/>
          <w:p w14:paraId="21179BB7" w14:textId="77777777" w:rsidR="00CA5B42" w:rsidRDefault="00CA5B42" w:rsidP="00E924B2"/>
          <w:p w14:paraId="6E169CAF" w14:textId="77777777" w:rsidR="00CA5B42" w:rsidRDefault="00CA5B42" w:rsidP="00E924B2">
            <w:r>
              <w:t>39</w:t>
            </w:r>
          </w:p>
          <w:p w14:paraId="7485DD02" w14:textId="77777777" w:rsidR="00CA5B42" w:rsidRDefault="00CA5B42" w:rsidP="00E924B2">
            <w:r>
              <w:t>40</w:t>
            </w:r>
          </w:p>
          <w:p w14:paraId="4E7C843F" w14:textId="77777777" w:rsidR="00CA5B42" w:rsidRDefault="00CA5B42" w:rsidP="00E924B2"/>
          <w:p w14:paraId="19EA3BBB" w14:textId="77777777" w:rsidR="00CA5B42" w:rsidRDefault="00CA5B42" w:rsidP="00E924B2">
            <w:r>
              <w:t>41</w:t>
            </w:r>
          </w:p>
        </w:tc>
        <w:tc>
          <w:tcPr>
            <w:tcW w:w="835" w:type="dxa"/>
          </w:tcPr>
          <w:p w14:paraId="4A023C6A" w14:textId="77777777" w:rsidR="00CA5B42" w:rsidRDefault="00CA5B42" w:rsidP="00E924B2">
            <w:r>
              <w:lastRenderedPageBreak/>
              <w:t>12.12</w:t>
            </w:r>
          </w:p>
          <w:p w14:paraId="52D49349" w14:textId="77777777" w:rsidR="00CA5B42" w:rsidRDefault="00CA5B42" w:rsidP="00E924B2"/>
          <w:p w14:paraId="40233D1F" w14:textId="01268513" w:rsidR="00CA5B42" w:rsidRDefault="00CA5B42" w:rsidP="00E924B2"/>
          <w:p w14:paraId="3DCBE8FE" w14:textId="77777777" w:rsidR="00226472" w:rsidRDefault="00226472" w:rsidP="00E924B2"/>
          <w:p w14:paraId="22ECB3CB" w14:textId="77777777" w:rsidR="00CA5B42" w:rsidRDefault="00CA5B42" w:rsidP="00E924B2">
            <w:r>
              <w:t>13.12</w:t>
            </w:r>
          </w:p>
          <w:p w14:paraId="6DBA2AF1" w14:textId="287D5111" w:rsidR="00CA5B42" w:rsidRDefault="00CA5B42" w:rsidP="00E924B2"/>
          <w:p w14:paraId="6A9BB93D" w14:textId="731E3E9C" w:rsidR="00CA5B42" w:rsidRDefault="00CA5B42" w:rsidP="00E924B2"/>
          <w:p w14:paraId="6A54E4A0" w14:textId="55D3B500" w:rsidR="00CA5B42" w:rsidRDefault="00CA5B42" w:rsidP="00E924B2"/>
          <w:p w14:paraId="35D3A9E7" w14:textId="77777777" w:rsidR="00CA5B42" w:rsidRDefault="00CA5B42" w:rsidP="00E924B2"/>
          <w:p w14:paraId="1A0E423C" w14:textId="77777777" w:rsidR="00CA5B42" w:rsidRDefault="00CA5B42" w:rsidP="00E924B2">
            <w:r>
              <w:t>29.12</w:t>
            </w:r>
          </w:p>
          <w:p w14:paraId="300FB3D1" w14:textId="1429C1C9" w:rsidR="00CA5B42" w:rsidRDefault="00CA5B42" w:rsidP="00E924B2"/>
          <w:p w14:paraId="20FBFEB5" w14:textId="7E67328D" w:rsidR="00CA5B42" w:rsidRDefault="00CA5B42" w:rsidP="00E924B2"/>
          <w:p w14:paraId="580B5264" w14:textId="4564BA3E" w:rsidR="00CA5B42" w:rsidRDefault="00CA5B42" w:rsidP="00E924B2"/>
          <w:p w14:paraId="4449B64A" w14:textId="461BB4DF" w:rsidR="00CA5B42" w:rsidRDefault="00CA5B42" w:rsidP="00E924B2"/>
          <w:p w14:paraId="2FF6A482" w14:textId="77777777" w:rsidR="00226472" w:rsidRDefault="00226472" w:rsidP="00E924B2"/>
          <w:p w14:paraId="5173FB01" w14:textId="77777777" w:rsidR="00CA5B42" w:rsidRDefault="00CA5B42" w:rsidP="00E924B2"/>
          <w:p w14:paraId="65721F5B" w14:textId="77777777" w:rsidR="00CA5B42" w:rsidRDefault="00CA5B42" w:rsidP="00E924B2">
            <w:r>
              <w:t>20.12</w:t>
            </w:r>
          </w:p>
          <w:p w14:paraId="6629DC5E" w14:textId="69712336" w:rsidR="00CA5B42" w:rsidRDefault="00CA5B42" w:rsidP="00E924B2"/>
          <w:p w14:paraId="3460C441" w14:textId="77777777" w:rsidR="00CA5B42" w:rsidRDefault="00CA5B42" w:rsidP="00E924B2"/>
          <w:p w14:paraId="6EF7FB15" w14:textId="77777777" w:rsidR="00CA5B42" w:rsidRDefault="00CA5B42" w:rsidP="00E924B2">
            <w:r>
              <w:t>26.12</w:t>
            </w:r>
          </w:p>
          <w:p w14:paraId="3A6834EA" w14:textId="7F55D231" w:rsidR="00CA5B42" w:rsidRDefault="00CA5B42" w:rsidP="00E924B2">
            <w:r>
              <w:t>27.12</w:t>
            </w:r>
          </w:p>
          <w:p w14:paraId="1A6DA72D" w14:textId="77777777" w:rsidR="00CA5B42" w:rsidRDefault="00CA5B42" w:rsidP="00E924B2"/>
          <w:p w14:paraId="4AC2B838" w14:textId="77777777" w:rsidR="00CA5B42" w:rsidRDefault="00CA5B42" w:rsidP="00E924B2">
            <w:r>
              <w:t>01.01</w:t>
            </w:r>
          </w:p>
          <w:p w14:paraId="2B221390" w14:textId="2877C493" w:rsidR="00CA5B42" w:rsidRDefault="00CA5B42" w:rsidP="00E924B2">
            <w:r>
              <w:t>10.09</w:t>
            </w:r>
          </w:p>
          <w:p w14:paraId="15BCFF5D" w14:textId="0E9D62F6" w:rsidR="00CA5B42" w:rsidRDefault="00CA5B42" w:rsidP="00E924B2"/>
          <w:p w14:paraId="46EA387B" w14:textId="3CBA1FC0" w:rsidR="00CA5B42" w:rsidRDefault="00CA5B42" w:rsidP="00E924B2"/>
          <w:p w14:paraId="4B60D540" w14:textId="77777777" w:rsidR="00226472" w:rsidRDefault="00226472" w:rsidP="00E924B2"/>
          <w:p w14:paraId="55553F46" w14:textId="7BB3291C" w:rsidR="00CA5B42" w:rsidRDefault="00CA5B42" w:rsidP="00E924B2">
            <w:r>
              <w:t>16.09</w:t>
            </w:r>
          </w:p>
          <w:p w14:paraId="4269309A" w14:textId="6CC131A5" w:rsidR="00CA5B42" w:rsidRDefault="00CA5B42" w:rsidP="00E924B2">
            <w:r>
              <w:t>17.01</w:t>
            </w:r>
          </w:p>
          <w:p w14:paraId="4A9A81E6" w14:textId="553BB8BF" w:rsidR="00CA5B42" w:rsidRDefault="00CA5B42" w:rsidP="00E924B2"/>
          <w:p w14:paraId="6F2B66BA" w14:textId="77777777" w:rsidR="00226472" w:rsidRDefault="00226472" w:rsidP="00E924B2"/>
          <w:p w14:paraId="587A6B6C" w14:textId="77777777" w:rsidR="00CA5B42" w:rsidRDefault="00CA5B42" w:rsidP="00E924B2">
            <w:r>
              <w:t>23.01</w:t>
            </w:r>
          </w:p>
          <w:p w14:paraId="6B77E227" w14:textId="2BAE4305" w:rsidR="00CA5B42" w:rsidRDefault="00CA5B42" w:rsidP="00E924B2"/>
          <w:p w14:paraId="574DF347" w14:textId="647ACA2D" w:rsidR="00CA5B42" w:rsidRDefault="00CA5B42" w:rsidP="00E924B2"/>
          <w:p w14:paraId="55AB02F4" w14:textId="77777777" w:rsidR="00CA5B42" w:rsidRDefault="00CA5B42" w:rsidP="00E924B2"/>
          <w:p w14:paraId="712BDCCA" w14:textId="77777777" w:rsidR="00CA5B42" w:rsidRDefault="00CA5B42" w:rsidP="00E924B2">
            <w:r>
              <w:t>24.01</w:t>
            </w:r>
          </w:p>
          <w:p w14:paraId="3AC21D81" w14:textId="77777777" w:rsidR="00CA5B42" w:rsidRDefault="00CA5B42" w:rsidP="00E924B2"/>
          <w:p w14:paraId="43F2BBE6" w14:textId="0FBD6780" w:rsidR="00CA5B42" w:rsidRDefault="00CA5B42" w:rsidP="00E924B2"/>
          <w:p w14:paraId="70384900" w14:textId="36750493" w:rsidR="00CA5B42" w:rsidRDefault="00CA5B42" w:rsidP="00E924B2"/>
          <w:p w14:paraId="423D444F" w14:textId="77777777" w:rsidR="00226472" w:rsidRDefault="00226472" w:rsidP="00E924B2"/>
          <w:p w14:paraId="521F3ED2" w14:textId="77777777" w:rsidR="00CA5B42" w:rsidRDefault="00CA5B42" w:rsidP="00E924B2">
            <w:r>
              <w:t>30.01</w:t>
            </w:r>
          </w:p>
          <w:p w14:paraId="13B9D715" w14:textId="21BD8F54" w:rsidR="00CA5B42" w:rsidRDefault="00CA5B42" w:rsidP="00E924B2"/>
          <w:p w14:paraId="003046D0" w14:textId="57193D01" w:rsidR="00CA5B42" w:rsidRDefault="00CA5B42" w:rsidP="00E924B2"/>
          <w:p w14:paraId="7E4625FA" w14:textId="77777777" w:rsidR="00CA5B42" w:rsidRDefault="00CA5B42" w:rsidP="00E924B2"/>
          <w:p w14:paraId="5B7CFD78" w14:textId="77777777" w:rsidR="00CA5B42" w:rsidRDefault="00CA5B42" w:rsidP="00E924B2">
            <w:r>
              <w:t>31.01</w:t>
            </w:r>
          </w:p>
          <w:p w14:paraId="6514D150" w14:textId="77777777" w:rsidR="00CA5B42" w:rsidRDefault="00CA5B42" w:rsidP="00E924B2">
            <w:r>
              <w:t>06.02</w:t>
            </w:r>
          </w:p>
          <w:p w14:paraId="6AAED967" w14:textId="77777777" w:rsidR="00CA5B42" w:rsidRDefault="00CA5B42" w:rsidP="00E924B2"/>
          <w:p w14:paraId="50D74179" w14:textId="77777777" w:rsidR="00CA5B42" w:rsidRDefault="00CA5B42" w:rsidP="00E924B2">
            <w:r>
              <w:t>07.02</w:t>
            </w:r>
          </w:p>
        </w:tc>
        <w:tc>
          <w:tcPr>
            <w:tcW w:w="1524" w:type="dxa"/>
          </w:tcPr>
          <w:p w14:paraId="6CF79EDD" w14:textId="77777777" w:rsidR="00CA5B42" w:rsidRDefault="00CA5B42" w:rsidP="00E924B2"/>
        </w:tc>
        <w:tc>
          <w:tcPr>
            <w:tcW w:w="2412" w:type="dxa"/>
          </w:tcPr>
          <w:p w14:paraId="7296714E" w14:textId="77777777" w:rsidR="00CA5B42" w:rsidRDefault="00CA5B42" w:rsidP="00E924B2">
            <w:r w:rsidRPr="00AF2C7D">
              <w:t>Книга - лучший собеседник</w:t>
            </w:r>
            <w:r>
              <w:t>.</w:t>
            </w:r>
          </w:p>
          <w:p w14:paraId="1085A244" w14:textId="262DB4D0" w:rsidR="00CA5B42" w:rsidRDefault="00CA5B42" w:rsidP="00E924B2"/>
          <w:p w14:paraId="427E44E9" w14:textId="77777777" w:rsidR="00226472" w:rsidRDefault="00226472" w:rsidP="00E924B2"/>
          <w:p w14:paraId="71AED7F4" w14:textId="77777777" w:rsidR="00CA5B42" w:rsidRDefault="00CA5B42" w:rsidP="00E924B2">
            <w:r>
              <w:t>Я в</w:t>
            </w:r>
            <w:r w:rsidRPr="00AF2C7D">
              <w:t>ыбираю книгу</w:t>
            </w:r>
            <w:r>
              <w:t>.</w:t>
            </w:r>
          </w:p>
          <w:p w14:paraId="5B9F8FE5" w14:textId="51DB27A3" w:rsidR="00CA5B42" w:rsidRDefault="00CA5B42" w:rsidP="00E924B2"/>
          <w:p w14:paraId="5F8C7413" w14:textId="2A4DF145" w:rsidR="00CA5B42" w:rsidRDefault="00CA5B42" w:rsidP="00E924B2"/>
          <w:p w14:paraId="0B2D9AEB" w14:textId="6F9CDB58" w:rsidR="00CA5B42" w:rsidRDefault="00CA5B42" w:rsidP="00E924B2"/>
          <w:p w14:paraId="6F97C516" w14:textId="77777777" w:rsidR="00CA5B42" w:rsidRDefault="00CA5B42" w:rsidP="00E924B2"/>
          <w:p w14:paraId="13601F88" w14:textId="77777777" w:rsidR="00CA5B42" w:rsidRDefault="00CA5B42" w:rsidP="00E924B2">
            <w:r w:rsidRPr="00AF2C7D">
              <w:t>Моя любимая книга</w:t>
            </w:r>
            <w:r>
              <w:t>.</w:t>
            </w:r>
          </w:p>
          <w:p w14:paraId="69A667FD" w14:textId="2C70E297" w:rsidR="00CA5B42" w:rsidRDefault="00CA5B42" w:rsidP="00E924B2"/>
          <w:p w14:paraId="01B18F9A" w14:textId="13DECB22" w:rsidR="00CA5B42" w:rsidRDefault="00CA5B42" w:rsidP="00E924B2"/>
          <w:p w14:paraId="65239611" w14:textId="2140FC4B" w:rsidR="00CA5B42" w:rsidRDefault="00CA5B42" w:rsidP="00E924B2"/>
          <w:p w14:paraId="551B9539" w14:textId="311F9554" w:rsidR="00CA5B42" w:rsidRDefault="00CA5B42" w:rsidP="00E924B2"/>
          <w:p w14:paraId="23B08644" w14:textId="77777777" w:rsidR="00226472" w:rsidRDefault="00226472" w:rsidP="00E924B2"/>
          <w:p w14:paraId="7A76515F" w14:textId="77777777" w:rsidR="00CA5B42" w:rsidRDefault="00CA5B42" w:rsidP="00E924B2"/>
          <w:p w14:paraId="2FF04EF8" w14:textId="77777777" w:rsidR="00CA5B42" w:rsidRDefault="00CA5B42" w:rsidP="00E924B2">
            <w:r w:rsidRPr="00AF2C7D">
              <w:t>В библиотеке</w:t>
            </w:r>
            <w:r>
              <w:t>.</w:t>
            </w:r>
          </w:p>
          <w:p w14:paraId="311255D0" w14:textId="281CA585" w:rsidR="00CA5B42" w:rsidRDefault="00CA5B42" w:rsidP="00E924B2"/>
          <w:p w14:paraId="6E06AA78" w14:textId="77777777" w:rsidR="00CA5B42" w:rsidRDefault="00CA5B42" w:rsidP="00E924B2"/>
          <w:p w14:paraId="2772DE9C" w14:textId="77777777" w:rsidR="00CA5B42" w:rsidRDefault="00CA5B42" w:rsidP="00E924B2">
            <w:r w:rsidRPr="00AF2C7D">
              <w:t>Мы сказочники</w:t>
            </w:r>
            <w:r>
              <w:t>.</w:t>
            </w:r>
          </w:p>
          <w:p w14:paraId="7CD2DC89" w14:textId="10C69E8E" w:rsidR="00CA5B42" w:rsidRDefault="00CA5B42" w:rsidP="00E924B2"/>
          <w:p w14:paraId="6AB87FCF" w14:textId="77777777" w:rsidR="00CA5B42" w:rsidRDefault="00CA5B42" w:rsidP="00E924B2"/>
          <w:p w14:paraId="40637A1E" w14:textId="77777777" w:rsidR="00CA5B42" w:rsidRDefault="00CA5B42" w:rsidP="00E924B2">
            <w:r w:rsidRPr="00AF2C7D">
              <w:t>Составляем сказку</w:t>
            </w:r>
            <w:r>
              <w:t>.</w:t>
            </w:r>
          </w:p>
          <w:p w14:paraId="43509E99" w14:textId="430C25C7" w:rsidR="00CA5B42" w:rsidRDefault="00CA5B42" w:rsidP="00E924B2">
            <w:r w:rsidRPr="00AF2C7D">
              <w:t xml:space="preserve"> </w:t>
            </w:r>
          </w:p>
          <w:p w14:paraId="44122D9E" w14:textId="22859A9B" w:rsidR="00CA5B42" w:rsidRDefault="00CA5B42" w:rsidP="00E924B2"/>
          <w:p w14:paraId="7A88F091" w14:textId="1FB73641" w:rsidR="00CA5B42" w:rsidRDefault="00CA5B42" w:rsidP="00E924B2"/>
          <w:p w14:paraId="52A91C93" w14:textId="77777777" w:rsidR="00226472" w:rsidRDefault="00226472" w:rsidP="00E924B2"/>
          <w:p w14:paraId="06E13B49" w14:textId="77777777" w:rsidR="00CA5B42" w:rsidRDefault="00CA5B42" w:rsidP="00E924B2">
            <w:r w:rsidRPr="00AF2C7D">
              <w:t>Я пишу свою сказку</w:t>
            </w:r>
            <w:r>
              <w:t>.</w:t>
            </w:r>
          </w:p>
          <w:p w14:paraId="09AC21FC" w14:textId="2A9016FE" w:rsidR="00CA5B42" w:rsidRDefault="00CA5B42" w:rsidP="00E924B2"/>
          <w:p w14:paraId="74CED29B" w14:textId="7769ACAD" w:rsidR="00CA5B42" w:rsidRDefault="00CA5B42" w:rsidP="00E924B2"/>
          <w:p w14:paraId="2C124DB4" w14:textId="77777777" w:rsidR="00226472" w:rsidRDefault="00226472" w:rsidP="00E924B2"/>
          <w:p w14:paraId="2BA07872" w14:textId="77777777" w:rsidR="00CA5B42" w:rsidRDefault="00CA5B42" w:rsidP="00E924B2">
            <w:r w:rsidRPr="00AF2C7D">
              <w:t>Мой любимый рассказ</w:t>
            </w:r>
            <w:r>
              <w:t>.</w:t>
            </w:r>
          </w:p>
          <w:p w14:paraId="46397439" w14:textId="086CD693" w:rsidR="00CA5B42" w:rsidRDefault="00CA5B42" w:rsidP="00E924B2"/>
          <w:p w14:paraId="52708684" w14:textId="41E549DF" w:rsidR="00CA5B42" w:rsidRDefault="00CA5B42" w:rsidP="00E924B2"/>
          <w:p w14:paraId="252C7B23" w14:textId="77777777" w:rsidR="00CA5B42" w:rsidRDefault="00CA5B42" w:rsidP="00E924B2">
            <w:r w:rsidRPr="00AF2C7D">
              <w:t>Составляем рассказ о природе</w:t>
            </w:r>
            <w:r>
              <w:t>.</w:t>
            </w:r>
          </w:p>
          <w:p w14:paraId="367CABAE" w14:textId="568364E6" w:rsidR="00CA5B42" w:rsidRDefault="00CA5B42" w:rsidP="00E924B2"/>
          <w:p w14:paraId="09C2A28D" w14:textId="23C35BD1" w:rsidR="00CA5B42" w:rsidRDefault="00CA5B42" w:rsidP="00E924B2"/>
          <w:p w14:paraId="18A614B4" w14:textId="77777777" w:rsidR="00226472" w:rsidRDefault="00226472" w:rsidP="00E924B2"/>
          <w:p w14:paraId="67D3145D" w14:textId="77777777" w:rsidR="00CA5B42" w:rsidRDefault="00CA5B42" w:rsidP="00E924B2">
            <w:r w:rsidRPr="00AF2C7D">
              <w:t>Басня</w:t>
            </w:r>
            <w:r>
              <w:t>.</w:t>
            </w:r>
          </w:p>
          <w:p w14:paraId="27C1320B" w14:textId="0AE2AA48" w:rsidR="00CA5B42" w:rsidRDefault="00CA5B42" w:rsidP="00E924B2">
            <w:r w:rsidRPr="00AF2C7D">
              <w:t xml:space="preserve"> </w:t>
            </w:r>
          </w:p>
          <w:p w14:paraId="34AB4255" w14:textId="291C76DF" w:rsidR="00CA5B42" w:rsidRDefault="00CA5B42" w:rsidP="00E924B2"/>
          <w:p w14:paraId="44090122" w14:textId="77777777" w:rsidR="00CA5B42" w:rsidRDefault="00CA5B42" w:rsidP="00E924B2"/>
          <w:p w14:paraId="39A985F2" w14:textId="77777777" w:rsidR="00CA5B42" w:rsidRDefault="00CA5B42" w:rsidP="00E924B2">
            <w:r w:rsidRPr="00AF2C7D">
              <w:t>Мое любимое стихотворение</w:t>
            </w:r>
            <w:r>
              <w:t>.</w:t>
            </w:r>
          </w:p>
          <w:p w14:paraId="3784665D" w14:textId="77777777" w:rsidR="00CA5B42" w:rsidRDefault="00CA5B42" w:rsidP="00E924B2"/>
          <w:p w14:paraId="6D57C244" w14:textId="77777777" w:rsidR="00CA5B42" w:rsidRDefault="00CA5B42" w:rsidP="00E924B2">
            <w:r w:rsidRPr="00AF2C7D">
              <w:t xml:space="preserve">Мы поэты. </w:t>
            </w:r>
          </w:p>
          <w:p w14:paraId="5AC4ABA7" w14:textId="77777777" w:rsidR="00CA5B42" w:rsidRDefault="00CA5B42" w:rsidP="00E924B2">
            <w:r w:rsidRPr="00AF2C7D">
              <w:t>Сочиняем свое стихотворение</w:t>
            </w:r>
          </w:p>
        </w:tc>
        <w:tc>
          <w:tcPr>
            <w:tcW w:w="1320" w:type="dxa"/>
          </w:tcPr>
          <w:p w14:paraId="45FA16BC" w14:textId="77777777" w:rsidR="00CA5B42" w:rsidRDefault="00CA5B42" w:rsidP="00E924B2">
            <w:r>
              <w:lastRenderedPageBreak/>
              <w:t>1</w:t>
            </w:r>
          </w:p>
          <w:p w14:paraId="264707CF" w14:textId="77777777" w:rsidR="00CA5B42" w:rsidRDefault="00CA5B42" w:rsidP="00E924B2"/>
          <w:p w14:paraId="0E035E0E" w14:textId="2839AB1A" w:rsidR="00CA5B42" w:rsidRDefault="00CA5B42" w:rsidP="00E924B2"/>
          <w:p w14:paraId="4765C46F" w14:textId="77777777" w:rsidR="00226472" w:rsidRDefault="00226472" w:rsidP="00E924B2"/>
          <w:p w14:paraId="323BE7FF" w14:textId="77777777" w:rsidR="00CA5B42" w:rsidRDefault="00CA5B42" w:rsidP="00E924B2">
            <w:r>
              <w:t>1</w:t>
            </w:r>
          </w:p>
          <w:p w14:paraId="3F400238" w14:textId="289772DB" w:rsidR="00CA5B42" w:rsidRDefault="00CA5B42" w:rsidP="00E924B2"/>
          <w:p w14:paraId="551DFEC5" w14:textId="7AC3A2C8" w:rsidR="00CA5B42" w:rsidRDefault="00CA5B42" w:rsidP="00E924B2"/>
          <w:p w14:paraId="3E48BCFB" w14:textId="0786B970" w:rsidR="00CA5B42" w:rsidRDefault="00CA5B42" w:rsidP="00E924B2"/>
          <w:p w14:paraId="56849F67" w14:textId="77777777" w:rsidR="00CA5B42" w:rsidRDefault="00CA5B42" w:rsidP="00E924B2"/>
          <w:p w14:paraId="15A1FD5B" w14:textId="77777777" w:rsidR="00CA5B42" w:rsidRDefault="00CA5B42" w:rsidP="00E924B2">
            <w:r>
              <w:t>1</w:t>
            </w:r>
          </w:p>
          <w:p w14:paraId="02814BD4" w14:textId="38E42895" w:rsidR="00CA5B42" w:rsidRDefault="00CA5B42" w:rsidP="00E924B2"/>
          <w:p w14:paraId="23F5A0C4" w14:textId="2125415E" w:rsidR="00CA5B42" w:rsidRDefault="00CA5B42" w:rsidP="00E924B2"/>
          <w:p w14:paraId="2D497589" w14:textId="62509666" w:rsidR="00CA5B42" w:rsidRDefault="00CA5B42" w:rsidP="00E924B2"/>
          <w:p w14:paraId="48A6C3F6" w14:textId="53FBB223" w:rsidR="00CA5B42" w:rsidRDefault="00CA5B42" w:rsidP="00E924B2"/>
          <w:p w14:paraId="79EDC15A" w14:textId="77777777" w:rsidR="00226472" w:rsidRDefault="00226472" w:rsidP="00E924B2"/>
          <w:p w14:paraId="02068682" w14:textId="77777777" w:rsidR="00CA5B42" w:rsidRDefault="00CA5B42" w:rsidP="00E924B2"/>
          <w:p w14:paraId="3546A73C" w14:textId="77777777" w:rsidR="00CA5B42" w:rsidRDefault="00CA5B42" w:rsidP="00E924B2">
            <w:r>
              <w:t>1</w:t>
            </w:r>
          </w:p>
          <w:p w14:paraId="728A6A82" w14:textId="585198D0" w:rsidR="00CA5B42" w:rsidRDefault="00CA5B42" w:rsidP="00E924B2"/>
          <w:p w14:paraId="4D605BC9" w14:textId="77777777" w:rsidR="00CA5B42" w:rsidRDefault="00CA5B42" w:rsidP="00E924B2"/>
          <w:p w14:paraId="4324F988" w14:textId="77777777" w:rsidR="00CA5B42" w:rsidRDefault="00CA5B42" w:rsidP="00E924B2">
            <w:r>
              <w:t>2</w:t>
            </w:r>
          </w:p>
          <w:p w14:paraId="7C85BD6E" w14:textId="04AE05B1" w:rsidR="00CA5B42" w:rsidRDefault="00CA5B42" w:rsidP="00E924B2"/>
          <w:p w14:paraId="231CF859" w14:textId="77777777" w:rsidR="00CA5B42" w:rsidRDefault="00CA5B42" w:rsidP="00E924B2"/>
          <w:p w14:paraId="31C11BCC" w14:textId="77777777" w:rsidR="00CA5B42" w:rsidRDefault="00CA5B42" w:rsidP="00E924B2">
            <w:r>
              <w:t>2</w:t>
            </w:r>
          </w:p>
          <w:p w14:paraId="58543E3E" w14:textId="297025C8" w:rsidR="00CA5B42" w:rsidRDefault="00CA5B42" w:rsidP="00E924B2"/>
          <w:p w14:paraId="4E662D04" w14:textId="7281D6B8" w:rsidR="00CA5B42" w:rsidRDefault="00CA5B42" w:rsidP="00E924B2"/>
          <w:p w14:paraId="7A174E58" w14:textId="1E4CAC1A" w:rsidR="00CA5B42" w:rsidRDefault="00CA5B42" w:rsidP="00E924B2"/>
          <w:p w14:paraId="7E731345" w14:textId="77777777" w:rsidR="00226472" w:rsidRDefault="00226472" w:rsidP="00E924B2"/>
          <w:p w14:paraId="32E4C843" w14:textId="77777777" w:rsidR="00CA5B42" w:rsidRDefault="00CA5B42" w:rsidP="00E924B2">
            <w:r>
              <w:t>2</w:t>
            </w:r>
          </w:p>
          <w:p w14:paraId="757B6859" w14:textId="3D727753" w:rsidR="00CA5B42" w:rsidRDefault="00CA5B42" w:rsidP="00E924B2"/>
          <w:p w14:paraId="6B587E18" w14:textId="340FE560" w:rsidR="00CA5B42" w:rsidRDefault="00CA5B42" w:rsidP="00E924B2"/>
          <w:p w14:paraId="60DF73C8" w14:textId="77777777" w:rsidR="00226472" w:rsidRDefault="00226472" w:rsidP="00E924B2"/>
          <w:p w14:paraId="69470344" w14:textId="77777777" w:rsidR="00CA5B42" w:rsidRDefault="00CA5B42" w:rsidP="00E924B2">
            <w:r>
              <w:t>1</w:t>
            </w:r>
          </w:p>
          <w:p w14:paraId="64553852" w14:textId="4F62E6F8" w:rsidR="00CA5B42" w:rsidRDefault="00CA5B42" w:rsidP="00E924B2"/>
          <w:p w14:paraId="20438559" w14:textId="595F7C39" w:rsidR="00CA5B42" w:rsidRDefault="00CA5B42" w:rsidP="00E924B2"/>
          <w:p w14:paraId="3F2D8F31" w14:textId="77777777" w:rsidR="00CA5B42" w:rsidRDefault="00CA5B42" w:rsidP="00E924B2"/>
          <w:p w14:paraId="345E7BDB" w14:textId="77777777" w:rsidR="00CA5B42" w:rsidRDefault="00CA5B42" w:rsidP="00E924B2">
            <w:r>
              <w:t>1</w:t>
            </w:r>
          </w:p>
          <w:p w14:paraId="27C240C6" w14:textId="77777777" w:rsidR="00CA5B42" w:rsidRDefault="00CA5B42" w:rsidP="00E924B2"/>
          <w:p w14:paraId="623BB8F4" w14:textId="36D9EBE0" w:rsidR="00CA5B42" w:rsidRDefault="00CA5B42" w:rsidP="00E924B2"/>
          <w:p w14:paraId="613AB1C9" w14:textId="77777777" w:rsidR="00226472" w:rsidRDefault="00226472" w:rsidP="00E924B2"/>
          <w:p w14:paraId="064113EC" w14:textId="77777777" w:rsidR="00CA5B42" w:rsidRDefault="00CA5B42" w:rsidP="00E924B2"/>
          <w:p w14:paraId="28335E5B" w14:textId="77777777" w:rsidR="00CA5B42" w:rsidRDefault="00CA5B42" w:rsidP="00E924B2">
            <w:r>
              <w:t>1</w:t>
            </w:r>
          </w:p>
          <w:p w14:paraId="55B78A3F" w14:textId="09A5F49E" w:rsidR="00CA5B42" w:rsidRDefault="00CA5B42" w:rsidP="00E924B2"/>
          <w:p w14:paraId="3EA6077F" w14:textId="027A7286" w:rsidR="00CA5B42" w:rsidRDefault="00CA5B42" w:rsidP="00E924B2"/>
          <w:p w14:paraId="2E883AEC" w14:textId="77777777" w:rsidR="00CA5B42" w:rsidRDefault="00CA5B42" w:rsidP="00E924B2"/>
          <w:p w14:paraId="7D3F6DC5" w14:textId="77777777" w:rsidR="00CA5B42" w:rsidRDefault="00CA5B42" w:rsidP="00E924B2">
            <w:r>
              <w:t>2</w:t>
            </w:r>
          </w:p>
          <w:p w14:paraId="05632B6F" w14:textId="77777777" w:rsidR="00CA5B42" w:rsidRDefault="00CA5B42" w:rsidP="00E924B2"/>
          <w:p w14:paraId="48860762" w14:textId="77777777" w:rsidR="00CA5B42" w:rsidRDefault="00CA5B42" w:rsidP="00E924B2"/>
          <w:p w14:paraId="58D60E12" w14:textId="77777777" w:rsidR="00CA5B42" w:rsidRDefault="00CA5B42" w:rsidP="00E924B2">
            <w:r>
              <w:t>1</w:t>
            </w:r>
          </w:p>
        </w:tc>
        <w:tc>
          <w:tcPr>
            <w:tcW w:w="3267" w:type="dxa"/>
          </w:tcPr>
          <w:p w14:paraId="26E6AFB8" w14:textId="5006E3EC" w:rsidR="00CA5B42" w:rsidRDefault="00CA5B42" w:rsidP="00E924B2">
            <w:r>
              <w:lastRenderedPageBreak/>
              <w:t>Уточнять и расширять представления о видах книг, их назначении.</w:t>
            </w:r>
          </w:p>
          <w:p w14:paraId="3362AC54" w14:textId="77777777" w:rsidR="00CA5B42" w:rsidRDefault="00CA5B42" w:rsidP="00E924B2"/>
          <w:p w14:paraId="7AEFDDE3" w14:textId="6B79D2F4" w:rsidR="00CA5B42" w:rsidRDefault="00CA5B42" w:rsidP="00E924B2">
            <w:r>
              <w:t>Развивать умение участвовать в беседе с одноклассниками (задавать вопросы, отвечать на них, уточнять ответы).</w:t>
            </w:r>
          </w:p>
          <w:p w14:paraId="3B9EBC93" w14:textId="77777777" w:rsidR="00CA5B42" w:rsidRDefault="00CA5B42" w:rsidP="00E924B2"/>
          <w:p w14:paraId="0422742D" w14:textId="05D1F27F" w:rsidR="00CA5B42" w:rsidRDefault="00CA5B42" w:rsidP="00E924B2">
            <w:r>
              <w:t>Закреплять умение составлять рассказы с опорой на фиксированную структуру текста. Отличительные признаки книги - обложка, название, иллюстрации и т.д.</w:t>
            </w:r>
          </w:p>
          <w:p w14:paraId="0F9F46B9" w14:textId="77777777" w:rsidR="00CA5B42" w:rsidRDefault="00CA5B42" w:rsidP="00E924B2"/>
          <w:p w14:paraId="748CF3A9" w14:textId="25A57A4D" w:rsidR="00CA5B42" w:rsidRDefault="00CA5B42" w:rsidP="00E924B2">
            <w:r>
              <w:t>Беседа о библиотеке и экскурсия в библиотеку.</w:t>
            </w:r>
          </w:p>
          <w:p w14:paraId="4B8A502B" w14:textId="77777777" w:rsidR="00CA5B42" w:rsidRDefault="00CA5B42" w:rsidP="00E924B2"/>
          <w:p w14:paraId="5E6C8671" w14:textId="14327025" w:rsidR="00CA5B42" w:rsidRDefault="00CA5B42" w:rsidP="00E924B2">
            <w:r>
              <w:t>Учатся рассказывать о своих любимых книгах.</w:t>
            </w:r>
          </w:p>
          <w:p w14:paraId="6E04EBD8" w14:textId="77777777" w:rsidR="00CA5B42" w:rsidRDefault="00CA5B42" w:rsidP="00E924B2"/>
          <w:p w14:paraId="046E7432" w14:textId="40D9D79B" w:rsidR="00CA5B42" w:rsidRDefault="00CA5B42" w:rsidP="00E924B2">
            <w:r>
              <w:t>Воспитывать интерес к книге как источнику различной информации.</w:t>
            </w:r>
          </w:p>
          <w:p w14:paraId="00313765" w14:textId="6B258FC2" w:rsidR="00CA5B42" w:rsidRDefault="00CA5B42" w:rsidP="00E924B2"/>
          <w:p w14:paraId="1B09072E" w14:textId="77777777" w:rsidR="00CA5B42" w:rsidRDefault="00CA5B42" w:rsidP="00E924B2"/>
          <w:p w14:paraId="1C6C5F28" w14:textId="7B26C83F" w:rsidR="00CA5B42" w:rsidRDefault="00CA5B42" w:rsidP="00E924B2">
            <w:r>
              <w:t>Развивать письменную и устную речь.</w:t>
            </w:r>
          </w:p>
          <w:p w14:paraId="19DD1FB0" w14:textId="3CEA61D8" w:rsidR="00CA5B42" w:rsidRDefault="00CA5B42" w:rsidP="00E924B2"/>
          <w:p w14:paraId="06B87084" w14:textId="77777777" w:rsidR="00CA5B42" w:rsidRDefault="00CA5B42" w:rsidP="00E924B2"/>
          <w:p w14:paraId="048B55D4" w14:textId="4DD8A458" w:rsidR="00CA5B42" w:rsidRDefault="00CA5B42" w:rsidP="00E924B2">
            <w:r>
              <w:t>Продолжать учить составлять связные высказывания по собственному замыслу.</w:t>
            </w:r>
          </w:p>
          <w:p w14:paraId="0B25ACF2" w14:textId="77777777" w:rsidR="00CA5B42" w:rsidRDefault="00CA5B42" w:rsidP="00E924B2"/>
          <w:p w14:paraId="706866C0" w14:textId="3F6885BF" w:rsidR="00CA5B42" w:rsidRDefault="00CA5B42" w:rsidP="00E924B2">
            <w:r>
              <w:t>Воспитывать умения работать в коллективе, взаимодействовать друг с другом в процессе работы.</w:t>
            </w:r>
          </w:p>
          <w:p w14:paraId="27DFD551" w14:textId="77777777" w:rsidR="00CA5B42" w:rsidRDefault="00CA5B42" w:rsidP="00E924B2"/>
          <w:p w14:paraId="703AD18D" w14:textId="5107519A" w:rsidR="00CA5B42" w:rsidRDefault="00CA5B42" w:rsidP="00E924B2">
            <w:r>
              <w:t>Продумать вместе с учителем название сказки, начало сказки, основная часть, конец.</w:t>
            </w:r>
          </w:p>
          <w:p w14:paraId="20D25E3C" w14:textId="77777777" w:rsidR="00CA5B42" w:rsidRDefault="00CA5B42" w:rsidP="00E924B2"/>
          <w:p w14:paraId="1B860D87" w14:textId="4175DCBE" w:rsidR="00CA5B42" w:rsidRDefault="00CA5B42" w:rsidP="00E924B2">
            <w:r>
              <w:t>Развивать творческую активность школьников.</w:t>
            </w:r>
          </w:p>
          <w:p w14:paraId="61A240A9" w14:textId="77777777" w:rsidR="00CA5B42" w:rsidRDefault="00CA5B42" w:rsidP="00E924B2"/>
          <w:p w14:paraId="00C1BEE7" w14:textId="77777777" w:rsidR="00CA5B42" w:rsidRDefault="00CA5B42" w:rsidP="00E924B2">
            <w:r>
              <w:t>Развивать внимание,</w:t>
            </w:r>
          </w:p>
          <w:p w14:paraId="23C542A4" w14:textId="77777777" w:rsidR="00CA5B42" w:rsidRDefault="00CA5B42" w:rsidP="00E924B2">
            <w:r>
              <w:t>память, письменную и устную речь.</w:t>
            </w:r>
          </w:p>
        </w:tc>
        <w:tc>
          <w:tcPr>
            <w:tcW w:w="5103" w:type="dxa"/>
          </w:tcPr>
          <w:p w14:paraId="5B3283B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3BF3D65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1473107E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1D4C646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16B57B5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4B49BF53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673DC39E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478676E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0C8BD14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6AE8A9C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7AC6CD80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принимать цели и произвольно включаться в деятельность;</w:t>
            </w:r>
          </w:p>
          <w:p w14:paraId="37C691F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7DADBA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022908C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7B42B133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4894FBD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168E8A3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7559971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0906BDF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62B1F6B5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60525904" w14:textId="77777777" w:rsidR="00226472" w:rsidRPr="005C3FA1" w:rsidRDefault="00226472" w:rsidP="00226472"/>
          <w:p w14:paraId="619A5330" w14:textId="31A90C67" w:rsidR="00CA5B42" w:rsidRDefault="00CA5B42" w:rsidP="00E924B2"/>
        </w:tc>
      </w:tr>
      <w:tr w:rsidR="00CA5B42" w14:paraId="44E85060" w14:textId="77777777" w:rsidTr="00226472">
        <w:tc>
          <w:tcPr>
            <w:tcW w:w="15021" w:type="dxa"/>
            <w:gridSpan w:val="7"/>
          </w:tcPr>
          <w:p w14:paraId="402EB1F7" w14:textId="77777777" w:rsidR="00CA5B42" w:rsidRPr="0023123A" w:rsidRDefault="00CA5B42" w:rsidP="00E924B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                                                                                                                                           </w:t>
            </w:r>
            <w:r w:rsidRPr="0023123A">
              <w:rPr>
                <w:b/>
                <w:bCs/>
              </w:rPr>
              <w:t>Я дома</w:t>
            </w:r>
          </w:p>
        </w:tc>
      </w:tr>
      <w:tr w:rsidR="00CA5B42" w14:paraId="647938C4" w14:textId="77777777" w:rsidTr="00226472">
        <w:tc>
          <w:tcPr>
            <w:tcW w:w="560" w:type="dxa"/>
          </w:tcPr>
          <w:p w14:paraId="1F604659" w14:textId="77777777" w:rsidR="00CA5B42" w:rsidRDefault="00CA5B42" w:rsidP="00E924B2">
            <w:r>
              <w:t>42</w:t>
            </w:r>
          </w:p>
          <w:p w14:paraId="4B778525" w14:textId="24081B67" w:rsidR="00CA5B42" w:rsidRDefault="00CA5B42" w:rsidP="00E924B2"/>
          <w:p w14:paraId="660FFACF" w14:textId="0E15C07A" w:rsidR="00CA5B42" w:rsidRDefault="00CA5B42" w:rsidP="00E924B2"/>
          <w:p w14:paraId="7385C3A9" w14:textId="7F6FA4F1" w:rsidR="00CA5B42" w:rsidRDefault="00CA5B42" w:rsidP="00E924B2"/>
          <w:p w14:paraId="7917B1FA" w14:textId="77777777" w:rsidR="00226472" w:rsidRDefault="00226472" w:rsidP="00E924B2"/>
          <w:p w14:paraId="19900AA5" w14:textId="77777777" w:rsidR="00CA5B42" w:rsidRDefault="00CA5B42" w:rsidP="00E924B2"/>
          <w:p w14:paraId="433BBADA" w14:textId="77777777" w:rsidR="00CA5B42" w:rsidRDefault="00CA5B42" w:rsidP="00E924B2">
            <w:r>
              <w:lastRenderedPageBreak/>
              <w:t>43</w:t>
            </w:r>
          </w:p>
          <w:p w14:paraId="657C11F0" w14:textId="4FFB7248" w:rsidR="00CA5B42" w:rsidRDefault="00CA5B42" w:rsidP="00E924B2"/>
          <w:p w14:paraId="7C5C09DF" w14:textId="71F3A86B" w:rsidR="00CA5B42" w:rsidRDefault="00CA5B42" w:rsidP="00E924B2"/>
          <w:p w14:paraId="2B910D2E" w14:textId="76B35E5F" w:rsidR="00CA5B42" w:rsidRDefault="00CA5B42" w:rsidP="00E924B2"/>
          <w:p w14:paraId="5A385959" w14:textId="0F0F3461" w:rsidR="00CA5B42" w:rsidRDefault="00CA5B42" w:rsidP="00E924B2"/>
          <w:p w14:paraId="555934F2" w14:textId="77777777" w:rsidR="00226472" w:rsidRDefault="00226472" w:rsidP="00E924B2"/>
          <w:p w14:paraId="63C90EBC" w14:textId="77777777" w:rsidR="00CA5B42" w:rsidRDefault="00CA5B42" w:rsidP="00E924B2">
            <w:r>
              <w:t>44</w:t>
            </w:r>
          </w:p>
          <w:p w14:paraId="33472760" w14:textId="684D8D7B" w:rsidR="00CA5B42" w:rsidRDefault="00CA5B42" w:rsidP="00E924B2"/>
          <w:p w14:paraId="0239A7E4" w14:textId="78EA8122" w:rsidR="00226472" w:rsidRDefault="00226472" w:rsidP="00E924B2"/>
          <w:p w14:paraId="5768F51B" w14:textId="77777777" w:rsidR="00226472" w:rsidRDefault="00226472" w:rsidP="00E924B2"/>
          <w:p w14:paraId="62CE86F4" w14:textId="77777777" w:rsidR="00CA5B42" w:rsidRDefault="00CA5B42" w:rsidP="00E924B2">
            <w:r>
              <w:t>45</w:t>
            </w:r>
          </w:p>
          <w:p w14:paraId="281C1EB3" w14:textId="77777777" w:rsidR="00CA5B42" w:rsidRDefault="00CA5B42" w:rsidP="00E924B2"/>
          <w:p w14:paraId="59D28D9F" w14:textId="77777777" w:rsidR="00CA5B42" w:rsidRDefault="00CA5B42" w:rsidP="00E924B2"/>
          <w:p w14:paraId="7D8FE95F" w14:textId="77777777" w:rsidR="00CA5B42" w:rsidRDefault="00CA5B42" w:rsidP="00E924B2"/>
          <w:p w14:paraId="14F8CED6" w14:textId="77777777" w:rsidR="00CA5B42" w:rsidRDefault="00CA5B42" w:rsidP="00E924B2">
            <w:r>
              <w:t>46</w:t>
            </w:r>
          </w:p>
          <w:p w14:paraId="28239BD2" w14:textId="7E6067D9" w:rsidR="00CA5B42" w:rsidRDefault="00CA5B42" w:rsidP="00E924B2"/>
          <w:p w14:paraId="537CE52B" w14:textId="77777777" w:rsidR="00CA5B42" w:rsidRDefault="00CA5B42" w:rsidP="00E924B2"/>
          <w:p w14:paraId="791D83FA" w14:textId="77777777" w:rsidR="00CA5B42" w:rsidRDefault="00CA5B42" w:rsidP="00E924B2">
            <w:r>
              <w:t>47</w:t>
            </w:r>
          </w:p>
        </w:tc>
        <w:tc>
          <w:tcPr>
            <w:tcW w:w="835" w:type="dxa"/>
          </w:tcPr>
          <w:p w14:paraId="7C5D12F7" w14:textId="77777777" w:rsidR="00CA5B42" w:rsidRDefault="00CA5B42" w:rsidP="00E924B2">
            <w:r>
              <w:lastRenderedPageBreak/>
              <w:t>13.02</w:t>
            </w:r>
          </w:p>
          <w:p w14:paraId="19AD8565" w14:textId="5A076041" w:rsidR="00CA5B42" w:rsidRDefault="00CA5B42" w:rsidP="00E924B2"/>
          <w:p w14:paraId="68047B92" w14:textId="0F0587B4" w:rsidR="00CA5B42" w:rsidRDefault="00CA5B42" w:rsidP="00E924B2"/>
          <w:p w14:paraId="6233BAF0" w14:textId="75976C04" w:rsidR="00CA5B42" w:rsidRDefault="00CA5B42" w:rsidP="00E924B2"/>
          <w:p w14:paraId="4D17C5B2" w14:textId="7E9A568B" w:rsidR="00CA5B42" w:rsidRDefault="00CA5B42" w:rsidP="00E924B2"/>
          <w:p w14:paraId="01F71866" w14:textId="77777777" w:rsidR="00226472" w:rsidRDefault="00226472" w:rsidP="00E924B2"/>
          <w:p w14:paraId="30E32A51" w14:textId="77777777" w:rsidR="00CA5B42" w:rsidRDefault="00CA5B42" w:rsidP="00E924B2">
            <w:r>
              <w:lastRenderedPageBreak/>
              <w:t>14.01</w:t>
            </w:r>
          </w:p>
          <w:p w14:paraId="15DB28DD" w14:textId="45F50BD2" w:rsidR="00CA5B42" w:rsidRDefault="00CA5B42" w:rsidP="00E924B2"/>
          <w:p w14:paraId="64D353C0" w14:textId="1A40CC23" w:rsidR="00CA5B42" w:rsidRDefault="00CA5B42" w:rsidP="00E924B2"/>
          <w:p w14:paraId="42E416F5" w14:textId="43519057" w:rsidR="00CA5B42" w:rsidRDefault="00CA5B42" w:rsidP="00E924B2"/>
          <w:p w14:paraId="2B1B438E" w14:textId="07057755" w:rsidR="00CA5B42" w:rsidRDefault="00CA5B42" w:rsidP="00E924B2"/>
          <w:p w14:paraId="77BFAAFA" w14:textId="77777777" w:rsidR="00226472" w:rsidRDefault="00226472" w:rsidP="00E924B2"/>
          <w:p w14:paraId="13BB6C0C" w14:textId="77777777" w:rsidR="00CA5B42" w:rsidRDefault="00CA5B42" w:rsidP="00E924B2">
            <w:r>
              <w:t>20.01</w:t>
            </w:r>
          </w:p>
          <w:p w14:paraId="182CBFF5" w14:textId="11CB5050" w:rsidR="00CA5B42" w:rsidRDefault="00CA5B42" w:rsidP="00E924B2"/>
          <w:p w14:paraId="3FD4C03D" w14:textId="5FDFC052" w:rsidR="00226472" w:rsidRDefault="00226472" w:rsidP="00E924B2"/>
          <w:p w14:paraId="25E1F3AA" w14:textId="77777777" w:rsidR="00226472" w:rsidRDefault="00226472" w:rsidP="00E924B2"/>
          <w:p w14:paraId="5B6BC5E2" w14:textId="77777777" w:rsidR="00CA5B42" w:rsidRDefault="00CA5B42" w:rsidP="00E924B2">
            <w:r>
              <w:t>21.02</w:t>
            </w:r>
          </w:p>
          <w:p w14:paraId="509351EE" w14:textId="77777777" w:rsidR="00CA5B42" w:rsidRDefault="00CA5B42" w:rsidP="00E924B2"/>
          <w:p w14:paraId="3EBB07B4" w14:textId="77777777" w:rsidR="00CA5B42" w:rsidRDefault="00CA5B42" w:rsidP="00E924B2"/>
          <w:p w14:paraId="282361FA" w14:textId="77777777" w:rsidR="00CA5B42" w:rsidRDefault="00CA5B42" w:rsidP="00E924B2"/>
          <w:p w14:paraId="707288A3" w14:textId="77777777" w:rsidR="00CA5B42" w:rsidRDefault="00CA5B42" w:rsidP="00E924B2">
            <w:r>
              <w:t>27.02</w:t>
            </w:r>
          </w:p>
          <w:p w14:paraId="74F0C6BA" w14:textId="73F49031" w:rsidR="00CA5B42" w:rsidRDefault="00CA5B42" w:rsidP="00E924B2"/>
          <w:p w14:paraId="084C9E45" w14:textId="77777777" w:rsidR="00CA5B42" w:rsidRDefault="00CA5B42" w:rsidP="00E924B2"/>
          <w:p w14:paraId="5404D4F7" w14:textId="77777777" w:rsidR="00CA5B42" w:rsidRDefault="00CA5B42" w:rsidP="00E924B2">
            <w:r>
              <w:t>28.02</w:t>
            </w:r>
          </w:p>
        </w:tc>
        <w:tc>
          <w:tcPr>
            <w:tcW w:w="1524" w:type="dxa"/>
          </w:tcPr>
          <w:p w14:paraId="586AEA43" w14:textId="77777777" w:rsidR="00CA5B42" w:rsidRDefault="00CA5B42" w:rsidP="00E924B2"/>
        </w:tc>
        <w:tc>
          <w:tcPr>
            <w:tcW w:w="2412" w:type="dxa"/>
          </w:tcPr>
          <w:p w14:paraId="18A9E0B6" w14:textId="77777777" w:rsidR="00CA5B42" w:rsidRDefault="00CA5B42" w:rsidP="00E924B2">
            <w:r>
              <w:t>Мой помощник телефон.</w:t>
            </w:r>
          </w:p>
          <w:p w14:paraId="481E6DD3" w14:textId="372EF4F3" w:rsidR="00CA5B42" w:rsidRDefault="00CA5B42" w:rsidP="00E924B2"/>
          <w:p w14:paraId="1F77CE6B" w14:textId="5236A4EE" w:rsidR="00CA5B42" w:rsidRDefault="00CA5B42" w:rsidP="00E924B2"/>
          <w:p w14:paraId="156211EF" w14:textId="6E56BEA2" w:rsidR="00CA5B42" w:rsidRDefault="00CA5B42" w:rsidP="00E924B2"/>
          <w:p w14:paraId="10DC51A1" w14:textId="77777777" w:rsidR="00CA5B42" w:rsidRDefault="00CA5B42" w:rsidP="00E924B2"/>
          <w:p w14:paraId="52680AF9" w14:textId="77777777" w:rsidR="00CA5B42" w:rsidRDefault="00CA5B42" w:rsidP="00E924B2">
            <w:r>
              <w:lastRenderedPageBreak/>
              <w:t>Я у телевизора.</w:t>
            </w:r>
          </w:p>
          <w:p w14:paraId="7C79CBB1" w14:textId="6F343BDE" w:rsidR="00CA5B42" w:rsidRDefault="00CA5B42" w:rsidP="00E924B2"/>
          <w:p w14:paraId="41E99E32" w14:textId="3A66C965" w:rsidR="00CA5B42" w:rsidRDefault="00CA5B42" w:rsidP="00E924B2"/>
          <w:p w14:paraId="1448EA61" w14:textId="4C54580A" w:rsidR="00CA5B42" w:rsidRDefault="00CA5B42" w:rsidP="00E924B2"/>
          <w:p w14:paraId="5AC25870" w14:textId="7B34B32B" w:rsidR="00CA5B42" w:rsidRDefault="00CA5B42" w:rsidP="00E924B2"/>
          <w:p w14:paraId="2FCA82B7" w14:textId="77777777" w:rsidR="00226472" w:rsidRDefault="00226472" w:rsidP="00E924B2"/>
          <w:p w14:paraId="67885250" w14:textId="36F95710" w:rsidR="00CA5B42" w:rsidRDefault="00CA5B42" w:rsidP="00E924B2">
            <w:r>
              <w:t>Полезные и вредные телепередачи.</w:t>
            </w:r>
          </w:p>
          <w:p w14:paraId="168DCBAB" w14:textId="58CB2434" w:rsidR="00226472" w:rsidRDefault="00226472" w:rsidP="00E924B2"/>
          <w:p w14:paraId="0438CADE" w14:textId="77777777" w:rsidR="00226472" w:rsidRDefault="00226472" w:rsidP="00E924B2"/>
          <w:p w14:paraId="4470D734" w14:textId="77777777" w:rsidR="00CA5B42" w:rsidRDefault="00CA5B42" w:rsidP="00E924B2">
            <w:r>
              <w:t>Составь свою телевизионную программу.</w:t>
            </w:r>
          </w:p>
          <w:p w14:paraId="37FCC5BA" w14:textId="77777777" w:rsidR="00CA5B42" w:rsidRDefault="00CA5B42" w:rsidP="00E924B2"/>
          <w:p w14:paraId="773A3042" w14:textId="77777777" w:rsidR="00CA5B42" w:rsidRDefault="00CA5B42" w:rsidP="00E924B2">
            <w:r>
              <w:t>Я – помощник.</w:t>
            </w:r>
          </w:p>
          <w:p w14:paraId="0E5A3CF4" w14:textId="363DFA4E" w:rsidR="00CA5B42" w:rsidRDefault="00CA5B42" w:rsidP="00E924B2"/>
          <w:p w14:paraId="02B8507D" w14:textId="77777777" w:rsidR="00CA5B42" w:rsidRDefault="00CA5B42" w:rsidP="00E924B2"/>
          <w:p w14:paraId="36E1228D" w14:textId="77777777" w:rsidR="00CA5B42" w:rsidRDefault="00CA5B42" w:rsidP="00E924B2">
            <w:r>
              <w:t>Современная техника в доме.</w:t>
            </w:r>
          </w:p>
        </w:tc>
        <w:tc>
          <w:tcPr>
            <w:tcW w:w="1320" w:type="dxa"/>
          </w:tcPr>
          <w:p w14:paraId="75F740C1" w14:textId="77777777" w:rsidR="00CA5B42" w:rsidRDefault="00CA5B42" w:rsidP="00E924B2">
            <w:r>
              <w:lastRenderedPageBreak/>
              <w:t>1</w:t>
            </w:r>
          </w:p>
          <w:p w14:paraId="297C1B89" w14:textId="46BCEF8A" w:rsidR="00CA5B42" w:rsidRDefault="00CA5B42" w:rsidP="00E924B2"/>
          <w:p w14:paraId="593E6636" w14:textId="49E40C32" w:rsidR="00CA5B42" w:rsidRDefault="00CA5B42" w:rsidP="00E924B2"/>
          <w:p w14:paraId="4CB4A731" w14:textId="497ED226" w:rsidR="00CA5B42" w:rsidRDefault="00CA5B42" w:rsidP="00E924B2"/>
          <w:p w14:paraId="2150E35C" w14:textId="4CB387FC" w:rsidR="00CA5B42" w:rsidRDefault="00CA5B42" w:rsidP="00E924B2"/>
          <w:p w14:paraId="1E74B6ED" w14:textId="77777777" w:rsidR="00226472" w:rsidRDefault="00226472" w:rsidP="00E924B2"/>
          <w:p w14:paraId="19390E25" w14:textId="77777777" w:rsidR="00CA5B42" w:rsidRDefault="00CA5B42" w:rsidP="00E924B2">
            <w:r>
              <w:lastRenderedPageBreak/>
              <w:t>1</w:t>
            </w:r>
          </w:p>
          <w:p w14:paraId="3CE05DD6" w14:textId="77777777" w:rsidR="00CA5B42" w:rsidRDefault="00CA5B42" w:rsidP="00E924B2"/>
          <w:p w14:paraId="067C9DA8" w14:textId="6CC7B499" w:rsidR="00CA5B42" w:rsidRDefault="00CA5B42" w:rsidP="00E924B2"/>
          <w:p w14:paraId="446851B6" w14:textId="71137DF8" w:rsidR="00CA5B42" w:rsidRDefault="00CA5B42" w:rsidP="00E924B2"/>
          <w:p w14:paraId="13D47E8B" w14:textId="1D13C17A" w:rsidR="00CA5B42" w:rsidRDefault="00CA5B42" w:rsidP="00E924B2"/>
          <w:p w14:paraId="19F23054" w14:textId="77777777" w:rsidR="00226472" w:rsidRDefault="00226472" w:rsidP="00E924B2"/>
          <w:p w14:paraId="75B8F15F" w14:textId="77777777" w:rsidR="00CA5B42" w:rsidRDefault="00CA5B42" w:rsidP="00E924B2">
            <w:r>
              <w:t>1</w:t>
            </w:r>
          </w:p>
          <w:p w14:paraId="5310C451" w14:textId="27CB6DEC" w:rsidR="00CA5B42" w:rsidRDefault="00CA5B42" w:rsidP="00E924B2"/>
          <w:p w14:paraId="4244CAE1" w14:textId="6427F2E7" w:rsidR="00226472" w:rsidRDefault="00226472" w:rsidP="00E924B2"/>
          <w:p w14:paraId="6B9E6799" w14:textId="77777777" w:rsidR="00226472" w:rsidRDefault="00226472" w:rsidP="00E924B2"/>
          <w:p w14:paraId="45484C8A" w14:textId="77777777" w:rsidR="00CA5B42" w:rsidRDefault="00CA5B42" w:rsidP="00E924B2">
            <w:r>
              <w:t>1</w:t>
            </w:r>
          </w:p>
          <w:p w14:paraId="01AD204E" w14:textId="77777777" w:rsidR="00CA5B42" w:rsidRDefault="00CA5B42" w:rsidP="00E924B2"/>
          <w:p w14:paraId="69BCFF77" w14:textId="6AC72433" w:rsidR="00CA5B42" w:rsidRDefault="00CA5B42" w:rsidP="00E924B2"/>
          <w:p w14:paraId="74C4A013" w14:textId="77777777" w:rsidR="00CA5B42" w:rsidRDefault="00CA5B42" w:rsidP="00E924B2"/>
          <w:p w14:paraId="12A15BBE" w14:textId="77777777" w:rsidR="00CA5B42" w:rsidRDefault="00CA5B42" w:rsidP="00E924B2">
            <w:r>
              <w:t>1</w:t>
            </w:r>
          </w:p>
          <w:p w14:paraId="53493488" w14:textId="77777777" w:rsidR="00CA5B42" w:rsidRDefault="00CA5B42" w:rsidP="00E924B2"/>
          <w:p w14:paraId="3A711B33" w14:textId="77777777" w:rsidR="00CA5B42" w:rsidRDefault="00CA5B42" w:rsidP="00E924B2"/>
          <w:p w14:paraId="202D4C8B" w14:textId="77777777" w:rsidR="00CA5B42" w:rsidRDefault="00CA5B42" w:rsidP="00E924B2">
            <w:r>
              <w:t>1</w:t>
            </w:r>
          </w:p>
          <w:p w14:paraId="04DE423F" w14:textId="77777777" w:rsidR="00CA5B42" w:rsidRDefault="00CA5B42" w:rsidP="00E924B2"/>
          <w:p w14:paraId="5DA024E1" w14:textId="77777777" w:rsidR="00CA5B42" w:rsidRDefault="00CA5B42" w:rsidP="00E924B2"/>
          <w:p w14:paraId="63B3BC34" w14:textId="77777777" w:rsidR="00CA5B42" w:rsidRDefault="00CA5B42" w:rsidP="00E924B2"/>
          <w:p w14:paraId="01480963" w14:textId="77777777" w:rsidR="00CA5B42" w:rsidRDefault="00CA5B42" w:rsidP="00E924B2"/>
          <w:p w14:paraId="439CBD0F" w14:textId="77777777" w:rsidR="00CA5B42" w:rsidRDefault="00CA5B42" w:rsidP="00E924B2"/>
          <w:p w14:paraId="6F0DB4BA" w14:textId="77777777" w:rsidR="00CA5B42" w:rsidRDefault="00CA5B42" w:rsidP="00E924B2"/>
        </w:tc>
        <w:tc>
          <w:tcPr>
            <w:tcW w:w="3267" w:type="dxa"/>
          </w:tcPr>
          <w:p w14:paraId="7BDB256C" w14:textId="642BF582" w:rsidR="00CA5B42" w:rsidRDefault="00CA5B42" w:rsidP="00E924B2">
            <w:r>
              <w:lastRenderedPageBreak/>
              <w:t>Помочь обучающимся понять назначение радио, телевидения в современной жизни (для проведения досуга, получения информации).</w:t>
            </w:r>
          </w:p>
          <w:p w14:paraId="057668A7" w14:textId="77777777" w:rsidR="00CA5B42" w:rsidRDefault="00CA5B42" w:rsidP="00E924B2"/>
          <w:p w14:paraId="2137A921" w14:textId="2A997BC7" w:rsidR="00CA5B42" w:rsidRDefault="00CA5B42" w:rsidP="00E924B2">
            <w:r>
              <w:lastRenderedPageBreak/>
              <w:t>Пополнять словарный запас школьников словами и выражениями по теме (актёр, диктор, ведущий, программа, передача и т.д.)</w:t>
            </w:r>
          </w:p>
          <w:p w14:paraId="5D2E421B" w14:textId="77777777" w:rsidR="00CA5B42" w:rsidRDefault="00CA5B42" w:rsidP="00E924B2"/>
          <w:p w14:paraId="6F602B6E" w14:textId="5A50FB3C" w:rsidR="00CA5B42" w:rsidRDefault="00CA5B42" w:rsidP="00E924B2">
            <w:r>
              <w:t>Закреплять умения составлять связные рассказы по собственному замыслу.</w:t>
            </w:r>
          </w:p>
          <w:p w14:paraId="6FC30609" w14:textId="77777777" w:rsidR="00226472" w:rsidRDefault="00226472" w:rsidP="00E924B2"/>
          <w:p w14:paraId="576F0FFF" w14:textId="3EC88878" w:rsidR="00CA5B42" w:rsidRDefault="00CA5B42" w:rsidP="00E924B2">
            <w:r>
              <w:t>Беседа на тему: чем полезен и вреден телевизор».</w:t>
            </w:r>
          </w:p>
          <w:p w14:paraId="2E2834F8" w14:textId="2108D057" w:rsidR="00CA5B42" w:rsidRDefault="00CA5B42" w:rsidP="00E924B2"/>
          <w:p w14:paraId="6A2D66A1" w14:textId="77777777" w:rsidR="00CA5B42" w:rsidRDefault="00CA5B42" w:rsidP="00E924B2"/>
          <w:p w14:paraId="5AC59F59" w14:textId="77777777" w:rsidR="00CA5B42" w:rsidRDefault="00CA5B42" w:rsidP="00E924B2">
            <w:r>
              <w:t>Учить планировать свой телевизионный досуг.</w:t>
            </w:r>
          </w:p>
          <w:p w14:paraId="6A7F00E1" w14:textId="77777777" w:rsidR="00CA5B42" w:rsidRDefault="00CA5B42" w:rsidP="00E924B2"/>
          <w:p w14:paraId="2551B8FE" w14:textId="77777777" w:rsidR="00CA5B42" w:rsidRDefault="00CA5B42" w:rsidP="00E924B2">
            <w:r>
              <w:t>Развивать внимание,</w:t>
            </w:r>
          </w:p>
          <w:p w14:paraId="4B32A869" w14:textId="77777777" w:rsidR="00CA5B42" w:rsidRDefault="00CA5B42" w:rsidP="00E924B2">
            <w:r>
              <w:t>память, письменную и устную речь.</w:t>
            </w:r>
          </w:p>
        </w:tc>
        <w:tc>
          <w:tcPr>
            <w:tcW w:w="5103" w:type="dxa"/>
          </w:tcPr>
          <w:p w14:paraId="1D29A56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61BBF5C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02D1A3F3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положительное отношение к окружающей действительности, готовность к организации </w:t>
            </w:r>
            <w:r w:rsidRPr="005C3FA1">
              <w:rPr>
                <w:color w:val="000000"/>
              </w:rPr>
              <w:lastRenderedPageBreak/>
              <w:t>взаимодействия с ней и эстетическому ее восприятию.</w:t>
            </w:r>
          </w:p>
          <w:p w14:paraId="3F8B590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5FE31A6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679402F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149FFF3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590F17B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330E3B9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44112E2E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62256D21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50D883B2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1D41356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69AAA647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52B9E74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40EA87C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делать простейшие обобщения, сравнивать, классифицировать на наглядном материале;</w:t>
            </w:r>
          </w:p>
          <w:p w14:paraId="0068AAB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4A6A609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6E082B1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4A6AF0D8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03A66B4F" w14:textId="77777777" w:rsidR="00226472" w:rsidRPr="005C3FA1" w:rsidRDefault="00226472" w:rsidP="00226472"/>
          <w:p w14:paraId="7173B090" w14:textId="53639CFC" w:rsidR="00CA5B42" w:rsidRDefault="00CA5B42" w:rsidP="00E924B2"/>
        </w:tc>
      </w:tr>
      <w:tr w:rsidR="00CA5B42" w14:paraId="6A290498" w14:textId="77777777" w:rsidTr="00226472">
        <w:tc>
          <w:tcPr>
            <w:tcW w:w="15021" w:type="dxa"/>
            <w:gridSpan w:val="7"/>
          </w:tcPr>
          <w:p w14:paraId="1983A3A1" w14:textId="77777777" w:rsidR="00CA5B42" w:rsidRPr="0023123A" w:rsidRDefault="00CA5B42" w:rsidP="00E924B2">
            <w:pPr>
              <w:jc w:val="center"/>
              <w:rPr>
                <w:b/>
                <w:bCs/>
              </w:rPr>
            </w:pPr>
            <w:r w:rsidRPr="0023123A">
              <w:rPr>
                <w:b/>
                <w:bCs/>
              </w:rPr>
              <w:lastRenderedPageBreak/>
              <w:t>Я за порогом дома</w:t>
            </w:r>
          </w:p>
        </w:tc>
      </w:tr>
      <w:tr w:rsidR="00CA5B42" w14:paraId="29F86F8C" w14:textId="77777777" w:rsidTr="00226472">
        <w:tc>
          <w:tcPr>
            <w:tcW w:w="560" w:type="dxa"/>
          </w:tcPr>
          <w:p w14:paraId="42A22265" w14:textId="77777777" w:rsidR="00CA5B42" w:rsidRDefault="00CA5B42" w:rsidP="00E924B2">
            <w:r>
              <w:t>48</w:t>
            </w:r>
          </w:p>
          <w:p w14:paraId="610E5B19" w14:textId="03A3029F" w:rsidR="00CA5B42" w:rsidRDefault="00CA5B42" w:rsidP="00E924B2">
            <w:r>
              <w:t>49</w:t>
            </w:r>
          </w:p>
          <w:p w14:paraId="1FA850D3" w14:textId="531934AC" w:rsidR="00CA5B42" w:rsidRDefault="00CA5B42" w:rsidP="00E924B2"/>
          <w:p w14:paraId="09068527" w14:textId="77777777" w:rsidR="00226472" w:rsidRDefault="00226472" w:rsidP="00E924B2"/>
          <w:p w14:paraId="7EC9C930" w14:textId="77777777" w:rsidR="00CA5B42" w:rsidRDefault="00CA5B42" w:rsidP="00E924B2">
            <w:r>
              <w:t>50</w:t>
            </w:r>
          </w:p>
          <w:p w14:paraId="1E3820FD" w14:textId="77777777" w:rsidR="00CA5B42" w:rsidRDefault="00CA5B42" w:rsidP="00E924B2">
            <w:r>
              <w:t>51</w:t>
            </w:r>
          </w:p>
          <w:p w14:paraId="6A5648C6" w14:textId="77777777" w:rsidR="00CA5B42" w:rsidRDefault="00CA5B42" w:rsidP="00E924B2"/>
          <w:p w14:paraId="0B32BCFC" w14:textId="36B653F8" w:rsidR="00CA5B42" w:rsidRDefault="00CA5B42" w:rsidP="00E924B2"/>
          <w:p w14:paraId="0BC01941" w14:textId="3F1BDA6A" w:rsidR="00CA5B42" w:rsidRDefault="00CA5B42" w:rsidP="00E924B2"/>
          <w:p w14:paraId="2A96F9BD" w14:textId="77777777" w:rsidR="00CA5B42" w:rsidRDefault="00CA5B42" w:rsidP="00E924B2"/>
          <w:p w14:paraId="3488B5FC" w14:textId="77777777" w:rsidR="00CA5B42" w:rsidRDefault="00CA5B42" w:rsidP="00E924B2">
            <w:r>
              <w:t>52</w:t>
            </w:r>
          </w:p>
          <w:p w14:paraId="7BBA655A" w14:textId="269C1D12" w:rsidR="00CA5B42" w:rsidRDefault="00CA5B42" w:rsidP="00E924B2">
            <w:r>
              <w:t>53</w:t>
            </w:r>
          </w:p>
          <w:p w14:paraId="4E14069E" w14:textId="714EB562" w:rsidR="00CA5B42" w:rsidRDefault="00CA5B42" w:rsidP="00E924B2"/>
          <w:p w14:paraId="73917692" w14:textId="487B135E" w:rsidR="00CA5B42" w:rsidRDefault="00CA5B42" w:rsidP="00E924B2"/>
          <w:p w14:paraId="34A2E467" w14:textId="77777777" w:rsidR="00226472" w:rsidRDefault="00226472" w:rsidP="00E924B2"/>
          <w:p w14:paraId="38CF219C" w14:textId="77777777" w:rsidR="00CA5B42" w:rsidRDefault="00CA5B42" w:rsidP="00E924B2">
            <w:r>
              <w:t>54</w:t>
            </w:r>
          </w:p>
          <w:p w14:paraId="7D493782" w14:textId="60DF0C75" w:rsidR="00CA5B42" w:rsidRDefault="00CA5B42" w:rsidP="00E924B2">
            <w:r>
              <w:t>55</w:t>
            </w:r>
          </w:p>
          <w:p w14:paraId="67EDD232" w14:textId="29A5C55F" w:rsidR="00CA5B42" w:rsidRDefault="00CA5B42" w:rsidP="00E924B2"/>
          <w:p w14:paraId="579194FE" w14:textId="070DB90E" w:rsidR="00CA5B42" w:rsidRDefault="00CA5B42" w:rsidP="00E924B2"/>
          <w:p w14:paraId="34810D54" w14:textId="55E90EAE" w:rsidR="00CA5B42" w:rsidRDefault="00CA5B42" w:rsidP="00E924B2"/>
          <w:p w14:paraId="68E507C5" w14:textId="77777777" w:rsidR="00CA5B42" w:rsidRDefault="00CA5B42" w:rsidP="00E924B2"/>
          <w:p w14:paraId="7CE36E42" w14:textId="4AEC30A1" w:rsidR="00CA5B42" w:rsidRDefault="00CA5B42" w:rsidP="00E924B2">
            <w:r>
              <w:t>56</w:t>
            </w:r>
          </w:p>
          <w:p w14:paraId="3C09D9E1" w14:textId="77777777" w:rsidR="00CA5B42" w:rsidRDefault="00CA5B42" w:rsidP="00E924B2">
            <w:r>
              <w:t>57</w:t>
            </w:r>
          </w:p>
          <w:p w14:paraId="60F868F9" w14:textId="47A6A02D" w:rsidR="00CA5B42" w:rsidRDefault="00CA5B42" w:rsidP="00E924B2"/>
          <w:p w14:paraId="5E5BBFD4" w14:textId="77777777" w:rsidR="00226472" w:rsidRDefault="00226472" w:rsidP="00E924B2"/>
          <w:p w14:paraId="34E0094D" w14:textId="77777777" w:rsidR="00CA5B42" w:rsidRDefault="00CA5B42" w:rsidP="00E924B2">
            <w:r>
              <w:t>58</w:t>
            </w:r>
          </w:p>
          <w:p w14:paraId="11D19795" w14:textId="77777777" w:rsidR="00CA5B42" w:rsidRDefault="00CA5B42" w:rsidP="00E924B2">
            <w:r>
              <w:t>59</w:t>
            </w:r>
          </w:p>
          <w:p w14:paraId="30B0E2FB" w14:textId="11743EBB" w:rsidR="00CA5B42" w:rsidRDefault="00CA5B42" w:rsidP="00E924B2"/>
          <w:p w14:paraId="339738D1" w14:textId="77777777" w:rsidR="00226472" w:rsidRDefault="00226472" w:rsidP="00E924B2"/>
          <w:p w14:paraId="0D008556" w14:textId="77777777" w:rsidR="00CA5B42" w:rsidRDefault="00CA5B42" w:rsidP="00E924B2">
            <w:r>
              <w:t>60</w:t>
            </w:r>
          </w:p>
        </w:tc>
        <w:tc>
          <w:tcPr>
            <w:tcW w:w="835" w:type="dxa"/>
          </w:tcPr>
          <w:p w14:paraId="6807F906" w14:textId="77777777" w:rsidR="00CA5B42" w:rsidRDefault="00CA5B42" w:rsidP="00E924B2">
            <w:r>
              <w:lastRenderedPageBreak/>
              <w:t>05.03</w:t>
            </w:r>
          </w:p>
          <w:p w14:paraId="14E951A5" w14:textId="1F32D800" w:rsidR="00CA5B42" w:rsidRDefault="00CA5B42" w:rsidP="00E924B2">
            <w:r>
              <w:t>06.03</w:t>
            </w:r>
          </w:p>
          <w:p w14:paraId="7C95386F" w14:textId="6F691A16" w:rsidR="00CA5B42" w:rsidRDefault="00CA5B42" w:rsidP="00E924B2"/>
          <w:p w14:paraId="2E1ABEDF" w14:textId="77777777" w:rsidR="00226472" w:rsidRDefault="00226472" w:rsidP="00E924B2"/>
          <w:p w14:paraId="55EDE116" w14:textId="77777777" w:rsidR="00CA5B42" w:rsidRDefault="00CA5B42" w:rsidP="00E924B2">
            <w:r>
              <w:t>12.03</w:t>
            </w:r>
          </w:p>
          <w:p w14:paraId="21E0E109" w14:textId="77777777" w:rsidR="00CA5B42" w:rsidRDefault="00CA5B42" w:rsidP="00E924B2">
            <w:r>
              <w:t>13.03</w:t>
            </w:r>
          </w:p>
          <w:p w14:paraId="4B25DA27" w14:textId="77777777" w:rsidR="00CA5B42" w:rsidRDefault="00CA5B42" w:rsidP="00E924B2"/>
          <w:p w14:paraId="062EF9BD" w14:textId="173177EF" w:rsidR="00CA5B42" w:rsidRDefault="00CA5B42" w:rsidP="00E924B2"/>
          <w:p w14:paraId="5FD2D806" w14:textId="63958304" w:rsidR="00CA5B42" w:rsidRDefault="00CA5B42" w:rsidP="00E924B2"/>
          <w:p w14:paraId="79D01754" w14:textId="77777777" w:rsidR="00CA5B42" w:rsidRDefault="00CA5B42" w:rsidP="00E924B2"/>
          <w:p w14:paraId="532F8CE5" w14:textId="77777777" w:rsidR="00CA5B42" w:rsidRDefault="00CA5B42" w:rsidP="00E924B2">
            <w:r>
              <w:t>19.03</w:t>
            </w:r>
          </w:p>
          <w:p w14:paraId="623D00BC" w14:textId="7CF78A58" w:rsidR="00CA5B42" w:rsidRDefault="00CA5B42" w:rsidP="00E924B2">
            <w:r>
              <w:t>20.04</w:t>
            </w:r>
          </w:p>
          <w:p w14:paraId="3F834522" w14:textId="2A000A3C" w:rsidR="00CA5B42" w:rsidRDefault="00CA5B42" w:rsidP="00E924B2"/>
          <w:p w14:paraId="5E957450" w14:textId="216049D1" w:rsidR="00CA5B42" w:rsidRDefault="00CA5B42" w:rsidP="00E924B2"/>
          <w:p w14:paraId="05FCA60E" w14:textId="77777777" w:rsidR="00226472" w:rsidRDefault="00226472" w:rsidP="00E924B2"/>
          <w:p w14:paraId="59521A71" w14:textId="77777777" w:rsidR="00CA5B42" w:rsidRDefault="00CA5B42" w:rsidP="00E924B2">
            <w:r>
              <w:t>02.04</w:t>
            </w:r>
          </w:p>
          <w:p w14:paraId="3DCD3B57" w14:textId="2E7EB68D" w:rsidR="00CA5B42" w:rsidRDefault="00CA5B42" w:rsidP="00E924B2">
            <w:r>
              <w:t>03.04</w:t>
            </w:r>
          </w:p>
          <w:p w14:paraId="4E2E0E45" w14:textId="57E65F1B" w:rsidR="00CA5B42" w:rsidRDefault="00CA5B42" w:rsidP="00E924B2"/>
          <w:p w14:paraId="3BDB7A2E" w14:textId="6DEB1BB6" w:rsidR="00CA5B42" w:rsidRDefault="00CA5B42" w:rsidP="00E924B2"/>
          <w:p w14:paraId="6F930F9F" w14:textId="77CB465D" w:rsidR="00CA5B42" w:rsidRDefault="00CA5B42" w:rsidP="00E924B2"/>
          <w:p w14:paraId="4C574483" w14:textId="77777777" w:rsidR="00CA5B42" w:rsidRDefault="00CA5B42" w:rsidP="00E924B2"/>
          <w:p w14:paraId="056A4DBA" w14:textId="77777777" w:rsidR="00CA5B42" w:rsidRDefault="00CA5B42" w:rsidP="00E924B2">
            <w:r>
              <w:t>09.04</w:t>
            </w:r>
          </w:p>
          <w:p w14:paraId="5A34993B" w14:textId="77777777" w:rsidR="00CA5B42" w:rsidRDefault="00CA5B42" w:rsidP="00E924B2">
            <w:r>
              <w:t>10.04</w:t>
            </w:r>
          </w:p>
          <w:p w14:paraId="2EE76345" w14:textId="2A7591A2" w:rsidR="00CA5B42" w:rsidRDefault="00CA5B42" w:rsidP="00E924B2"/>
          <w:p w14:paraId="7B60B257" w14:textId="77777777" w:rsidR="00226472" w:rsidRDefault="00226472" w:rsidP="00E924B2"/>
          <w:p w14:paraId="7DD82B0D" w14:textId="77777777" w:rsidR="00CA5B42" w:rsidRDefault="00CA5B42" w:rsidP="00E924B2">
            <w:r>
              <w:t>16.04</w:t>
            </w:r>
          </w:p>
          <w:p w14:paraId="68F87B85" w14:textId="77777777" w:rsidR="00CA5B42" w:rsidRDefault="00CA5B42" w:rsidP="00E924B2">
            <w:r>
              <w:t>17.04</w:t>
            </w:r>
          </w:p>
          <w:p w14:paraId="1FA78971" w14:textId="4EA20DFB" w:rsidR="00CA5B42" w:rsidRDefault="00CA5B42" w:rsidP="00E924B2"/>
          <w:p w14:paraId="39FF47DA" w14:textId="77777777" w:rsidR="00226472" w:rsidRDefault="00226472" w:rsidP="00E924B2"/>
          <w:p w14:paraId="79506BA5" w14:textId="77777777" w:rsidR="00CA5B42" w:rsidRDefault="00CA5B42" w:rsidP="00E924B2">
            <w:r>
              <w:t>23.04</w:t>
            </w:r>
          </w:p>
        </w:tc>
        <w:tc>
          <w:tcPr>
            <w:tcW w:w="1524" w:type="dxa"/>
          </w:tcPr>
          <w:p w14:paraId="1D3E909B" w14:textId="77777777" w:rsidR="00CA5B42" w:rsidRDefault="00CA5B42" w:rsidP="00E924B2"/>
        </w:tc>
        <w:tc>
          <w:tcPr>
            <w:tcW w:w="2412" w:type="dxa"/>
          </w:tcPr>
          <w:p w14:paraId="043E40EF" w14:textId="77777777" w:rsidR="00CA5B42" w:rsidRDefault="00CA5B42" w:rsidP="00E924B2">
            <w:r w:rsidRPr="004B090C">
              <w:t>Знаки-помощники</w:t>
            </w:r>
            <w:r>
              <w:t>.</w:t>
            </w:r>
          </w:p>
          <w:p w14:paraId="634DD442" w14:textId="41C212BE" w:rsidR="00CA5B42" w:rsidRDefault="00CA5B42" w:rsidP="00E924B2"/>
          <w:p w14:paraId="4D55CB67" w14:textId="77777777" w:rsidR="00226472" w:rsidRDefault="00226472" w:rsidP="00E924B2"/>
          <w:p w14:paraId="78B0671A" w14:textId="77777777" w:rsidR="00CA5B42" w:rsidRDefault="00CA5B42" w:rsidP="00E924B2"/>
          <w:p w14:paraId="3BD4D419" w14:textId="77777777" w:rsidR="00CA5B42" w:rsidRDefault="00CA5B42" w:rsidP="00E924B2">
            <w:r>
              <w:t>Правила дорожного движения достойны уважения.</w:t>
            </w:r>
          </w:p>
          <w:p w14:paraId="6ED9A10A" w14:textId="2270396C" w:rsidR="00CA5B42" w:rsidRDefault="00CA5B42" w:rsidP="00E924B2"/>
          <w:p w14:paraId="4657AA24" w14:textId="2C2712FA" w:rsidR="00CA5B42" w:rsidRDefault="00CA5B42" w:rsidP="00E924B2"/>
          <w:p w14:paraId="720FC9DF" w14:textId="77777777" w:rsidR="00CA5B42" w:rsidRDefault="00CA5B42" w:rsidP="00E924B2"/>
          <w:p w14:paraId="2E03F44B" w14:textId="77777777" w:rsidR="00CA5B42" w:rsidRDefault="00CA5B42" w:rsidP="00E924B2">
            <w:r>
              <w:t>Веселый праздник.</w:t>
            </w:r>
          </w:p>
          <w:p w14:paraId="68BFBE3B" w14:textId="62C07409" w:rsidR="00CA5B42" w:rsidRDefault="00CA5B42" w:rsidP="00E924B2"/>
          <w:p w14:paraId="0C305936" w14:textId="335F1B74" w:rsidR="00CA5B42" w:rsidRDefault="00CA5B42" w:rsidP="00E924B2"/>
          <w:p w14:paraId="62ACFC84" w14:textId="77777777" w:rsidR="00226472" w:rsidRDefault="00226472" w:rsidP="00E924B2"/>
          <w:p w14:paraId="31B032CC" w14:textId="77777777" w:rsidR="00CA5B42" w:rsidRDefault="00CA5B42" w:rsidP="00E924B2"/>
          <w:p w14:paraId="1EF1C73C" w14:textId="77777777" w:rsidR="00CA5B42" w:rsidRDefault="00CA5B42" w:rsidP="00E924B2">
            <w:r>
              <w:t>Приглашение.</w:t>
            </w:r>
          </w:p>
          <w:p w14:paraId="3C750E8E" w14:textId="4F9994D3" w:rsidR="00CA5B42" w:rsidRDefault="00CA5B42" w:rsidP="00E924B2"/>
          <w:p w14:paraId="51EF3EE3" w14:textId="624C7B4E" w:rsidR="00CA5B42" w:rsidRDefault="00CA5B42" w:rsidP="00E924B2"/>
          <w:p w14:paraId="2B234E4E" w14:textId="047FE08E" w:rsidR="00CA5B42" w:rsidRDefault="00CA5B42" w:rsidP="00E924B2"/>
          <w:p w14:paraId="38D64F60" w14:textId="10AFDAAA" w:rsidR="00CA5B42" w:rsidRDefault="00CA5B42" w:rsidP="00E924B2"/>
          <w:p w14:paraId="4564557E" w14:textId="77777777" w:rsidR="00CA5B42" w:rsidRDefault="00CA5B42" w:rsidP="00E924B2"/>
          <w:p w14:paraId="71BC3B8B" w14:textId="77777777" w:rsidR="00CA5B42" w:rsidRDefault="00CA5B42" w:rsidP="00E924B2">
            <w:r>
              <w:t>Поздравляю!</w:t>
            </w:r>
          </w:p>
          <w:p w14:paraId="5D453B28" w14:textId="3567F33F" w:rsidR="00CA5B42" w:rsidRDefault="00CA5B42" w:rsidP="00E924B2"/>
          <w:p w14:paraId="6FEB9A31" w14:textId="72342AD6" w:rsidR="00CA5B42" w:rsidRDefault="00CA5B42" w:rsidP="00E924B2"/>
          <w:p w14:paraId="565C354C" w14:textId="77777777" w:rsidR="00226472" w:rsidRDefault="00226472" w:rsidP="00E924B2"/>
          <w:p w14:paraId="43FB4A84" w14:textId="77777777" w:rsidR="00CA5B42" w:rsidRDefault="00CA5B42" w:rsidP="00E924B2">
            <w:r>
              <w:t>Поздравление ветеранам.</w:t>
            </w:r>
          </w:p>
          <w:p w14:paraId="1A6693C1" w14:textId="35D54939" w:rsidR="00CA5B42" w:rsidRDefault="00CA5B42" w:rsidP="00E924B2"/>
          <w:p w14:paraId="5266D910" w14:textId="77777777" w:rsidR="00226472" w:rsidRDefault="00226472" w:rsidP="00E924B2"/>
          <w:p w14:paraId="6C3F18DF" w14:textId="77777777" w:rsidR="00CA5B42" w:rsidRDefault="00CA5B42" w:rsidP="00E924B2">
            <w:r>
              <w:t>«Знакомство во дворе»</w:t>
            </w:r>
          </w:p>
        </w:tc>
        <w:tc>
          <w:tcPr>
            <w:tcW w:w="1320" w:type="dxa"/>
          </w:tcPr>
          <w:p w14:paraId="4BAA00F9" w14:textId="77777777" w:rsidR="00CA5B42" w:rsidRDefault="00CA5B42" w:rsidP="00E924B2">
            <w:r>
              <w:lastRenderedPageBreak/>
              <w:t>2</w:t>
            </w:r>
          </w:p>
          <w:p w14:paraId="53F421E7" w14:textId="6CA7C361" w:rsidR="00CA5B42" w:rsidRDefault="00CA5B42" w:rsidP="00E924B2"/>
          <w:p w14:paraId="23F4973A" w14:textId="708FF209" w:rsidR="00CA5B42" w:rsidRDefault="00CA5B42" w:rsidP="00E924B2"/>
          <w:p w14:paraId="5D452C51" w14:textId="77777777" w:rsidR="00226472" w:rsidRDefault="00226472" w:rsidP="00E924B2"/>
          <w:p w14:paraId="57C585C4" w14:textId="77777777" w:rsidR="00CA5B42" w:rsidRDefault="00CA5B42" w:rsidP="00E924B2">
            <w:r>
              <w:t>2</w:t>
            </w:r>
          </w:p>
          <w:p w14:paraId="4FA98ACA" w14:textId="77777777" w:rsidR="00CA5B42" w:rsidRDefault="00CA5B42" w:rsidP="00E924B2"/>
          <w:p w14:paraId="363E5860" w14:textId="77777777" w:rsidR="00CA5B42" w:rsidRDefault="00CA5B42" w:rsidP="00E924B2"/>
          <w:p w14:paraId="10D1316C" w14:textId="795A580B" w:rsidR="00CA5B42" w:rsidRDefault="00CA5B42" w:rsidP="00E924B2"/>
          <w:p w14:paraId="19F0A53F" w14:textId="4000101E" w:rsidR="00CA5B42" w:rsidRDefault="00CA5B42" w:rsidP="00E924B2"/>
          <w:p w14:paraId="5D772B82" w14:textId="77777777" w:rsidR="00CA5B42" w:rsidRDefault="00CA5B42" w:rsidP="00E924B2"/>
          <w:p w14:paraId="4461A7D8" w14:textId="77777777" w:rsidR="00CA5B42" w:rsidRDefault="00CA5B42" w:rsidP="00E924B2">
            <w:r>
              <w:t>2</w:t>
            </w:r>
          </w:p>
          <w:p w14:paraId="7170D85E" w14:textId="3FCD078C" w:rsidR="00CA5B42" w:rsidRDefault="00CA5B42" w:rsidP="00E924B2"/>
          <w:p w14:paraId="37A76039" w14:textId="2B2346CC" w:rsidR="00CA5B42" w:rsidRDefault="00CA5B42" w:rsidP="00E924B2"/>
          <w:p w14:paraId="035FBCA8" w14:textId="5A2ED466" w:rsidR="00CA5B42" w:rsidRDefault="00CA5B42" w:rsidP="00E924B2"/>
          <w:p w14:paraId="519745D7" w14:textId="77777777" w:rsidR="00226472" w:rsidRDefault="00226472" w:rsidP="00E924B2"/>
          <w:p w14:paraId="11297241" w14:textId="77777777" w:rsidR="00CA5B42" w:rsidRDefault="00CA5B42" w:rsidP="00E924B2">
            <w:r>
              <w:t>2</w:t>
            </w:r>
          </w:p>
          <w:p w14:paraId="7E10F4DC" w14:textId="0AD52385" w:rsidR="00CA5B42" w:rsidRDefault="00CA5B42" w:rsidP="00E924B2"/>
          <w:p w14:paraId="2DC0586B" w14:textId="470CD611" w:rsidR="00CA5B42" w:rsidRDefault="00CA5B42" w:rsidP="00E924B2"/>
          <w:p w14:paraId="527D11CE" w14:textId="2320FE8E" w:rsidR="00CA5B42" w:rsidRDefault="00CA5B42" w:rsidP="00E924B2"/>
          <w:p w14:paraId="43D24495" w14:textId="749DEE67" w:rsidR="00CA5B42" w:rsidRDefault="00CA5B42" w:rsidP="00E924B2"/>
          <w:p w14:paraId="69CFE34C" w14:textId="77777777" w:rsidR="00CA5B42" w:rsidRDefault="00CA5B42" w:rsidP="00E924B2"/>
          <w:p w14:paraId="6B8EA689" w14:textId="77777777" w:rsidR="00CA5B42" w:rsidRDefault="00CA5B42" w:rsidP="00E924B2">
            <w:r>
              <w:t>2</w:t>
            </w:r>
          </w:p>
          <w:p w14:paraId="5A97D778" w14:textId="6821026E" w:rsidR="00CA5B42" w:rsidRDefault="00CA5B42" w:rsidP="00E924B2"/>
          <w:p w14:paraId="55672CF2" w14:textId="77777777" w:rsidR="00226472" w:rsidRDefault="00226472" w:rsidP="00E924B2"/>
          <w:p w14:paraId="0E32009F" w14:textId="77777777" w:rsidR="00CA5B42" w:rsidRDefault="00CA5B42" w:rsidP="00E924B2"/>
          <w:p w14:paraId="2F4E8810" w14:textId="77777777" w:rsidR="00CA5B42" w:rsidRDefault="00CA5B42" w:rsidP="00E924B2">
            <w:r>
              <w:t>2</w:t>
            </w:r>
          </w:p>
          <w:p w14:paraId="72C69F68" w14:textId="00DB0DEC" w:rsidR="00CA5B42" w:rsidRDefault="00CA5B42" w:rsidP="00E924B2"/>
          <w:p w14:paraId="6EB1CB68" w14:textId="77777777" w:rsidR="00226472" w:rsidRDefault="00226472" w:rsidP="00E924B2"/>
          <w:p w14:paraId="48DE5191" w14:textId="77777777" w:rsidR="00CA5B42" w:rsidRDefault="00CA5B42" w:rsidP="00E924B2"/>
          <w:p w14:paraId="13EBFA06" w14:textId="77777777" w:rsidR="00CA5B42" w:rsidRDefault="00CA5B42" w:rsidP="00E924B2">
            <w:r>
              <w:t>1</w:t>
            </w:r>
          </w:p>
          <w:p w14:paraId="5EE3838E" w14:textId="77777777" w:rsidR="00CA5B42" w:rsidRDefault="00CA5B42" w:rsidP="00E924B2"/>
        </w:tc>
        <w:tc>
          <w:tcPr>
            <w:tcW w:w="3267" w:type="dxa"/>
          </w:tcPr>
          <w:p w14:paraId="593AD472" w14:textId="79708DD7" w:rsidR="00CA5B42" w:rsidRDefault="00CA5B42" w:rsidP="00E924B2">
            <w:r>
              <w:lastRenderedPageBreak/>
              <w:t>Помочь понять значение наиболее распространённых условных знаков.</w:t>
            </w:r>
          </w:p>
          <w:p w14:paraId="6DFE6E88" w14:textId="77777777" w:rsidR="00CA5B42" w:rsidRDefault="00CA5B42" w:rsidP="00E924B2"/>
          <w:p w14:paraId="40F50EE7" w14:textId="3999328B" w:rsidR="00CA5B42" w:rsidRDefault="00CA5B42" w:rsidP="00E924B2">
            <w:r>
              <w:t>Формировать представление о необходимости обязательного выполнения правил, обеспечивающих безопасность человека и порядок в обществе.</w:t>
            </w:r>
          </w:p>
          <w:p w14:paraId="4534E06D" w14:textId="77777777" w:rsidR="00CA5B42" w:rsidRDefault="00CA5B42" w:rsidP="00E924B2"/>
          <w:p w14:paraId="7C8C690D" w14:textId="4A06786A" w:rsidR="00CA5B42" w:rsidRDefault="00CA5B42" w:rsidP="00E924B2">
            <w:r>
              <w:t>Составлять приглашения учителям, родителям, воспитателям, друзьям на праздник.</w:t>
            </w:r>
          </w:p>
          <w:p w14:paraId="6FE96C77" w14:textId="77777777" w:rsidR="00CA5B42" w:rsidRDefault="00CA5B42" w:rsidP="00E924B2"/>
          <w:p w14:paraId="0031715E" w14:textId="41D733B6" w:rsidR="00CA5B42" w:rsidRDefault="00CA5B42" w:rsidP="00E924B2">
            <w:r>
              <w:t>Знакомство со стихотворением А. Усачёва «Приглашение улитке».</w:t>
            </w:r>
          </w:p>
          <w:p w14:paraId="77E79545" w14:textId="7546644E" w:rsidR="00CA5B42" w:rsidRDefault="00CA5B42" w:rsidP="00E924B2"/>
          <w:p w14:paraId="2882F076" w14:textId="424F968A" w:rsidR="00CA5B42" w:rsidRDefault="00CA5B42" w:rsidP="00E924B2"/>
          <w:p w14:paraId="024F0467" w14:textId="77777777" w:rsidR="00CA5B42" w:rsidRDefault="00CA5B42" w:rsidP="00E924B2"/>
          <w:p w14:paraId="74B69106" w14:textId="2C6895D9" w:rsidR="00CA5B42" w:rsidRDefault="00CA5B42" w:rsidP="00E924B2">
            <w:r>
              <w:t>Подготовка устных и письменных поздравлений, нарисовать открытки.</w:t>
            </w:r>
          </w:p>
          <w:p w14:paraId="434962AD" w14:textId="77777777" w:rsidR="00CA5B42" w:rsidRDefault="00CA5B42" w:rsidP="00E924B2"/>
          <w:p w14:paraId="1AE69C00" w14:textId="0A567533" w:rsidR="00CA5B42" w:rsidRDefault="00CA5B42" w:rsidP="00E924B2">
            <w:r>
              <w:t>Воспитывать ответственное отношение к подготовке поздравления.</w:t>
            </w:r>
          </w:p>
          <w:p w14:paraId="31DAE631" w14:textId="77777777" w:rsidR="00CA5B42" w:rsidRDefault="00CA5B42" w:rsidP="00E924B2"/>
          <w:p w14:paraId="1BFB798E" w14:textId="77777777" w:rsidR="00CA5B42" w:rsidRDefault="00CA5B42" w:rsidP="00E924B2">
            <w:r>
              <w:t>Развивать внимание,</w:t>
            </w:r>
          </w:p>
          <w:p w14:paraId="1972EFFD" w14:textId="77777777" w:rsidR="00CA5B42" w:rsidRDefault="00CA5B42" w:rsidP="00E924B2">
            <w:r>
              <w:t>память, письменную и устную речь.</w:t>
            </w:r>
          </w:p>
        </w:tc>
        <w:tc>
          <w:tcPr>
            <w:tcW w:w="5103" w:type="dxa"/>
          </w:tcPr>
          <w:p w14:paraId="1AF48542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31A8E6F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37B0FE6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1C1C6E2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09BA21D0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44AFEE05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C4B1E45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58D4F87C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7D4D8875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Регулятивные:</w:t>
            </w:r>
          </w:p>
          <w:p w14:paraId="2278E16C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126CBBE3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7070AA2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2D3CD7A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122A567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7D441EE5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39622736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05870B60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28CC23A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3A80F6A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0083C3A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59F5CD16" w14:textId="77777777" w:rsidR="00226472" w:rsidRPr="005C3FA1" w:rsidRDefault="00226472" w:rsidP="00226472"/>
          <w:p w14:paraId="696D879D" w14:textId="07D5688B" w:rsidR="00CA5B42" w:rsidRDefault="00CA5B42" w:rsidP="00E924B2"/>
        </w:tc>
      </w:tr>
      <w:tr w:rsidR="00CA5B42" w14:paraId="291FE465" w14:textId="77777777" w:rsidTr="00226472">
        <w:tc>
          <w:tcPr>
            <w:tcW w:w="15021" w:type="dxa"/>
            <w:gridSpan w:val="7"/>
          </w:tcPr>
          <w:p w14:paraId="3ADC1BB6" w14:textId="77777777" w:rsidR="00CA5B42" w:rsidRPr="0023123A" w:rsidRDefault="00CA5B42" w:rsidP="00E924B2">
            <w:pPr>
              <w:jc w:val="center"/>
              <w:rPr>
                <w:b/>
                <w:bCs/>
              </w:rPr>
            </w:pPr>
            <w:r w:rsidRPr="0023123A">
              <w:rPr>
                <w:b/>
                <w:bCs/>
              </w:rPr>
              <w:lastRenderedPageBreak/>
              <w:t xml:space="preserve">Я в мире природы </w:t>
            </w:r>
          </w:p>
        </w:tc>
      </w:tr>
      <w:tr w:rsidR="00CA5B42" w14:paraId="09896E0E" w14:textId="77777777" w:rsidTr="00226472">
        <w:tc>
          <w:tcPr>
            <w:tcW w:w="560" w:type="dxa"/>
          </w:tcPr>
          <w:p w14:paraId="4789B0E9" w14:textId="77777777" w:rsidR="00CA5B42" w:rsidRDefault="00CA5B42" w:rsidP="00E924B2">
            <w:r>
              <w:t>61</w:t>
            </w:r>
          </w:p>
          <w:p w14:paraId="0854B9A8" w14:textId="77777777" w:rsidR="00CA5B42" w:rsidRDefault="00CA5B42" w:rsidP="00E924B2"/>
          <w:p w14:paraId="356321CC" w14:textId="77777777" w:rsidR="00CA5B42" w:rsidRDefault="00CA5B42" w:rsidP="00E924B2"/>
          <w:p w14:paraId="371458B1" w14:textId="77777777" w:rsidR="00CA5B42" w:rsidRDefault="00CA5B42" w:rsidP="00E924B2">
            <w:r>
              <w:t>62</w:t>
            </w:r>
          </w:p>
          <w:p w14:paraId="229B4004" w14:textId="03D2611D" w:rsidR="00CA5B42" w:rsidRDefault="00CA5B42" w:rsidP="00E924B2"/>
          <w:p w14:paraId="38E437A1" w14:textId="2636E7C4" w:rsidR="00CA5B42" w:rsidRDefault="00CA5B42" w:rsidP="00E924B2"/>
          <w:p w14:paraId="38F39865" w14:textId="77777777" w:rsidR="00CA5B42" w:rsidRDefault="00CA5B42" w:rsidP="00E924B2">
            <w:r>
              <w:t>63</w:t>
            </w:r>
          </w:p>
          <w:p w14:paraId="742A2458" w14:textId="4CA5E068" w:rsidR="00CA5B42" w:rsidRDefault="00CA5B42" w:rsidP="00E924B2"/>
          <w:p w14:paraId="129EE6ED" w14:textId="77777777" w:rsidR="00CA5B42" w:rsidRDefault="00CA5B42" w:rsidP="00E924B2"/>
          <w:p w14:paraId="4EA668D2" w14:textId="7A0656C8" w:rsidR="00CA5B42" w:rsidRDefault="00CA5B42" w:rsidP="00E924B2"/>
          <w:p w14:paraId="603C3F40" w14:textId="77777777" w:rsidR="00226472" w:rsidRDefault="00226472" w:rsidP="00E924B2"/>
          <w:p w14:paraId="0FC13304" w14:textId="77777777" w:rsidR="00CA5B42" w:rsidRDefault="00CA5B42" w:rsidP="00E924B2">
            <w:r>
              <w:t>64</w:t>
            </w:r>
          </w:p>
          <w:p w14:paraId="01CEDB6D" w14:textId="77777777" w:rsidR="00CA5B42" w:rsidRDefault="00CA5B42" w:rsidP="00E924B2"/>
          <w:p w14:paraId="77C49632" w14:textId="2C28371C" w:rsidR="00CA5B42" w:rsidRDefault="00CA5B42" w:rsidP="00E924B2"/>
          <w:p w14:paraId="1DD6EEE3" w14:textId="4443273E" w:rsidR="00CA5B42" w:rsidRDefault="00CA5B42" w:rsidP="00E924B2"/>
          <w:p w14:paraId="5F456158" w14:textId="77777777" w:rsidR="00226472" w:rsidRDefault="00226472" w:rsidP="00E924B2"/>
          <w:p w14:paraId="4BC305CF" w14:textId="77777777" w:rsidR="00CA5B42" w:rsidRDefault="00CA5B42" w:rsidP="00E924B2">
            <w:r>
              <w:t>65</w:t>
            </w:r>
          </w:p>
          <w:p w14:paraId="13C2BA88" w14:textId="77777777" w:rsidR="00CA5B42" w:rsidRDefault="00CA5B42" w:rsidP="00E924B2"/>
          <w:p w14:paraId="307AAF33" w14:textId="77777777" w:rsidR="00CA5B42" w:rsidRDefault="00CA5B42" w:rsidP="00E924B2">
            <w:r>
              <w:t>66</w:t>
            </w:r>
          </w:p>
          <w:p w14:paraId="6DA00F6A" w14:textId="77777777" w:rsidR="00CA5B42" w:rsidRDefault="00CA5B42" w:rsidP="00E924B2"/>
          <w:p w14:paraId="307C582F" w14:textId="77777777" w:rsidR="00CA5B42" w:rsidRDefault="00CA5B42" w:rsidP="00E924B2">
            <w:r>
              <w:t>67</w:t>
            </w:r>
          </w:p>
          <w:p w14:paraId="2D4FD486" w14:textId="77777777" w:rsidR="00CA5B42" w:rsidRDefault="00CA5B42" w:rsidP="00E924B2"/>
          <w:p w14:paraId="6A98DD29" w14:textId="77777777" w:rsidR="00CA5B42" w:rsidRDefault="00CA5B42" w:rsidP="00E924B2">
            <w:r>
              <w:t>68</w:t>
            </w:r>
          </w:p>
        </w:tc>
        <w:tc>
          <w:tcPr>
            <w:tcW w:w="835" w:type="dxa"/>
          </w:tcPr>
          <w:p w14:paraId="05696EDA" w14:textId="77777777" w:rsidR="00CA5B42" w:rsidRDefault="00CA5B42" w:rsidP="00E924B2">
            <w:r>
              <w:lastRenderedPageBreak/>
              <w:t>24.04</w:t>
            </w:r>
          </w:p>
          <w:p w14:paraId="38CE4576" w14:textId="77777777" w:rsidR="00CA5B42" w:rsidRDefault="00CA5B42" w:rsidP="00E924B2"/>
          <w:p w14:paraId="5C4B9668" w14:textId="77777777" w:rsidR="00CA5B42" w:rsidRDefault="00CA5B42" w:rsidP="00E924B2"/>
          <w:p w14:paraId="5AD60C1D" w14:textId="77777777" w:rsidR="00CA5B42" w:rsidRDefault="00CA5B42" w:rsidP="00E924B2">
            <w:r>
              <w:t>30.04</w:t>
            </w:r>
          </w:p>
          <w:p w14:paraId="609BA9CC" w14:textId="7489357C" w:rsidR="00CA5B42" w:rsidRDefault="00CA5B42" w:rsidP="00E924B2"/>
          <w:p w14:paraId="4ED5CDA2" w14:textId="7B3E95CB" w:rsidR="00CA5B42" w:rsidRDefault="00CA5B42" w:rsidP="00E924B2"/>
          <w:p w14:paraId="4ECDDB37" w14:textId="77777777" w:rsidR="00CA5B42" w:rsidRDefault="00CA5B42" w:rsidP="00E924B2">
            <w:r>
              <w:t>07.05</w:t>
            </w:r>
          </w:p>
          <w:p w14:paraId="4A5F9A3B" w14:textId="0068BEB0" w:rsidR="00CA5B42" w:rsidRDefault="00CA5B42" w:rsidP="00E924B2"/>
          <w:p w14:paraId="4D6806AE" w14:textId="36E85DAE" w:rsidR="00CA5B42" w:rsidRDefault="00CA5B42" w:rsidP="00E924B2"/>
          <w:p w14:paraId="0B5EBDD9" w14:textId="1229C573" w:rsidR="00CA5B42" w:rsidRDefault="00CA5B42" w:rsidP="00E924B2"/>
          <w:p w14:paraId="67887BE8" w14:textId="77777777" w:rsidR="00226472" w:rsidRDefault="00226472" w:rsidP="00E924B2"/>
          <w:p w14:paraId="50ACADB0" w14:textId="77777777" w:rsidR="00CA5B42" w:rsidRDefault="00CA5B42" w:rsidP="00E924B2">
            <w:r>
              <w:t>08.05</w:t>
            </w:r>
          </w:p>
          <w:p w14:paraId="0B901421" w14:textId="77777777" w:rsidR="00CA5B42" w:rsidRDefault="00CA5B42" w:rsidP="00E924B2"/>
          <w:p w14:paraId="3160EBA3" w14:textId="09BCE3DE" w:rsidR="00CA5B42" w:rsidRDefault="00CA5B42" w:rsidP="00E924B2"/>
          <w:p w14:paraId="2E7E745F" w14:textId="77777777" w:rsidR="00226472" w:rsidRDefault="00226472" w:rsidP="00E924B2"/>
          <w:p w14:paraId="724A6C43" w14:textId="77777777" w:rsidR="00CA5B42" w:rsidRDefault="00CA5B42" w:rsidP="00E924B2"/>
          <w:p w14:paraId="6E3CA826" w14:textId="77777777" w:rsidR="00CA5B42" w:rsidRDefault="00CA5B42" w:rsidP="00E924B2">
            <w:r>
              <w:t>14.05</w:t>
            </w:r>
          </w:p>
          <w:p w14:paraId="280BB523" w14:textId="77777777" w:rsidR="00CA5B42" w:rsidRDefault="00CA5B42" w:rsidP="00E924B2"/>
          <w:p w14:paraId="6430D8F4" w14:textId="77777777" w:rsidR="00CA5B42" w:rsidRDefault="00CA5B42" w:rsidP="00E924B2">
            <w:r>
              <w:t>15.05</w:t>
            </w:r>
          </w:p>
          <w:p w14:paraId="40FFEF4B" w14:textId="77777777" w:rsidR="00CA5B42" w:rsidRDefault="00CA5B42" w:rsidP="00E924B2"/>
          <w:p w14:paraId="358BE43E" w14:textId="77777777" w:rsidR="00CA5B42" w:rsidRDefault="00CA5B42" w:rsidP="00E924B2">
            <w:r>
              <w:t>21.05</w:t>
            </w:r>
          </w:p>
          <w:p w14:paraId="52BFE9C0" w14:textId="77777777" w:rsidR="00CA5B42" w:rsidRDefault="00CA5B42" w:rsidP="00E924B2"/>
          <w:p w14:paraId="277752AD" w14:textId="77777777" w:rsidR="00CA5B42" w:rsidRDefault="00CA5B42" w:rsidP="00E924B2">
            <w:r>
              <w:t>22.05</w:t>
            </w:r>
          </w:p>
        </w:tc>
        <w:tc>
          <w:tcPr>
            <w:tcW w:w="1524" w:type="dxa"/>
          </w:tcPr>
          <w:p w14:paraId="27AB8E37" w14:textId="77777777" w:rsidR="00CA5B42" w:rsidRDefault="00CA5B42" w:rsidP="00E924B2"/>
        </w:tc>
        <w:tc>
          <w:tcPr>
            <w:tcW w:w="2412" w:type="dxa"/>
          </w:tcPr>
          <w:p w14:paraId="7B7BA5E0" w14:textId="77777777" w:rsidR="00CA5B42" w:rsidRDefault="00CA5B42" w:rsidP="00E924B2">
            <w:r>
              <w:t>Мы друзья или враги природы?</w:t>
            </w:r>
          </w:p>
          <w:p w14:paraId="519770AB" w14:textId="77777777" w:rsidR="00CA5B42" w:rsidRDefault="00CA5B42" w:rsidP="00E924B2"/>
          <w:p w14:paraId="39CA3859" w14:textId="77777777" w:rsidR="00CA5B42" w:rsidRDefault="00CA5B42" w:rsidP="00E924B2">
            <w:r>
              <w:t>В гостях у леса.</w:t>
            </w:r>
          </w:p>
          <w:p w14:paraId="1DE07B36" w14:textId="3FFB5EE2" w:rsidR="00CA5B42" w:rsidRDefault="00CA5B42" w:rsidP="00E924B2"/>
          <w:p w14:paraId="2973EA4E" w14:textId="5EF082E2" w:rsidR="00CA5B42" w:rsidRDefault="00CA5B42" w:rsidP="00E924B2"/>
          <w:p w14:paraId="47E38808" w14:textId="77777777" w:rsidR="00CA5B42" w:rsidRDefault="00CA5B42" w:rsidP="00E924B2">
            <w:r>
              <w:t>Я на прогулке в парке.</w:t>
            </w:r>
          </w:p>
          <w:p w14:paraId="7EE66455" w14:textId="6D7D6190" w:rsidR="00CA5B42" w:rsidRDefault="00CA5B42" w:rsidP="00E924B2"/>
          <w:p w14:paraId="7E14D628" w14:textId="0EFAEED0" w:rsidR="00CA5B42" w:rsidRDefault="00CA5B42" w:rsidP="00E924B2"/>
          <w:p w14:paraId="4BA849F3" w14:textId="77777777" w:rsidR="00226472" w:rsidRDefault="00226472" w:rsidP="00E924B2"/>
          <w:p w14:paraId="00C23E9A" w14:textId="77777777" w:rsidR="00CA5B42" w:rsidRDefault="00CA5B42" w:rsidP="00E924B2"/>
          <w:p w14:paraId="67A41161" w14:textId="77777777" w:rsidR="00CA5B42" w:rsidRDefault="00CA5B42" w:rsidP="00E924B2">
            <w:r>
              <w:t>Учимся понимать животных.</w:t>
            </w:r>
          </w:p>
          <w:p w14:paraId="1C3BA3DC" w14:textId="750DD036" w:rsidR="00CA5B42" w:rsidRDefault="00CA5B42" w:rsidP="00E924B2"/>
          <w:p w14:paraId="2DF997B6" w14:textId="2933AE80" w:rsidR="00CA5B42" w:rsidRDefault="00CA5B42" w:rsidP="00E924B2"/>
          <w:p w14:paraId="3EBA3CD7" w14:textId="77777777" w:rsidR="00226472" w:rsidRDefault="00226472" w:rsidP="00E924B2"/>
          <w:p w14:paraId="3709FECC" w14:textId="77777777" w:rsidR="00CA5B42" w:rsidRDefault="00CA5B42" w:rsidP="00E924B2">
            <w:r>
              <w:t>Здравствуй, лето!</w:t>
            </w:r>
          </w:p>
          <w:p w14:paraId="1580A3B7" w14:textId="77777777" w:rsidR="00CA5B42" w:rsidRDefault="00CA5B42" w:rsidP="00E924B2"/>
          <w:p w14:paraId="03156186" w14:textId="77777777" w:rsidR="00CA5B42" w:rsidRDefault="00CA5B42" w:rsidP="00E924B2">
            <w:r>
              <w:t>Летом.</w:t>
            </w:r>
          </w:p>
          <w:p w14:paraId="664B1470" w14:textId="77777777" w:rsidR="00CA5B42" w:rsidRDefault="00CA5B42" w:rsidP="00E924B2"/>
          <w:p w14:paraId="695C06D2" w14:textId="77777777" w:rsidR="00CA5B42" w:rsidRDefault="00CA5B42" w:rsidP="00E924B2">
            <w:r>
              <w:t>В поход.</w:t>
            </w:r>
          </w:p>
          <w:p w14:paraId="0A7E99FB" w14:textId="77777777" w:rsidR="00CA5B42" w:rsidRDefault="00CA5B42" w:rsidP="00E924B2"/>
          <w:p w14:paraId="35E5F70B" w14:textId="77777777" w:rsidR="00CA5B42" w:rsidRDefault="00CA5B42" w:rsidP="00E924B2">
            <w:r>
              <w:t>Летние каникулы.</w:t>
            </w:r>
          </w:p>
        </w:tc>
        <w:tc>
          <w:tcPr>
            <w:tcW w:w="1320" w:type="dxa"/>
          </w:tcPr>
          <w:p w14:paraId="52433810" w14:textId="77777777" w:rsidR="00CA5B42" w:rsidRDefault="00CA5B42" w:rsidP="00E924B2">
            <w:r>
              <w:lastRenderedPageBreak/>
              <w:t>1</w:t>
            </w:r>
          </w:p>
          <w:p w14:paraId="77CA9A32" w14:textId="77777777" w:rsidR="00CA5B42" w:rsidRDefault="00CA5B42" w:rsidP="00E924B2"/>
          <w:p w14:paraId="328A6EF2" w14:textId="77777777" w:rsidR="00CA5B42" w:rsidRDefault="00CA5B42" w:rsidP="00E924B2"/>
          <w:p w14:paraId="03CEFA48" w14:textId="77777777" w:rsidR="00CA5B42" w:rsidRDefault="00CA5B42" w:rsidP="00E924B2">
            <w:r>
              <w:t>1</w:t>
            </w:r>
          </w:p>
          <w:p w14:paraId="366450C2" w14:textId="1E060A00" w:rsidR="00CA5B42" w:rsidRDefault="00CA5B42" w:rsidP="00E924B2"/>
          <w:p w14:paraId="68BA5CBE" w14:textId="5084CE72" w:rsidR="00CA5B42" w:rsidRDefault="00CA5B42" w:rsidP="00E924B2"/>
          <w:p w14:paraId="417AE995" w14:textId="77777777" w:rsidR="00CA5B42" w:rsidRDefault="00CA5B42" w:rsidP="00E924B2">
            <w:r>
              <w:t>1</w:t>
            </w:r>
          </w:p>
          <w:p w14:paraId="235FE16E" w14:textId="298D3BD4" w:rsidR="00CA5B42" w:rsidRDefault="00CA5B42" w:rsidP="00E924B2"/>
          <w:p w14:paraId="2A3CF26F" w14:textId="4B6B7C32" w:rsidR="00CA5B42" w:rsidRDefault="00CA5B42" w:rsidP="00E924B2"/>
          <w:p w14:paraId="758874EF" w14:textId="77777777" w:rsidR="00226472" w:rsidRDefault="00226472" w:rsidP="00E924B2"/>
          <w:p w14:paraId="36A31C41" w14:textId="77777777" w:rsidR="00CA5B42" w:rsidRDefault="00CA5B42" w:rsidP="00E924B2"/>
          <w:p w14:paraId="30580CCF" w14:textId="77777777" w:rsidR="00CA5B42" w:rsidRDefault="00CA5B42" w:rsidP="00E924B2">
            <w:r>
              <w:t>1</w:t>
            </w:r>
          </w:p>
          <w:p w14:paraId="3CF01E7E" w14:textId="77777777" w:rsidR="00CA5B42" w:rsidRDefault="00CA5B42" w:rsidP="00E924B2"/>
          <w:p w14:paraId="62CE9193" w14:textId="5CFD7EE8" w:rsidR="00CA5B42" w:rsidRDefault="00CA5B42" w:rsidP="00E924B2"/>
          <w:p w14:paraId="03FA75CF" w14:textId="02535930" w:rsidR="00CA5B42" w:rsidRDefault="00CA5B42" w:rsidP="00E924B2"/>
          <w:p w14:paraId="52913F3B" w14:textId="77777777" w:rsidR="00226472" w:rsidRDefault="00226472" w:rsidP="00E924B2"/>
          <w:p w14:paraId="29B3B162" w14:textId="77777777" w:rsidR="00CA5B42" w:rsidRDefault="00CA5B42" w:rsidP="00E924B2">
            <w:r>
              <w:t>1</w:t>
            </w:r>
          </w:p>
          <w:p w14:paraId="6DA8D58A" w14:textId="7F2D4B8F" w:rsidR="00CA5B42" w:rsidRDefault="00CA5B42" w:rsidP="00E924B2"/>
          <w:p w14:paraId="01150047" w14:textId="77777777" w:rsidR="00CA5B42" w:rsidRDefault="00CA5B42" w:rsidP="00E924B2">
            <w:r>
              <w:t>1</w:t>
            </w:r>
          </w:p>
          <w:p w14:paraId="1DB86210" w14:textId="77777777" w:rsidR="00CA5B42" w:rsidRDefault="00CA5B42" w:rsidP="00E924B2"/>
          <w:p w14:paraId="4596B11E" w14:textId="77777777" w:rsidR="00CA5B42" w:rsidRDefault="00CA5B42" w:rsidP="00E924B2">
            <w:r>
              <w:t>1</w:t>
            </w:r>
          </w:p>
          <w:p w14:paraId="41159ECF" w14:textId="77777777" w:rsidR="00CA5B42" w:rsidRDefault="00CA5B42" w:rsidP="00E924B2"/>
          <w:p w14:paraId="757A3154" w14:textId="77777777" w:rsidR="00CA5B42" w:rsidRDefault="00CA5B42" w:rsidP="00E924B2">
            <w:r>
              <w:t>1</w:t>
            </w:r>
          </w:p>
        </w:tc>
        <w:tc>
          <w:tcPr>
            <w:tcW w:w="3267" w:type="dxa"/>
          </w:tcPr>
          <w:p w14:paraId="136E5E72" w14:textId="267981BC" w:rsidR="00CA5B42" w:rsidRDefault="00CA5B42" w:rsidP="00CF4212">
            <w:r>
              <w:lastRenderedPageBreak/>
              <w:t>Беседа на тему: «Что может нанести вред лесу».</w:t>
            </w:r>
          </w:p>
          <w:p w14:paraId="1E72CF95" w14:textId="77777777" w:rsidR="00CA5B42" w:rsidRDefault="00CA5B42" w:rsidP="00CF4212"/>
          <w:p w14:paraId="2A4B5145" w14:textId="77777777" w:rsidR="00CA5B42" w:rsidRDefault="00CA5B42" w:rsidP="00CF4212">
            <w:r>
              <w:t xml:space="preserve">Составление правил вежливого поведения в лесу. </w:t>
            </w:r>
          </w:p>
          <w:p w14:paraId="40178E7E" w14:textId="2B535ECE" w:rsidR="00CA5B42" w:rsidRDefault="00CA5B42" w:rsidP="00CF4212"/>
          <w:p w14:paraId="3C591651" w14:textId="77777777" w:rsidR="00CA5B42" w:rsidRDefault="00CA5B42" w:rsidP="00AE1808">
            <w:r>
              <w:t>Воспитывать ответственное отношение к своим поступкам, оказывающим влияние на природу.</w:t>
            </w:r>
          </w:p>
          <w:p w14:paraId="7A18DC38" w14:textId="26C55C77" w:rsidR="00CA5B42" w:rsidRDefault="00CA5B42" w:rsidP="00CF4212"/>
          <w:p w14:paraId="6A0D2DED" w14:textId="77777777" w:rsidR="00CA5B42" w:rsidRDefault="00CA5B42" w:rsidP="00CF4212">
            <w:r>
              <w:t xml:space="preserve">Беседа о животных и растениях леса. </w:t>
            </w:r>
          </w:p>
          <w:p w14:paraId="16A7DB94" w14:textId="66407F43" w:rsidR="00CA5B42" w:rsidRDefault="00CA5B42" w:rsidP="00CF4212">
            <w:r>
              <w:t>Составление рассказа «В гостях у леса».</w:t>
            </w:r>
          </w:p>
          <w:p w14:paraId="535F1437" w14:textId="77777777" w:rsidR="00CA5B42" w:rsidRDefault="00CA5B42" w:rsidP="00CF4212"/>
          <w:p w14:paraId="2CEA3E5D" w14:textId="03B4556C" w:rsidR="00CA5B42" w:rsidRDefault="00CA5B42" w:rsidP="00CF4212">
            <w:r>
              <w:t>Развивать умение участвовать в коллективной работе: обсуждать, советоваться, внимательно относиться к ответам товарищей, использовать сказанное ими в собственных ответах.</w:t>
            </w:r>
          </w:p>
          <w:p w14:paraId="7DA610B1" w14:textId="33240BF6" w:rsidR="00CA5B42" w:rsidRDefault="00CA5B42" w:rsidP="00E924B2">
            <w:r>
              <w:t>Развивать внимание, память, письменную и устную речь.</w:t>
            </w:r>
          </w:p>
        </w:tc>
        <w:tc>
          <w:tcPr>
            <w:tcW w:w="5103" w:type="dxa"/>
          </w:tcPr>
          <w:p w14:paraId="409D846F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75EE77E1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5879DF9C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56843AA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29CB612E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7A5BD7E2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3075DF7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350A43C7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 xml:space="preserve">- слушать и понимать инструкцию </w:t>
            </w:r>
            <w:proofErr w:type="gramStart"/>
            <w:r w:rsidRPr="005C3FA1">
              <w:rPr>
                <w:color w:val="000000"/>
              </w:rPr>
              <w:t>к учебном заданию</w:t>
            </w:r>
            <w:proofErr w:type="gramEnd"/>
            <w:r w:rsidRPr="005C3FA1">
              <w:rPr>
                <w:color w:val="000000"/>
              </w:rPr>
              <w:t xml:space="preserve"> в разных вида деятельности;</w:t>
            </w:r>
          </w:p>
          <w:p w14:paraId="65D6EC9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013EC7F4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60899B7A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1A1E8E3C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21435CD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304DF4DB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39B75159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выделять, общие и отличительные свойства предметов;</w:t>
            </w:r>
          </w:p>
          <w:p w14:paraId="48B88A5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6AA0F31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3B9B9DDD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5C040A90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22162A01" w14:textId="77777777" w:rsidR="00226472" w:rsidRPr="005C3FA1" w:rsidRDefault="00226472" w:rsidP="00226472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47562D39" w14:textId="77777777" w:rsidR="00226472" w:rsidRPr="005C3FA1" w:rsidRDefault="00226472" w:rsidP="00226472"/>
          <w:p w14:paraId="66DB639D" w14:textId="2CA4C359" w:rsidR="00CA5B42" w:rsidRDefault="00CA5B42" w:rsidP="00E924B2"/>
        </w:tc>
      </w:tr>
    </w:tbl>
    <w:p w14:paraId="784FD7C3" w14:textId="77777777" w:rsidR="003669CC" w:rsidRDefault="003669CC" w:rsidP="003669CC"/>
    <w:p w14:paraId="68003369" w14:textId="77777777" w:rsidR="003669CC" w:rsidRPr="003669CC" w:rsidRDefault="003669CC" w:rsidP="003669CC">
      <w:pPr>
        <w:jc w:val="center"/>
        <w:rPr>
          <w:b/>
          <w:bCs/>
        </w:rPr>
      </w:pPr>
    </w:p>
    <w:sectPr w:rsidR="003669CC" w:rsidRPr="003669CC" w:rsidSect="003669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67472"/>
    <w:multiLevelType w:val="hybridMultilevel"/>
    <w:tmpl w:val="97B0E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E5EF8"/>
    <w:multiLevelType w:val="hybridMultilevel"/>
    <w:tmpl w:val="2872DF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F37F28"/>
    <w:multiLevelType w:val="hybridMultilevel"/>
    <w:tmpl w:val="2872DF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27"/>
    <w:rsid w:val="00226472"/>
    <w:rsid w:val="003669CC"/>
    <w:rsid w:val="0049360A"/>
    <w:rsid w:val="004F05A5"/>
    <w:rsid w:val="005807D2"/>
    <w:rsid w:val="007A00C1"/>
    <w:rsid w:val="007A34E4"/>
    <w:rsid w:val="00981B27"/>
    <w:rsid w:val="00AE1808"/>
    <w:rsid w:val="00BD68D6"/>
    <w:rsid w:val="00CA5B42"/>
    <w:rsid w:val="00CB4CCD"/>
    <w:rsid w:val="00CF4212"/>
    <w:rsid w:val="00DD18E8"/>
    <w:rsid w:val="00E77A2E"/>
    <w:rsid w:val="00E87EB6"/>
    <w:rsid w:val="00E924B2"/>
    <w:rsid w:val="00F1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0EB7"/>
  <w15:chartTrackingRefBased/>
  <w15:docId w15:val="{0608B97F-429D-4CDD-85D4-09282542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34E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7A3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A34E4"/>
    <w:pPr>
      <w:spacing w:after="0" w:line="240" w:lineRule="auto"/>
    </w:pPr>
  </w:style>
  <w:style w:type="character" w:styleId="a6">
    <w:name w:val="Emphasis"/>
    <w:basedOn w:val="a0"/>
    <w:uiPriority w:val="20"/>
    <w:qFormat/>
    <w:rsid w:val="007A34E4"/>
    <w:rPr>
      <w:i/>
      <w:iCs/>
    </w:rPr>
  </w:style>
  <w:style w:type="table" w:styleId="a7">
    <w:name w:val="Table Grid"/>
    <w:basedOn w:val="a1"/>
    <w:uiPriority w:val="39"/>
    <w:rsid w:val="00366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226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3927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Сысоева</dc:creator>
  <cp:keywords/>
  <dc:description/>
  <cp:lastModifiedBy>Иваненко</cp:lastModifiedBy>
  <cp:revision>11</cp:revision>
  <dcterms:created xsi:type="dcterms:W3CDTF">2019-09-18T16:25:00Z</dcterms:created>
  <dcterms:modified xsi:type="dcterms:W3CDTF">2019-10-01T08:07:00Z</dcterms:modified>
</cp:coreProperties>
</file>